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EE17" w14:textId="7EF5FAB3" w:rsidR="006D740A" w:rsidRPr="00D86ED0" w:rsidRDefault="00D72041" w:rsidP="006D740A">
      <w:pPr>
        <w:spacing w:after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ru-RU"/>
        </w:rPr>
        <w:t xml:space="preserve"> </w:t>
      </w:r>
      <w:r w:rsidR="006D740A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ru-RU"/>
        </w:rPr>
        <w:t>СІЧЕНЬ</w:t>
      </w:r>
    </w:p>
    <w:p w14:paraId="4DF7BDFF" w14:textId="77777777" w:rsidR="006D740A" w:rsidRDefault="006D740A" w:rsidP="006D740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3"/>
        <w:gridCol w:w="1409"/>
        <w:gridCol w:w="2497"/>
        <w:gridCol w:w="1185"/>
      </w:tblGrid>
      <w:tr w:rsidR="006D740A" w14:paraId="57F4D288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3440D114" w14:textId="77777777" w:rsidR="006D740A" w:rsidRPr="007F2001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5A1C641" w14:textId="77777777" w:rsidR="006D740A" w:rsidRPr="007F2001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A3F8B39" w14:textId="77777777" w:rsidR="006D740A" w:rsidRPr="007F2001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2CCDADC" w14:textId="77777777" w:rsidR="006D740A" w:rsidRPr="007F2001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D740A" w14:paraId="7D0BEEFF" w14:textId="77777777" w:rsidTr="00051B26">
        <w:tc>
          <w:tcPr>
            <w:tcW w:w="10263" w:type="dxa"/>
            <w:shd w:val="clear" w:color="auto" w:fill="A8D08D" w:themeFill="accent6" w:themeFillTint="99"/>
          </w:tcPr>
          <w:p w14:paraId="663D967A" w14:textId="77777777" w:rsidR="006D740A" w:rsidRPr="00D86ED0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409" w:type="dxa"/>
            <w:shd w:val="clear" w:color="auto" w:fill="A8D08D" w:themeFill="accent6" w:themeFillTint="99"/>
          </w:tcPr>
          <w:p w14:paraId="63C2B5D0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8D08D" w:themeFill="accent6" w:themeFillTint="99"/>
          </w:tcPr>
          <w:p w14:paraId="3FC5D131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8D08D" w:themeFill="accent6" w:themeFillTint="99"/>
          </w:tcPr>
          <w:p w14:paraId="22F71C78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BB2C80" w14:paraId="08B481C9" w14:textId="77777777" w:rsidTr="00051B26">
        <w:tc>
          <w:tcPr>
            <w:tcW w:w="10263" w:type="dxa"/>
          </w:tcPr>
          <w:p w14:paraId="4DDCB0CF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09" w:type="dxa"/>
          </w:tcPr>
          <w:p w14:paraId="2677DEED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497" w:type="dxa"/>
          </w:tcPr>
          <w:p w14:paraId="5FAFE8E3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185" w:type="dxa"/>
          </w:tcPr>
          <w:p w14:paraId="7A862E8B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137CB6DB" w14:textId="77777777" w:rsidTr="00051B26">
        <w:tc>
          <w:tcPr>
            <w:tcW w:w="10263" w:type="dxa"/>
          </w:tcPr>
          <w:p w14:paraId="0FE3B618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09" w:type="dxa"/>
          </w:tcPr>
          <w:p w14:paraId="2DCD616E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3B1F80F8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85" w:type="dxa"/>
          </w:tcPr>
          <w:p w14:paraId="42A372ED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64C1B786" w14:textId="77777777" w:rsidTr="00051B26">
        <w:tc>
          <w:tcPr>
            <w:tcW w:w="10263" w:type="dxa"/>
          </w:tcPr>
          <w:p w14:paraId="327FB159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січень</w:t>
            </w:r>
          </w:p>
        </w:tc>
        <w:tc>
          <w:tcPr>
            <w:tcW w:w="1409" w:type="dxa"/>
          </w:tcPr>
          <w:p w14:paraId="67C3693D" w14:textId="1A332D08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о 0</w:t>
            </w:r>
            <w:r w:rsidR="00373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97" w:type="dxa"/>
          </w:tcPr>
          <w:p w14:paraId="4EA9350E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85" w:type="dxa"/>
          </w:tcPr>
          <w:p w14:paraId="4C654981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295EEDE1" w14:textId="77777777" w:rsidTr="00051B26">
        <w:tc>
          <w:tcPr>
            <w:tcW w:w="10263" w:type="dxa"/>
          </w:tcPr>
          <w:p w14:paraId="76AA6B77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Провести профілактичні бесіди з учнями  з питань безпеки життєдіяльності та запобігання всім видам дитячого травматизму.</w:t>
            </w:r>
          </w:p>
        </w:tc>
        <w:tc>
          <w:tcPr>
            <w:tcW w:w="1409" w:type="dxa"/>
          </w:tcPr>
          <w:p w14:paraId="02E9A1A1" w14:textId="1B87B74D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97" w:type="dxa"/>
          </w:tcPr>
          <w:p w14:paraId="57EA5875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185" w:type="dxa"/>
          </w:tcPr>
          <w:p w14:paraId="54505879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0E66D342" w14:textId="77777777" w:rsidTr="00051B26">
        <w:tc>
          <w:tcPr>
            <w:tcW w:w="10263" w:type="dxa"/>
          </w:tcPr>
          <w:p w14:paraId="39D89500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Провести бесіди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409" w:type="dxa"/>
          </w:tcPr>
          <w:p w14:paraId="44D8E6AF" w14:textId="39E27EE5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73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50169E91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5" w:type="dxa"/>
          </w:tcPr>
          <w:p w14:paraId="0ECDF619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3A87B2D9" w14:textId="77777777" w:rsidTr="00051B26">
        <w:tc>
          <w:tcPr>
            <w:tcW w:w="10263" w:type="dxa"/>
          </w:tcPr>
          <w:p w14:paraId="19C34AF8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Провести цикл бесід «Профілактика коронавірусу, грипу, ОРВІ»</w:t>
            </w:r>
          </w:p>
        </w:tc>
        <w:tc>
          <w:tcPr>
            <w:tcW w:w="1409" w:type="dxa"/>
          </w:tcPr>
          <w:p w14:paraId="741FC436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отягом </w:t>
            </w:r>
          </w:p>
          <w:p w14:paraId="01B74DB2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702C65BA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185" w:type="dxa"/>
          </w:tcPr>
          <w:p w14:paraId="72477606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7A7AE35D" w14:textId="77777777" w:rsidTr="00051B26">
        <w:tc>
          <w:tcPr>
            <w:tcW w:w="10263" w:type="dxa"/>
          </w:tcPr>
          <w:p w14:paraId="02E5139D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Поновлення та доповнення списків учнів соціального паспорту школи</w:t>
            </w:r>
          </w:p>
        </w:tc>
        <w:tc>
          <w:tcPr>
            <w:tcW w:w="1409" w:type="dxa"/>
          </w:tcPr>
          <w:p w14:paraId="292E2D47" w14:textId="6001266A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05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6B8BBBF5" w14:textId="6B6A0A2A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ЗДВ</w:t>
            </w:r>
            <w:r w:rsidR="00B05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85" w:type="dxa"/>
          </w:tcPr>
          <w:p w14:paraId="6AB69B90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17210079" w14:textId="77777777" w:rsidTr="00051B26">
        <w:tc>
          <w:tcPr>
            <w:tcW w:w="10263" w:type="dxa"/>
          </w:tcPr>
          <w:p w14:paraId="577150E2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гельмінтозів</w:t>
            </w:r>
          </w:p>
        </w:tc>
        <w:tc>
          <w:tcPr>
            <w:tcW w:w="1409" w:type="dxa"/>
          </w:tcPr>
          <w:p w14:paraId="3138CFBC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-28.01</w:t>
            </w:r>
          </w:p>
        </w:tc>
        <w:tc>
          <w:tcPr>
            <w:tcW w:w="2497" w:type="dxa"/>
          </w:tcPr>
          <w:p w14:paraId="6B862CC5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185" w:type="dxa"/>
          </w:tcPr>
          <w:p w14:paraId="15707ABA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2B6078DF" w14:textId="77777777" w:rsidTr="00051B26">
        <w:tc>
          <w:tcPr>
            <w:tcW w:w="10263" w:type="dxa"/>
          </w:tcPr>
          <w:p w14:paraId="681BDFB2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обстеження школярів на наявність </w:t>
            </w:r>
            <w:proofErr w:type="spellStart"/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BB2C80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</w:p>
        </w:tc>
        <w:tc>
          <w:tcPr>
            <w:tcW w:w="1409" w:type="dxa"/>
          </w:tcPr>
          <w:p w14:paraId="1061A348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97" w:type="dxa"/>
          </w:tcPr>
          <w:p w14:paraId="0CC1BF0D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185" w:type="dxa"/>
          </w:tcPr>
          <w:p w14:paraId="7FCB0A8B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3114E102" w14:textId="77777777" w:rsidTr="00051B26">
        <w:tc>
          <w:tcPr>
            <w:tcW w:w="10263" w:type="dxa"/>
          </w:tcPr>
          <w:p w14:paraId="2F09DEF3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використання енергоносіїв</w:t>
            </w:r>
          </w:p>
        </w:tc>
        <w:tc>
          <w:tcPr>
            <w:tcW w:w="1409" w:type="dxa"/>
          </w:tcPr>
          <w:p w14:paraId="28BAE53F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97" w:type="dxa"/>
          </w:tcPr>
          <w:p w14:paraId="24F97AFA" w14:textId="159FD0B1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185" w:type="dxa"/>
          </w:tcPr>
          <w:p w14:paraId="11EFA18A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17F8F86F" w14:textId="77777777" w:rsidTr="00051B26">
        <w:tc>
          <w:tcPr>
            <w:tcW w:w="10263" w:type="dxa"/>
          </w:tcPr>
          <w:p w14:paraId="0908D435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стану приміщень, що орендуються</w:t>
            </w:r>
          </w:p>
        </w:tc>
        <w:tc>
          <w:tcPr>
            <w:tcW w:w="1409" w:type="dxa"/>
          </w:tcPr>
          <w:p w14:paraId="32C1BDDC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97" w:type="dxa"/>
          </w:tcPr>
          <w:p w14:paraId="4D9D7B23" w14:textId="2F15E0EE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185" w:type="dxa"/>
          </w:tcPr>
          <w:p w14:paraId="2D89BBDE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648EACE3" w14:textId="77777777" w:rsidTr="00051B26">
        <w:tc>
          <w:tcPr>
            <w:tcW w:w="10263" w:type="dxa"/>
          </w:tcPr>
          <w:p w14:paraId="455F8A6C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Фіксувати показники водомірного лічильника, електролічильників,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409" w:type="dxa"/>
          </w:tcPr>
          <w:p w14:paraId="7D4E31BD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97" w:type="dxa"/>
          </w:tcPr>
          <w:p w14:paraId="3BD71E11" w14:textId="7562E100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185" w:type="dxa"/>
          </w:tcPr>
          <w:p w14:paraId="46A93623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B2C80" w14:paraId="6C67682F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508B67F1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/>
              </w:rPr>
            </w:pPr>
            <w:r w:rsidRPr="00BB2C80">
              <w:rPr>
                <w:rFonts w:ascii="Times New Roman" w:hAnsi="Times New Roman"/>
              </w:rPr>
              <w:t>Аналіз роботи вчителів-</w:t>
            </w:r>
            <w:proofErr w:type="spellStart"/>
            <w:r w:rsidRPr="00BB2C80">
              <w:rPr>
                <w:rFonts w:ascii="Times New Roman" w:hAnsi="Times New Roman"/>
              </w:rPr>
              <w:t>предметників</w:t>
            </w:r>
            <w:proofErr w:type="spellEnd"/>
            <w:r w:rsidRPr="00BB2C80">
              <w:rPr>
                <w:rFonts w:ascii="Times New Roman" w:hAnsi="Times New Roman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F1F5C79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отягом</w:t>
            </w:r>
          </w:p>
          <w:p w14:paraId="412B5238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C80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35FDF407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A878788" w14:textId="77777777" w:rsidR="006D740A" w:rsidRPr="00BB2C8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6EA6B5E3" w14:textId="77777777" w:rsidTr="00051B26">
        <w:tc>
          <w:tcPr>
            <w:tcW w:w="10263" w:type="dxa"/>
            <w:shd w:val="clear" w:color="auto" w:fill="A8D08D" w:themeFill="accent6" w:themeFillTint="99"/>
          </w:tcPr>
          <w:p w14:paraId="5614D5F9" w14:textId="77777777" w:rsidR="006D740A" w:rsidRPr="00A45CEB" w:rsidRDefault="006D740A" w:rsidP="006B542A">
            <w:pPr>
              <w:numPr>
                <w:ilvl w:val="0"/>
                <w:numId w:val="5"/>
              </w:numPr>
              <w:spacing w:after="0" w:line="240" w:lineRule="auto"/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09" w:type="dxa"/>
            <w:shd w:val="clear" w:color="auto" w:fill="A8D08D" w:themeFill="accent6" w:themeFillTint="99"/>
          </w:tcPr>
          <w:p w14:paraId="786197E2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8D08D" w:themeFill="accent6" w:themeFillTint="99"/>
          </w:tcPr>
          <w:p w14:paraId="530C9E8E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8D08D" w:themeFill="accent6" w:themeFillTint="99"/>
          </w:tcPr>
          <w:p w14:paraId="262B8554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A45CEB" w14:paraId="08C41DD9" w14:textId="77777777" w:rsidTr="00051B26">
        <w:tc>
          <w:tcPr>
            <w:tcW w:w="10263" w:type="dxa"/>
          </w:tcPr>
          <w:p w14:paraId="0C9CC585" w14:textId="77777777" w:rsidR="006D740A" w:rsidRPr="00A45CEB" w:rsidRDefault="006D740A" w:rsidP="006B542A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 xml:space="preserve">Ознайомлювати педагогічних працівників школи з оновленням нормативно-правової бази щодо </w:t>
            </w:r>
            <w:proofErr w:type="spellStart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(цькування),  насильства відносно та за участі дітей, порядку дій щодо виявлення і припинення фактів </w:t>
            </w:r>
            <w:proofErr w:type="spellStart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 xml:space="preserve"> ,  жорстокого поводження з дітьми або загрози його вчинення</w:t>
            </w:r>
          </w:p>
        </w:tc>
        <w:tc>
          <w:tcPr>
            <w:tcW w:w="1409" w:type="dxa"/>
          </w:tcPr>
          <w:p w14:paraId="75524320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97" w:type="dxa"/>
          </w:tcPr>
          <w:p w14:paraId="6FE60B39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</w:p>
        </w:tc>
        <w:tc>
          <w:tcPr>
            <w:tcW w:w="1185" w:type="dxa"/>
          </w:tcPr>
          <w:p w14:paraId="6749796C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56ACF0ED" w14:textId="77777777" w:rsidTr="00051B26">
        <w:tc>
          <w:tcPr>
            <w:tcW w:w="10263" w:type="dxa"/>
          </w:tcPr>
          <w:p w14:paraId="66B9B9BD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Інформаційне повідомлення учнів «Як не стати учасником </w:t>
            </w:r>
            <w:proofErr w:type="spellStart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14:paraId="7E17726E" w14:textId="4DEB588B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B0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648DDFF1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Горбоконь</w:t>
            </w:r>
            <w:proofErr w:type="spellEnd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185" w:type="dxa"/>
          </w:tcPr>
          <w:p w14:paraId="31D515AA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5C88D41A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43A38997" w14:textId="50CE8858" w:rsidR="006D740A" w:rsidRPr="00A45CEB" w:rsidRDefault="006D740A" w:rsidP="006B542A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Консультативна робота з учнями – переселенцями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3E2495B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4B2530A7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Горбоконь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CC8559A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2B2D5AA8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083DDDAA" w14:textId="77777777" w:rsidR="006D740A" w:rsidRPr="00A45CEB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Засідання Ради  по  профілактиці правопорушень</w:t>
            </w:r>
          </w:p>
          <w:p w14:paraId="486D6BAB" w14:textId="77777777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стану контролю за відвідуванням учнями навчальних занять.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8C85FB5" w14:textId="58572D90" w:rsidR="006D740A" w:rsidRPr="00A45CEB" w:rsidRDefault="00B05BF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2A0C5B67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71B3E2F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14:paraId="67491116" w14:textId="77777777" w:rsidTr="00051B26">
        <w:tc>
          <w:tcPr>
            <w:tcW w:w="10263" w:type="dxa"/>
            <w:shd w:val="clear" w:color="auto" w:fill="A8D08D" w:themeFill="accent6" w:themeFillTint="99"/>
          </w:tcPr>
          <w:p w14:paraId="05FBA0BF" w14:textId="77777777" w:rsidR="006D740A" w:rsidRPr="00057CCA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09" w:type="dxa"/>
            <w:shd w:val="clear" w:color="auto" w:fill="A8D08D" w:themeFill="accent6" w:themeFillTint="99"/>
          </w:tcPr>
          <w:p w14:paraId="21527E54" w14:textId="77777777" w:rsidR="006D740A" w:rsidRPr="00991730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8D08D" w:themeFill="accent6" w:themeFillTint="99"/>
          </w:tcPr>
          <w:p w14:paraId="74C5262B" w14:textId="77777777" w:rsidR="006D740A" w:rsidRPr="00D37FC9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8D08D" w:themeFill="accent6" w:themeFillTint="99"/>
          </w:tcPr>
          <w:p w14:paraId="4A562EAA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A45CEB" w14:paraId="343CC02F" w14:textId="77777777" w:rsidTr="00051B26">
        <w:tc>
          <w:tcPr>
            <w:tcW w:w="10263" w:type="dxa"/>
          </w:tcPr>
          <w:p w14:paraId="79217751" w14:textId="77777777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EB">
              <w:rPr>
                <w:rFonts w:ascii="Times New Roman" w:hAnsi="Times New Roman"/>
                <w:sz w:val="24"/>
                <w:szCs w:val="24"/>
              </w:rPr>
              <w:t>Забезпечувати консультування батьків дітей з ООП з особливостей навчання і розвитку дитини</w:t>
            </w:r>
          </w:p>
        </w:tc>
        <w:tc>
          <w:tcPr>
            <w:tcW w:w="1409" w:type="dxa"/>
          </w:tcPr>
          <w:p w14:paraId="13EB6812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97" w:type="dxa"/>
          </w:tcPr>
          <w:p w14:paraId="490447F1" w14:textId="685C0A82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Вчител</w:t>
            </w:r>
            <w:r w:rsidR="00272C4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 xml:space="preserve"> асистент</w:t>
            </w:r>
            <w:r w:rsidR="00272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85" w:type="dxa"/>
          </w:tcPr>
          <w:p w14:paraId="4448B461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3AAAFE22" w14:textId="77777777" w:rsidTr="00051B26">
        <w:trPr>
          <w:trHeight w:val="204"/>
        </w:trPr>
        <w:tc>
          <w:tcPr>
            <w:tcW w:w="10263" w:type="dxa"/>
          </w:tcPr>
          <w:p w14:paraId="19A5A7D7" w14:textId="77777777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EB">
              <w:rPr>
                <w:rFonts w:ascii="Times New Roman" w:hAnsi="Times New Roman"/>
                <w:sz w:val="24"/>
                <w:szCs w:val="24"/>
              </w:rPr>
              <w:lastRenderedPageBreak/>
              <w:t>Спланувати:</w:t>
            </w:r>
          </w:p>
        </w:tc>
        <w:tc>
          <w:tcPr>
            <w:tcW w:w="1409" w:type="dxa"/>
          </w:tcPr>
          <w:p w14:paraId="032491A4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CF3EC56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185" w:type="dxa"/>
          </w:tcPr>
          <w:p w14:paraId="24BE7C15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36972DC1" w14:textId="77777777" w:rsidTr="00051B26">
        <w:trPr>
          <w:trHeight w:val="336"/>
        </w:trPr>
        <w:tc>
          <w:tcPr>
            <w:tcW w:w="10263" w:type="dxa"/>
          </w:tcPr>
          <w:p w14:paraId="4CE42349" w14:textId="77777777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EB">
              <w:rPr>
                <w:rFonts w:ascii="Times New Roman" w:hAnsi="Times New Roman"/>
                <w:sz w:val="24"/>
                <w:szCs w:val="24"/>
              </w:rPr>
              <w:t>Години спілкування та виховні заходи до Дня Соборності України</w:t>
            </w:r>
          </w:p>
        </w:tc>
        <w:tc>
          <w:tcPr>
            <w:tcW w:w="1409" w:type="dxa"/>
          </w:tcPr>
          <w:p w14:paraId="672A858D" w14:textId="7C8B9338" w:rsidR="006D740A" w:rsidRPr="00A45CEB" w:rsidRDefault="00B05BF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D740A" w:rsidRPr="00A45CE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40A" w:rsidRPr="00A45C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655270D9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педагог-організатор</w:t>
            </w:r>
          </w:p>
        </w:tc>
        <w:tc>
          <w:tcPr>
            <w:tcW w:w="1185" w:type="dxa"/>
          </w:tcPr>
          <w:p w14:paraId="26C033FD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31B151DE" w14:textId="77777777" w:rsidTr="00051B26">
        <w:trPr>
          <w:trHeight w:val="336"/>
        </w:trPr>
        <w:tc>
          <w:tcPr>
            <w:tcW w:w="10263" w:type="dxa"/>
          </w:tcPr>
          <w:p w14:paraId="2BB825EB" w14:textId="2A6CA50A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нагоди Дня Соборності України </w:t>
            </w:r>
            <w:r w:rsidR="00677000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="00677000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="00677000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677000">
              <w:rPr>
                <w:rFonts w:ascii="Times New Roman" w:hAnsi="Times New Roman"/>
                <w:sz w:val="24"/>
                <w:szCs w:val="24"/>
              </w:rPr>
              <w:t>яті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7000">
              <w:rPr>
                <w:rFonts w:ascii="Times New Roman" w:hAnsi="Times New Roman"/>
                <w:sz w:val="24"/>
                <w:szCs w:val="24"/>
              </w:rPr>
              <w:t xml:space="preserve">22 січня – День </w:t>
            </w:r>
            <w:r>
              <w:rPr>
                <w:rFonts w:ascii="Times New Roman" w:hAnsi="Times New Roman"/>
                <w:sz w:val="24"/>
                <w:szCs w:val="24"/>
              </w:rPr>
              <w:t>Соборн</w:t>
            </w:r>
            <w:r w:rsidR="00677000">
              <w:rPr>
                <w:rFonts w:ascii="Times New Roman" w:hAnsi="Times New Roman"/>
                <w:sz w:val="24"/>
                <w:szCs w:val="24"/>
              </w:rPr>
              <w:t>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</w:t>
            </w:r>
            <w:r w:rsidR="00A05E4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для учнів </w:t>
            </w:r>
            <w:r w:rsidR="00677000">
              <w:rPr>
                <w:rFonts w:ascii="Times New Roman" w:hAnsi="Times New Roman"/>
                <w:sz w:val="24"/>
                <w:szCs w:val="24"/>
              </w:rPr>
              <w:t>9</w:t>
            </w:r>
            <w:r w:rsidR="00A05E43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класів</w:t>
            </w:r>
          </w:p>
        </w:tc>
        <w:tc>
          <w:tcPr>
            <w:tcW w:w="1409" w:type="dxa"/>
          </w:tcPr>
          <w:p w14:paraId="5293636A" w14:textId="7BF333DD" w:rsidR="006D740A" w:rsidRPr="00A45CEB" w:rsidRDefault="000C08C5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7B59B870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14:paraId="3C05A636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85" w:type="dxa"/>
          </w:tcPr>
          <w:p w14:paraId="3FC63378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408F321C" w14:textId="77777777" w:rsidTr="00051B26">
        <w:trPr>
          <w:trHeight w:val="336"/>
        </w:trPr>
        <w:tc>
          <w:tcPr>
            <w:tcW w:w="10263" w:type="dxa"/>
          </w:tcPr>
          <w:p w14:paraId="7A9E923A" w14:textId="77777777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Вшанування пам’яті подвигу Героїв Крут</w:t>
            </w:r>
          </w:p>
        </w:tc>
        <w:tc>
          <w:tcPr>
            <w:tcW w:w="1409" w:type="dxa"/>
          </w:tcPr>
          <w:p w14:paraId="305CC072" w14:textId="137222B4" w:rsidR="006D740A" w:rsidRPr="00A45CEB" w:rsidRDefault="00B05BF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714F952D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історії</w:t>
            </w:r>
          </w:p>
        </w:tc>
        <w:tc>
          <w:tcPr>
            <w:tcW w:w="1185" w:type="dxa"/>
          </w:tcPr>
          <w:p w14:paraId="151ACF4B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4D8C114F" w14:textId="77777777" w:rsidTr="00051B26">
        <w:trPr>
          <w:trHeight w:val="204"/>
        </w:trPr>
        <w:tc>
          <w:tcPr>
            <w:tcW w:w="10263" w:type="dxa"/>
          </w:tcPr>
          <w:p w14:paraId="5082290C" w14:textId="77777777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EB">
              <w:rPr>
                <w:rFonts w:ascii="Times New Roman" w:hAnsi="Times New Roman"/>
                <w:sz w:val="24"/>
                <w:szCs w:val="24"/>
              </w:rPr>
              <w:t>Урок-бесіда «Символи України» для учнів 3-4 класів</w:t>
            </w:r>
          </w:p>
        </w:tc>
        <w:tc>
          <w:tcPr>
            <w:tcW w:w="1409" w:type="dxa"/>
          </w:tcPr>
          <w:p w14:paraId="2C6D9923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97" w:type="dxa"/>
          </w:tcPr>
          <w:p w14:paraId="03989D26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185" w:type="dxa"/>
          </w:tcPr>
          <w:p w14:paraId="10D16E95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45CEB" w14:paraId="738CD8D3" w14:textId="77777777" w:rsidTr="00051B26">
        <w:trPr>
          <w:trHeight w:val="204"/>
        </w:trPr>
        <w:tc>
          <w:tcPr>
            <w:tcW w:w="10263" w:type="dxa"/>
          </w:tcPr>
          <w:p w14:paraId="34652501" w14:textId="77777777" w:rsidR="006D740A" w:rsidRPr="00A45CEB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EB">
              <w:rPr>
                <w:rFonts w:ascii="Times New Roman" w:hAnsi="Times New Roman"/>
                <w:sz w:val="24"/>
                <w:szCs w:val="24"/>
              </w:rPr>
              <w:t>Вшанування Міжнародного дня пам’яті жертв Голокосту</w:t>
            </w:r>
          </w:p>
          <w:p w14:paraId="48631FBC" w14:textId="758D8D50" w:rsidR="006D740A" w:rsidRPr="00A45CEB" w:rsidRDefault="006D740A" w:rsidP="006B5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EB">
              <w:rPr>
                <w:rFonts w:ascii="Times New Roman" w:hAnsi="Times New Roman"/>
                <w:sz w:val="24"/>
                <w:szCs w:val="24"/>
              </w:rPr>
              <w:t>Заходи до Дня пам’яті Героїв Крут</w:t>
            </w:r>
          </w:p>
        </w:tc>
        <w:tc>
          <w:tcPr>
            <w:tcW w:w="1409" w:type="dxa"/>
          </w:tcPr>
          <w:p w14:paraId="1DC54265" w14:textId="4B2AE264" w:rsidR="00A05E43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83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3390E107" w14:textId="40A7F6DC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14:paraId="3DE63768" w14:textId="77777777" w:rsidR="00A05E43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Чедрик</w:t>
            </w:r>
            <w:proofErr w:type="spellEnd"/>
            <w:r w:rsidRPr="00A45CE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F2FCF09" w14:textId="54269007" w:rsidR="000C08C5" w:rsidRDefault="000C08C5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5CEB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185" w:type="dxa"/>
          </w:tcPr>
          <w:p w14:paraId="7826620F" w14:textId="77777777" w:rsidR="006D740A" w:rsidRPr="00A45CEB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14:paraId="724AD29A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7D670EC2" w14:textId="77777777" w:rsidR="006D740A" w:rsidRPr="00893BFD" w:rsidRDefault="006D740A" w:rsidP="006B542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5AE2F45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36586194" w14:textId="77777777" w:rsidR="006D740A" w:rsidRPr="00D37FC9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7A439D0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1D2847" w14:paraId="500A53E6" w14:textId="77777777" w:rsidTr="00051B26">
        <w:tc>
          <w:tcPr>
            <w:tcW w:w="10263" w:type="dxa"/>
            <w:shd w:val="clear" w:color="auto" w:fill="D5DCE4" w:themeFill="text2" w:themeFillTint="33"/>
          </w:tcPr>
          <w:p w14:paraId="3B7E4978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09" w:type="dxa"/>
            <w:shd w:val="clear" w:color="auto" w:fill="D5DCE4" w:themeFill="text2" w:themeFillTint="33"/>
          </w:tcPr>
          <w:p w14:paraId="76D54D3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5DCE4" w:themeFill="text2" w:themeFillTint="33"/>
          </w:tcPr>
          <w:p w14:paraId="70013CC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5DCE4" w:themeFill="text2" w:themeFillTint="33"/>
          </w:tcPr>
          <w:p w14:paraId="7A84B46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156FEA67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37416F1A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«Критерії оцінювання навчальних досягнень учнів» - повинен знати кожен здобувач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64501C66" w14:textId="35096990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о 1</w:t>
            </w:r>
            <w:r w:rsidR="008546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705E5AB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чителі-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ECBA46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278C1E90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01802E30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Компетентнісний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підхід у системі оцінювання (обмін досвідом)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D78A6D4" w14:textId="7F2D63B8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о 1</w:t>
            </w:r>
            <w:r w:rsidR="008546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08A4E01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чителі-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836C0B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CEDBE93" w14:textId="77777777" w:rsidTr="00051B26">
        <w:tc>
          <w:tcPr>
            <w:tcW w:w="10263" w:type="dxa"/>
            <w:shd w:val="clear" w:color="auto" w:fill="D5DCE4" w:themeFill="text2" w:themeFillTint="33"/>
          </w:tcPr>
          <w:p w14:paraId="457D2FA9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2.Застосування внутрішньої системи оцінювання роботи закладу .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09" w:type="dxa"/>
            <w:shd w:val="clear" w:color="auto" w:fill="D5DCE4" w:themeFill="text2" w:themeFillTint="33"/>
          </w:tcPr>
          <w:p w14:paraId="6E9A4CD2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5DCE4" w:themeFill="text2" w:themeFillTint="33"/>
          </w:tcPr>
          <w:p w14:paraId="3081F9B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5DCE4" w:themeFill="text2" w:themeFillTint="33"/>
          </w:tcPr>
          <w:p w14:paraId="0556C5C5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20D1B278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77B50D74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7D2055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а потреби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4F22B6B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чителі-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1C9411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70187602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5E9BF3E0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Поточний контроль гурткової роботи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FE7C0C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ротягом 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8DA609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CB753D9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3381FE4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7574242F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Поточний контроль. Відвідування виховних годин, позакласних заходів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39D09D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ротягом 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3A8F9D8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29B19C3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10A64742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1B2C1D56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Поточний контроль. Відвідування заняття дитячих роїв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66E25D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ротягом 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4AAF73E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7FEAFA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495F1F6" w14:textId="77777777" w:rsidTr="00051B26">
        <w:tc>
          <w:tcPr>
            <w:tcW w:w="10263" w:type="dxa"/>
            <w:shd w:val="clear" w:color="auto" w:fill="D5DCE4" w:themeFill="text2" w:themeFillTint="33"/>
          </w:tcPr>
          <w:p w14:paraId="5608666C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409" w:type="dxa"/>
            <w:shd w:val="clear" w:color="auto" w:fill="D5DCE4" w:themeFill="text2" w:themeFillTint="33"/>
          </w:tcPr>
          <w:p w14:paraId="1B4E26F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5DCE4" w:themeFill="text2" w:themeFillTint="33"/>
          </w:tcPr>
          <w:p w14:paraId="20396A29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5DCE4" w:themeFill="text2" w:themeFillTint="33"/>
          </w:tcPr>
          <w:p w14:paraId="55AA629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7D2B7C61" w14:textId="77777777" w:rsidTr="00051B26">
        <w:tc>
          <w:tcPr>
            <w:tcW w:w="10263" w:type="dxa"/>
          </w:tcPr>
          <w:p w14:paraId="07702471" w14:textId="194E953B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Затвердження графіку проведення тематичного оцінювання навчальних досягнень учнів, контрольних, лабораторних, практичних</w:t>
            </w:r>
            <w:r w:rsidR="00D1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12C95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діагностувальних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робіт</w:t>
            </w:r>
          </w:p>
        </w:tc>
        <w:tc>
          <w:tcPr>
            <w:tcW w:w="1409" w:type="dxa"/>
          </w:tcPr>
          <w:p w14:paraId="7432ADC2" w14:textId="328D6C60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о 3</w:t>
            </w:r>
            <w:r w:rsidR="00D12C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5740D9D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185" w:type="dxa"/>
          </w:tcPr>
          <w:p w14:paraId="6DF222B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75D24114" w14:textId="77777777" w:rsidTr="00051B26">
        <w:tc>
          <w:tcPr>
            <w:tcW w:w="10263" w:type="dxa"/>
          </w:tcPr>
          <w:p w14:paraId="084F9FA2" w14:textId="358B74C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r w:rsidR="00D12C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гування розкладу уроків</w:t>
            </w:r>
          </w:p>
        </w:tc>
        <w:tc>
          <w:tcPr>
            <w:tcW w:w="1409" w:type="dxa"/>
          </w:tcPr>
          <w:p w14:paraId="71ABD035" w14:textId="1A90DF1F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272C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675F709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185" w:type="dxa"/>
          </w:tcPr>
          <w:p w14:paraId="536F746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45E7BBD1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1E17810C" w14:textId="77777777" w:rsidR="006D740A" w:rsidRPr="001D2847" w:rsidRDefault="006D740A" w:rsidP="006B542A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color w:val="7B7B7B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6BE68A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51C27AF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CF4C9A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3D38B12" w14:textId="77777777" w:rsidTr="00051B26">
        <w:tc>
          <w:tcPr>
            <w:tcW w:w="10263" w:type="dxa"/>
            <w:shd w:val="clear" w:color="auto" w:fill="DBDBDB" w:themeFill="accent3" w:themeFillTint="66"/>
          </w:tcPr>
          <w:p w14:paraId="661D1FB5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409" w:type="dxa"/>
            <w:shd w:val="clear" w:color="auto" w:fill="DBDBDB" w:themeFill="accent3" w:themeFillTint="66"/>
          </w:tcPr>
          <w:p w14:paraId="06565A5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BDBDB" w:themeFill="accent3" w:themeFillTint="66"/>
          </w:tcPr>
          <w:p w14:paraId="39D4918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BDBDB" w:themeFill="accent3" w:themeFillTint="66"/>
          </w:tcPr>
          <w:p w14:paraId="2AE08ED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E4F7DC1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658AEC48" w14:textId="272A6613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Розробити календарно-тематичне планування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D976F95" w14:textId="17E17E76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D12C9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55A0706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ителі-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705385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40F1BBD6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7A9843A1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аналіз реалізації календарно-тематичних планів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E6774B2" w14:textId="6043B36A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75511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21F49839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олови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F80881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22F27C1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14BFE6A6" w14:textId="77777777" w:rsidR="006D740A" w:rsidRPr="001D2847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10022F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D4AC543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чителі-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87E592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6681C69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6614D0E2" w14:textId="5021B90E" w:rsidR="006D740A" w:rsidRPr="001D2847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Погод</w:t>
            </w:r>
            <w:r w:rsidR="003C2229">
              <w:rPr>
                <w:rFonts w:ascii="Times New Roman" w:hAnsi="Times New Roman" w:cs="Times New Roman"/>
                <w:bCs/>
                <w:sz w:val="24"/>
                <w:szCs w:val="24"/>
              </w:rPr>
              <w:t>ження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="003C2229">
              <w:rPr>
                <w:rFonts w:ascii="Times New Roman" w:hAnsi="Times New Roman" w:cs="Times New Roman"/>
                <w:bCs/>
                <w:sz w:val="24"/>
                <w:szCs w:val="24"/>
              </w:rPr>
              <w:t>ів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виховних годин на ІІ семестр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479E49AB" w14:textId="3AF67936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9453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E7CEE4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9CCF1E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B3A3F9A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63168930" w14:textId="7E2B48E8" w:rsidR="006D740A" w:rsidRPr="001D2847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Погод</w:t>
            </w:r>
            <w:r w:rsidR="003C2229">
              <w:rPr>
                <w:rFonts w:ascii="Times New Roman" w:hAnsi="Times New Roman" w:cs="Times New Roman"/>
                <w:bCs/>
                <w:sz w:val="24"/>
                <w:szCs w:val="24"/>
              </w:rPr>
              <w:t>ження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графік</w:t>
            </w:r>
            <w:r w:rsidR="003C2229">
              <w:rPr>
                <w:rFonts w:ascii="Times New Roman" w:hAnsi="Times New Roman" w:cs="Times New Roman"/>
                <w:bCs/>
                <w:sz w:val="24"/>
                <w:szCs w:val="24"/>
              </w:rPr>
              <w:t>ів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гуртків на ІІ семестр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299D43F" w14:textId="19937281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9453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2705E9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BEA6BE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1101275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34A6EA43" w14:textId="77777777" w:rsidR="006D740A" w:rsidRPr="001D2847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Спланувати  проведення виховних годин на ІІ семестр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275D4CD" w14:textId="66507F98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9453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7D716262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01D8465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3F5E60A8" w14:textId="77777777" w:rsidTr="00051B26">
        <w:tc>
          <w:tcPr>
            <w:tcW w:w="10263" w:type="dxa"/>
            <w:shd w:val="clear" w:color="auto" w:fill="DBDBDB" w:themeFill="accent3" w:themeFillTint="66"/>
          </w:tcPr>
          <w:p w14:paraId="40A106F2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09" w:type="dxa"/>
            <w:shd w:val="clear" w:color="auto" w:fill="DBDBDB" w:themeFill="accent3" w:themeFillTint="66"/>
          </w:tcPr>
          <w:p w14:paraId="7C9446B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BDBDB" w:themeFill="accent3" w:themeFillTint="66"/>
          </w:tcPr>
          <w:p w14:paraId="5F6A6573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BDBDB" w:themeFill="accent3" w:themeFillTint="66"/>
          </w:tcPr>
          <w:p w14:paraId="0FC2CDD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31612FD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22AEDA6F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матеріалів за темами професійної діяльності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8FEA027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4B52CB1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4246F44C" w14:textId="4D3FB39C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чителі, що атестуються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716DC8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12C95" w:rsidRPr="001D2847" w14:paraId="1433F216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3CC0E53E" w14:textId="05E78C58" w:rsidR="00D12C95" w:rsidRPr="001D2847" w:rsidRDefault="00D12C95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Виготовлення буклету «Атестація 202</w:t>
            </w:r>
            <w:r w:rsidR="00755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рік»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4F275CA1" w14:textId="65D8D557" w:rsidR="00D12C95" w:rsidRDefault="00D12C95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341975EA" w14:textId="5776BFDF" w:rsidR="00D12C95" w:rsidRDefault="00D12C95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Вчителі, що атестуються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FCD5B49" w14:textId="77777777" w:rsidR="00D12C95" w:rsidRPr="001D2847" w:rsidRDefault="00D12C95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374C1EF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00E32A63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Стимулювати роботу вчителів з проведення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майстер-класів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, участь в семінарах, конференціях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5DDCD7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4920333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35A1F6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3C2780D0" w14:textId="77777777" w:rsidTr="00051B26">
        <w:tc>
          <w:tcPr>
            <w:tcW w:w="10263" w:type="dxa"/>
            <w:shd w:val="clear" w:color="auto" w:fill="DBDBDB" w:themeFill="accent3" w:themeFillTint="66"/>
          </w:tcPr>
          <w:p w14:paraId="1140DB26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409" w:type="dxa"/>
            <w:shd w:val="clear" w:color="auto" w:fill="DBDBDB" w:themeFill="accent3" w:themeFillTint="66"/>
          </w:tcPr>
          <w:p w14:paraId="0023F4C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BDBDB" w:themeFill="accent3" w:themeFillTint="66"/>
          </w:tcPr>
          <w:p w14:paraId="7E735EE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BDBDB" w:themeFill="accent3" w:themeFillTint="66"/>
          </w:tcPr>
          <w:p w14:paraId="2B0D66A5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9A36842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5285803B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Відкритий діалог з батьками:</w:t>
            </w:r>
          </w:p>
          <w:p w14:paraId="66953B03" w14:textId="76418519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консультації батьків з питань виховання, навчання</w:t>
            </w:r>
            <w:r w:rsidR="003C22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сімейних стосунків.</w:t>
            </w:r>
          </w:p>
          <w:p w14:paraId="0605CB4B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бесіду «Сайт школи-як взаємодія учасників освітнього процесу в умовах особистісно-орієнтованого навчання та виховання, інформаційна підтримка учнів та їх батьків»</w:t>
            </w:r>
          </w:p>
          <w:p w14:paraId="2754B09F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консультації для батьків ( за потреби)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7089C53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отягом </w:t>
            </w:r>
          </w:p>
          <w:p w14:paraId="206210D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6D2BF4B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  <w:p w14:paraId="4A582C0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9E0C0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керівники,</w:t>
            </w:r>
          </w:p>
          <w:p w14:paraId="5140D35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школи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EF9A10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172DEBA7" w14:textId="77777777" w:rsidTr="00051B26">
        <w:tc>
          <w:tcPr>
            <w:tcW w:w="10263" w:type="dxa"/>
            <w:shd w:val="clear" w:color="auto" w:fill="DBDBDB" w:themeFill="accent3" w:themeFillTint="66"/>
          </w:tcPr>
          <w:p w14:paraId="5CE34FDE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09" w:type="dxa"/>
            <w:shd w:val="clear" w:color="auto" w:fill="DBDBDB" w:themeFill="accent3" w:themeFillTint="66"/>
          </w:tcPr>
          <w:p w14:paraId="177BD1B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DBDBDB" w:themeFill="accent3" w:themeFillTint="66"/>
          </w:tcPr>
          <w:p w14:paraId="042919B3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BDBDB" w:themeFill="accent3" w:themeFillTint="66"/>
          </w:tcPr>
          <w:p w14:paraId="37CB8EB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C36C46F" w14:textId="77777777" w:rsidTr="00051B26">
        <w:tc>
          <w:tcPr>
            <w:tcW w:w="10263" w:type="dxa"/>
          </w:tcPr>
          <w:p w14:paraId="57B626DB" w14:textId="7C883065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Розглянути на засіданнях шкільних методичних об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єднань питання дотримання академічної доброчесності «</w:t>
            </w:r>
            <w:r w:rsidR="0075511F">
              <w:rPr>
                <w:rFonts w:ascii="Times New Roman" w:hAnsi="Times New Roman" w:cs="Times New Roman"/>
                <w:bCs/>
                <w:sz w:val="24"/>
                <w:szCs w:val="24"/>
              </w:rPr>
              <w:t>Інноваційні педагогічні кейси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14:paraId="01FD7A73" w14:textId="4F8AD70A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51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48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3E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497" w:type="dxa"/>
          </w:tcPr>
          <w:p w14:paraId="744F4DE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185" w:type="dxa"/>
          </w:tcPr>
          <w:p w14:paraId="216CF66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4314BAC3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0C1AB470" w14:textId="77777777" w:rsidR="006D740A" w:rsidRPr="001D2847" w:rsidRDefault="006D740A" w:rsidP="006B542A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  <w:t>І</w:t>
            </w:r>
            <w:r w:rsidRPr="001D2847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  <w:lang w:val="en-US"/>
              </w:rPr>
              <w:t>V</w:t>
            </w:r>
            <w:r w:rsidRPr="001D2847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788E58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59DB739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2EF582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691FF27" w14:textId="77777777" w:rsidTr="00051B26">
        <w:tc>
          <w:tcPr>
            <w:tcW w:w="10263" w:type="dxa"/>
            <w:shd w:val="clear" w:color="auto" w:fill="F7CAAC" w:themeFill="accent2" w:themeFillTint="66"/>
          </w:tcPr>
          <w:p w14:paraId="0D4D9D57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09" w:type="dxa"/>
            <w:shd w:val="clear" w:color="auto" w:fill="F7CAAC" w:themeFill="accent2" w:themeFillTint="66"/>
          </w:tcPr>
          <w:p w14:paraId="7599C58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3CC635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7CAAC" w:themeFill="accent2" w:themeFillTint="66"/>
          </w:tcPr>
          <w:p w14:paraId="618CAF33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7CAAC" w:themeFill="accent2" w:themeFillTint="66"/>
          </w:tcPr>
          <w:p w14:paraId="6D2A307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5703DC65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29F63E6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Наради при директорові</w:t>
            </w:r>
          </w:p>
          <w:p w14:paraId="66C3E674" w14:textId="36719DB6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виконання річного плану закладу у І семестрі 202</w:t>
            </w:r>
            <w:r w:rsidR="00E53E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B542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53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н.р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46CDA78" w14:textId="0ADA8C83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складання графіку відпусток працівників закладу на 202</w:t>
            </w:r>
            <w:r w:rsidR="00E53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  <w:p w14:paraId="5F05D767" w14:textId="3050F29E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організацію роботи з охорони праці та безпеки життєдіяльності учасників освітнього процесу у ІІ семестрі 202</w:t>
            </w:r>
            <w:r w:rsidR="009453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B542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453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н.р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 Проведення інструктажів</w:t>
            </w:r>
          </w:p>
          <w:p w14:paraId="7D8F321C" w14:textId="77777777" w:rsidR="006D740A" w:rsidRPr="001D2847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98246C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о-понеділка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5E2C5D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  <w:p w14:paraId="37CDB3A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14:paraId="697318D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F8CC8E4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1AD2E9F3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4A2AFB69" w14:textId="35F00D0C" w:rsidR="006D740A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педагогічної ради</w:t>
            </w:r>
            <w:r w:rsidR="006B542A" w:rsidRPr="006B542A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="006B542A">
              <w:rPr>
                <w:rFonts w:ascii="Times New Roman" w:hAnsi="Times New Roman" w:cs="Times New Roman"/>
                <w:bCs/>
                <w:sz w:val="24"/>
                <w:szCs w:val="24"/>
              </w:rPr>
              <w:t>за потреби)</w:t>
            </w:r>
          </w:p>
          <w:p w14:paraId="15E4F96E" w14:textId="2AC2CF8E" w:rsidR="006D740A" w:rsidRDefault="00084835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.Про вибір підручників для 1-го класу.</w:t>
            </w:r>
          </w:p>
          <w:p w14:paraId="0C41BEAA" w14:textId="5E6D088D" w:rsidR="006D740A" w:rsidRPr="001C6F0A" w:rsidRDefault="00084835" w:rsidP="006B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.Різне.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513C4118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0F9A1E8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269298C2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0FB114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7D59BCEC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2865CD3F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Оперативна нарада класних керівників щодо питань корекції планування виховної роботи на ІІ семестр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647FA5AD" w14:textId="7C2B95D3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="009453B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1003DC1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F1FADC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4FE368EF" w14:textId="77777777" w:rsidTr="00051B26">
        <w:tc>
          <w:tcPr>
            <w:tcW w:w="10263" w:type="dxa"/>
            <w:shd w:val="clear" w:color="auto" w:fill="F7CAAC" w:themeFill="accent2" w:themeFillTint="66"/>
          </w:tcPr>
          <w:p w14:paraId="76B194A7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409" w:type="dxa"/>
            <w:shd w:val="clear" w:color="auto" w:fill="F7CAAC" w:themeFill="accent2" w:themeFillTint="66"/>
          </w:tcPr>
          <w:p w14:paraId="15A0D2A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7CAAC" w:themeFill="accent2" w:themeFillTint="66"/>
          </w:tcPr>
          <w:p w14:paraId="55BE914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7CAAC" w:themeFill="accent2" w:themeFillTint="66"/>
          </w:tcPr>
          <w:p w14:paraId="0AD95D7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CB04A4E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623D7655" w14:textId="77777777" w:rsidR="006D740A" w:rsidRPr="001D2847" w:rsidRDefault="006D740A" w:rsidP="006B5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Бесіда «Роль педагогів, батьків, дітей у створенні комфортного освітнього середовища»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6AF18F17" w14:textId="518076E1" w:rsidR="006D740A" w:rsidRPr="001D2847" w:rsidRDefault="003C2229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Січень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500B5AF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EAEA30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3F8A357E" w14:textId="77777777" w:rsidTr="00051B26">
        <w:tc>
          <w:tcPr>
            <w:tcW w:w="10263" w:type="dxa"/>
            <w:shd w:val="clear" w:color="auto" w:fill="F7CAAC" w:themeFill="accent2" w:themeFillTint="66"/>
          </w:tcPr>
          <w:p w14:paraId="421F9696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09" w:type="dxa"/>
            <w:shd w:val="clear" w:color="auto" w:fill="F7CAAC" w:themeFill="accent2" w:themeFillTint="66"/>
          </w:tcPr>
          <w:p w14:paraId="50E0C2E5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7CAAC" w:themeFill="accent2" w:themeFillTint="66"/>
          </w:tcPr>
          <w:p w14:paraId="59A1B331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7CAAC" w:themeFill="accent2" w:themeFillTint="66"/>
          </w:tcPr>
          <w:p w14:paraId="2B643D23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44FF640" w14:textId="77777777" w:rsidTr="00051B26">
        <w:tc>
          <w:tcPr>
            <w:tcW w:w="10263" w:type="dxa"/>
            <w:tcBorders>
              <w:bottom w:val="single" w:sz="4" w:space="0" w:color="auto"/>
            </w:tcBorders>
          </w:tcPr>
          <w:p w14:paraId="3432EB15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матеріалів до конкурсу-ярмарки педагогічної творчості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07142F9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342302B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3E2C833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чителі-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CB2D98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E9E92CC" w14:textId="77777777" w:rsidTr="00051B26">
        <w:tc>
          <w:tcPr>
            <w:tcW w:w="10263" w:type="dxa"/>
            <w:shd w:val="clear" w:color="auto" w:fill="F7CAAC" w:themeFill="accent2" w:themeFillTint="66"/>
          </w:tcPr>
          <w:p w14:paraId="0AA69F70" w14:textId="77777777" w:rsidR="006D740A" w:rsidRPr="001D2847" w:rsidRDefault="006D740A" w:rsidP="006B542A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4.Організація освітнього процесу на засадах 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людиноцентризму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09" w:type="dxa"/>
            <w:shd w:val="clear" w:color="auto" w:fill="F7CAAC" w:themeFill="accent2" w:themeFillTint="66"/>
          </w:tcPr>
          <w:p w14:paraId="353F494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7CAAC" w:themeFill="accent2" w:themeFillTint="66"/>
          </w:tcPr>
          <w:p w14:paraId="57EB0E7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7CAAC" w:themeFill="accent2" w:themeFillTint="66"/>
          </w:tcPr>
          <w:p w14:paraId="6F96FE1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FE1C7B3" w14:textId="77777777" w:rsidTr="00051B26">
        <w:trPr>
          <w:trHeight w:val="241"/>
        </w:trPr>
        <w:tc>
          <w:tcPr>
            <w:tcW w:w="10263" w:type="dxa"/>
          </w:tcPr>
          <w:p w14:paraId="747258E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Видати накази:</w:t>
            </w:r>
          </w:p>
        </w:tc>
        <w:tc>
          <w:tcPr>
            <w:tcW w:w="1409" w:type="dxa"/>
          </w:tcPr>
          <w:p w14:paraId="61C86F2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15C123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434926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2649ED5F" w14:textId="77777777" w:rsidTr="00051B26">
        <w:trPr>
          <w:trHeight w:val="241"/>
        </w:trPr>
        <w:tc>
          <w:tcPr>
            <w:tcW w:w="10263" w:type="dxa"/>
          </w:tcPr>
          <w:p w14:paraId="63B6D3A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створення комісії для проведення тарифікації</w:t>
            </w:r>
          </w:p>
        </w:tc>
        <w:tc>
          <w:tcPr>
            <w:tcW w:w="1409" w:type="dxa"/>
          </w:tcPr>
          <w:p w14:paraId="77E36FC8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6B4446F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3564312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185" w:type="dxa"/>
          </w:tcPr>
          <w:p w14:paraId="5FBE658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E36F69C" w14:textId="77777777" w:rsidTr="00051B26">
        <w:trPr>
          <w:trHeight w:val="483"/>
        </w:trPr>
        <w:tc>
          <w:tcPr>
            <w:tcW w:w="10263" w:type="dxa"/>
          </w:tcPr>
          <w:p w14:paraId="7D241C9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зміни в педагогічному навантаженні на ІІ семестр</w:t>
            </w:r>
          </w:p>
        </w:tc>
        <w:tc>
          <w:tcPr>
            <w:tcW w:w="1409" w:type="dxa"/>
          </w:tcPr>
          <w:p w14:paraId="6D6AC1B2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3395C3E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138825B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185" w:type="dxa"/>
          </w:tcPr>
          <w:p w14:paraId="691CBAC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3621060B" w14:textId="77777777" w:rsidTr="00051B26">
        <w:trPr>
          <w:trHeight w:val="483"/>
        </w:trPr>
        <w:tc>
          <w:tcPr>
            <w:tcW w:w="10263" w:type="dxa"/>
          </w:tcPr>
          <w:p w14:paraId="6D9F719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Додатки до тарифікації</w:t>
            </w:r>
          </w:p>
        </w:tc>
        <w:tc>
          <w:tcPr>
            <w:tcW w:w="1409" w:type="dxa"/>
          </w:tcPr>
          <w:p w14:paraId="18D6CE62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03B8558E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51B6D4CB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185" w:type="dxa"/>
          </w:tcPr>
          <w:p w14:paraId="6E0E500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405C0D7D" w14:textId="77777777" w:rsidTr="00051B26">
        <w:trPr>
          <w:trHeight w:val="483"/>
        </w:trPr>
        <w:tc>
          <w:tcPr>
            <w:tcW w:w="10263" w:type="dxa"/>
          </w:tcPr>
          <w:p w14:paraId="2BF1A43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організацію ведення ЦЗ в закладі</w:t>
            </w:r>
          </w:p>
        </w:tc>
        <w:tc>
          <w:tcPr>
            <w:tcW w:w="1409" w:type="dxa"/>
          </w:tcPr>
          <w:p w14:paraId="7036CCF7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016215E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2AEEB6E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85" w:type="dxa"/>
          </w:tcPr>
          <w:p w14:paraId="22EB850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44737E91" w14:textId="77777777" w:rsidTr="00051B26">
        <w:trPr>
          <w:trHeight w:val="483"/>
        </w:trPr>
        <w:tc>
          <w:tcPr>
            <w:tcW w:w="10263" w:type="dxa"/>
          </w:tcPr>
          <w:p w14:paraId="267E5AB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початок навчального року в системі ЦЗ</w:t>
            </w:r>
          </w:p>
        </w:tc>
        <w:tc>
          <w:tcPr>
            <w:tcW w:w="1409" w:type="dxa"/>
          </w:tcPr>
          <w:p w14:paraId="586B595A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294FABF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7085B7A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Вч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ителі 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предмету «З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ахист 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країни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54E3DBC9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0BCF995" w14:textId="77777777" w:rsidTr="00051B26">
        <w:trPr>
          <w:trHeight w:val="483"/>
        </w:trPr>
        <w:tc>
          <w:tcPr>
            <w:tcW w:w="10263" w:type="dxa"/>
          </w:tcPr>
          <w:p w14:paraId="1DCB64A2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розподіл учнів на групи здоров’я для занять на 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уроках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фізичної культури</w:t>
            </w:r>
          </w:p>
        </w:tc>
        <w:tc>
          <w:tcPr>
            <w:tcW w:w="1409" w:type="dxa"/>
          </w:tcPr>
          <w:p w14:paraId="1EE05A2B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1FEFE9C2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51E76B8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185" w:type="dxa"/>
          </w:tcPr>
          <w:p w14:paraId="3615E347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2FC2A5B1" w14:textId="77777777" w:rsidTr="00051B26">
        <w:trPr>
          <w:trHeight w:val="483"/>
        </w:trPr>
        <w:tc>
          <w:tcPr>
            <w:tcW w:w="10263" w:type="dxa"/>
          </w:tcPr>
          <w:p w14:paraId="6CBF73FC" w14:textId="1776D2CC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організацію та проведення </w:t>
            </w:r>
            <w:r w:rsidR="0053622F">
              <w:rPr>
                <w:rFonts w:ascii="Times New Roman" w:hAnsi="Times New Roman" w:cs="Times New Roman"/>
                <w:bCs/>
                <w:sz w:val="24"/>
                <w:szCs w:val="24"/>
              </w:rPr>
              <w:t>НМТ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E53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14:paraId="07D186DC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0C2F4BC4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0D7A4744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185" w:type="dxa"/>
          </w:tcPr>
          <w:p w14:paraId="270CC3D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6DF9808D" w14:textId="77777777" w:rsidTr="00051B26">
        <w:trPr>
          <w:trHeight w:val="483"/>
        </w:trPr>
        <w:tc>
          <w:tcPr>
            <w:tcW w:w="10263" w:type="dxa"/>
          </w:tcPr>
          <w:p w14:paraId="595B37D0" w14:textId="5E60C443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призначення відповідального за формування комплектів реєстраційних документів осіб, які складатимуть</w:t>
            </w:r>
            <w:r w:rsidR="00536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НМТ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202</w:t>
            </w:r>
            <w:r w:rsidR="00E53E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B542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53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н.р</w:t>
            </w:r>
            <w:proofErr w:type="spellEnd"/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1B790F77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0E530719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22440CC5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  <w:p w14:paraId="27AAAE5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59F02CF4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2BCFDEBF" w14:textId="77777777" w:rsidTr="00051B26">
        <w:trPr>
          <w:trHeight w:val="483"/>
        </w:trPr>
        <w:tc>
          <w:tcPr>
            <w:tcW w:w="10263" w:type="dxa"/>
          </w:tcPr>
          <w:p w14:paraId="17C5A15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графіка надання щорічних основних відпусток</w:t>
            </w:r>
          </w:p>
        </w:tc>
        <w:tc>
          <w:tcPr>
            <w:tcW w:w="1409" w:type="dxa"/>
          </w:tcPr>
          <w:p w14:paraId="13CBC48D" w14:textId="77777777" w:rsidR="006D740A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0B401A4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97" w:type="dxa"/>
          </w:tcPr>
          <w:p w14:paraId="353E0E4F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185" w:type="dxa"/>
          </w:tcPr>
          <w:p w14:paraId="28B7BCB9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54DEA0AA" w14:textId="77777777" w:rsidTr="00051B26">
        <w:trPr>
          <w:trHeight w:val="267"/>
        </w:trPr>
        <w:tc>
          <w:tcPr>
            <w:tcW w:w="10263" w:type="dxa"/>
          </w:tcPr>
          <w:p w14:paraId="64A7464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результати перевірки журналів гурткової роботи</w:t>
            </w:r>
          </w:p>
        </w:tc>
        <w:tc>
          <w:tcPr>
            <w:tcW w:w="1409" w:type="dxa"/>
          </w:tcPr>
          <w:p w14:paraId="003FDE86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До 31.01</w:t>
            </w:r>
          </w:p>
        </w:tc>
        <w:tc>
          <w:tcPr>
            <w:tcW w:w="2497" w:type="dxa"/>
          </w:tcPr>
          <w:p w14:paraId="2D486E2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</w:tcPr>
          <w:p w14:paraId="4EB6C634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21D826C4" w14:textId="77777777" w:rsidTr="00051B26">
        <w:trPr>
          <w:trHeight w:val="197"/>
        </w:trPr>
        <w:tc>
          <w:tcPr>
            <w:tcW w:w="10263" w:type="dxa"/>
          </w:tcPr>
          <w:p w14:paraId="7BC6898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Про ведення шкільної документації з питань виховної роботи класними керівниками</w:t>
            </w:r>
          </w:p>
        </w:tc>
        <w:tc>
          <w:tcPr>
            <w:tcW w:w="1409" w:type="dxa"/>
          </w:tcPr>
          <w:p w14:paraId="0A97C05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До 31.01</w:t>
            </w:r>
          </w:p>
        </w:tc>
        <w:tc>
          <w:tcPr>
            <w:tcW w:w="2497" w:type="dxa"/>
          </w:tcPr>
          <w:p w14:paraId="7ABB770A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185" w:type="dxa"/>
          </w:tcPr>
          <w:p w14:paraId="04D2B0E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D2847" w14:paraId="02AE424F" w14:textId="77777777" w:rsidTr="00051B26">
        <w:tc>
          <w:tcPr>
            <w:tcW w:w="1026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C53F92D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47">
              <w:rPr>
                <w:rFonts w:ascii="Times New Roman" w:hAnsi="Times New Roman" w:cs="Times New Roman"/>
                <w:bCs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8B3A98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53ADD0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93FE12C" w14:textId="77777777" w:rsidR="006D740A" w:rsidRPr="001D2847" w:rsidRDefault="006D740A" w:rsidP="006B542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723284B2" w14:textId="77777777" w:rsidR="006D740A" w:rsidRPr="001D2847" w:rsidRDefault="006D740A" w:rsidP="006D740A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719A31F" w14:textId="77777777" w:rsidR="006D740A" w:rsidRDefault="006D740A" w:rsidP="006D740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4D938971" w14:textId="77777777" w:rsidR="006D740A" w:rsidRPr="00D86ED0" w:rsidRDefault="006D740A" w:rsidP="006D740A">
      <w:pPr>
        <w:spacing w:after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ru-RU"/>
        </w:rPr>
        <w:lastRenderedPageBreak/>
        <w:t>ЛЮТИЙ</w:t>
      </w:r>
    </w:p>
    <w:p w14:paraId="300CA232" w14:textId="77777777" w:rsidR="006D740A" w:rsidRDefault="006D740A" w:rsidP="006D740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7"/>
        <w:gridCol w:w="1331"/>
        <w:gridCol w:w="2111"/>
        <w:gridCol w:w="1349"/>
      </w:tblGrid>
      <w:tr w:rsidR="006D740A" w14:paraId="0A6794BB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6FB73273" w14:textId="77777777" w:rsidR="006D740A" w:rsidRPr="007F2001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2176142" w14:textId="77777777" w:rsidR="006D740A" w:rsidRPr="007F2001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5FB0801" w14:textId="77777777" w:rsidR="006D740A" w:rsidRPr="007F2001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A6EDED5" w14:textId="77777777" w:rsidR="006D740A" w:rsidRPr="007F2001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D740A" w14:paraId="3DD4F963" w14:textId="77777777" w:rsidTr="008546C9">
        <w:tc>
          <w:tcPr>
            <w:tcW w:w="10337" w:type="dxa"/>
            <w:shd w:val="clear" w:color="auto" w:fill="A8D08D" w:themeFill="accent6" w:themeFillTint="99"/>
          </w:tcPr>
          <w:p w14:paraId="42C18D72" w14:textId="77777777" w:rsidR="006D740A" w:rsidRPr="00D86ED0" w:rsidRDefault="006D740A" w:rsidP="00977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14:paraId="165C1B25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8D08D" w:themeFill="accent6" w:themeFillTint="99"/>
          </w:tcPr>
          <w:p w14:paraId="668A0DEA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8D08D" w:themeFill="accent6" w:themeFillTint="99"/>
          </w:tcPr>
          <w:p w14:paraId="5944C20B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E32F8E" w14:paraId="760ED6AE" w14:textId="77777777" w:rsidTr="008546C9">
        <w:tc>
          <w:tcPr>
            <w:tcW w:w="10337" w:type="dxa"/>
          </w:tcPr>
          <w:p w14:paraId="2E70193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331" w:type="dxa"/>
          </w:tcPr>
          <w:p w14:paraId="1D83388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11" w:type="dxa"/>
          </w:tcPr>
          <w:p w14:paraId="4E1D6B9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59B4543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26BE0BF" w14:textId="77777777" w:rsidTr="008546C9">
        <w:tc>
          <w:tcPr>
            <w:tcW w:w="10337" w:type="dxa"/>
          </w:tcPr>
          <w:p w14:paraId="324ECD38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31" w:type="dxa"/>
          </w:tcPr>
          <w:p w14:paraId="1423A880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3703F118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</w:tcPr>
          <w:p w14:paraId="2D45013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</w:tcPr>
          <w:p w14:paraId="4B4C1FC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D4F2171" w14:textId="77777777" w:rsidTr="008546C9">
        <w:tc>
          <w:tcPr>
            <w:tcW w:w="10337" w:type="dxa"/>
          </w:tcPr>
          <w:p w14:paraId="3F99D5D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лютий</w:t>
            </w:r>
          </w:p>
        </w:tc>
        <w:tc>
          <w:tcPr>
            <w:tcW w:w="1331" w:type="dxa"/>
          </w:tcPr>
          <w:p w14:paraId="0BADFD9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2111" w:type="dxa"/>
          </w:tcPr>
          <w:p w14:paraId="2CE5505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</w:tcPr>
          <w:p w14:paraId="7447B09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0320E38C" w14:textId="77777777" w:rsidTr="008546C9">
        <w:tc>
          <w:tcPr>
            <w:tcW w:w="10337" w:type="dxa"/>
          </w:tcPr>
          <w:p w14:paraId="5FC2E50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331" w:type="dxa"/>
          </w:tcPr>
          <w:p w14:paraId="52DA57C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11" w:type="dxa"/>
          </w:tcPr>
          <w:p w14:paraId="1D66334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49" w:type="dxa"/>
          </w:tcPr>
          <w:p w14:paraId="74C9F74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617E7D01" w14:textId="77777777" w:rsidTr="008546C9">
        <w:tc>
          <w:tcPr>
            <w:tcW w:w="10337" w:type="dxa"/>
          </w:tcPr>
          <w:p w14:paraId="1FC6298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331" w:type="dxa"/>
          </w:tcPr>
          <w:p w14:paraId="10341EAD" w14:textId="764CFEB3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5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3A899C4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4C3D29E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51CB9AE" w14:textId="77777777" w:rsidTr="008546C9">
        <w:tc>
          <w:tcPr>
            <w:tcW w:w="10337" w:type="dxa"/>
          </w:tcPr>
          <w:p w14:paraId="4C8E7EA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бесіди «Пасажир в автомобілі»</w:t>
            </w:r>
          </w:p>
        </w:tc>
        <w:tc>
          <w:tcPr>
            <w:tcW w:w="1331" w:type="dxa"/>
          </w:tcPr>
          <w:p w14:paraId="119CDC94" w14:textId="0638C77D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5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49C6D76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6C43839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7D62A9B" w14:textId="77777777" w:rsidTr="008546C9">
        <w:tc>
          <w:tcPr>
            <w:tcW w:w="10337" w:type="dxa"/>
          </w:tcPr>
          <w:p w14:paraId="6A0C497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дифтерії, хвороби шлунково-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кишечного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тракту, забруднення води</w:t>
            </w:r>
          </w:p>
        </w:tc>
        <w:tc>
          <w:tcPr>
            <w:tcW w:w="1331" w:type="dxa"/>
          </w:tcPr>
          <w:p w14:paraId="746B1A7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4BE2547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349" w:type="dxa"/>
          </w:tcPr>
          <w:p w14:paraId="44CE426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558CB4E3" w14:textId="77777777" w:rsidTr="008546C9">
        <w:tc>
          <w:tcPr>
            <w:tcW w:w="10337" w:type="dxa"/>
          </w:tcPr>
          <w:p w14:paraId="2E2D5733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обстеження школярів на наявність 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</w:p>
        </w:tc>
        <w:tc>
          <w:tcPr>
            <w:tcW w:w="1331" w:type="dxa"/>
          </w:tcPr>
          <w:p w14:paraId="1C76FFA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11" w:type="dxa"/>
          </w:tcPr>
          <w:p w14:paraId="1C3B092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349" w:type="dxa"/>
          </w:tcPr>
          <w:p w14:paraId="1FDBFD2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618F23E2" w14:textId="77777777" w:rsidTr="008546C9">
        <w:tc>
          <w:tcPr>
            <w:tcW w:w="10337" w:type="dxa"/>
          </w:tcPr>
          <w:p w14:paraId="120446E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Бесіда «Туберкульоз. Як від нього вберегтися»</w:t>
            </w:r>
          </w:p>
        </w:tc>
        <w:tc>
          <w:tcPr>
            <w:tcW w:w="1331" w:type="dxa"/>
          </w:tcPr>
          <w:p w14:paraId="491FD41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65196D7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349" w:type="dxa"/>
          </w:tcPr>
          <w:p w14:paraId="1B88937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ECABDC2" w14:textId="77777777" w:rsidTr="008546C9">
        <w:tc>
          <w:tcPr>
            <w:tcW w:w="10337" w:type="dxa"/>
          </w:tcPr>
          <w:p w14:paraId="4B60908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Фіксувати показники водомірного лічильника, електролічильників,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331" w:type="dxa"/>
          </w:tcPr>
          <w:p w14:paraId="5294AB49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2C7BE41D" w14:textId="3DD944A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349" w:type="dxa"/>
          </w:tcPr>
          <w:p w14:paraId="27EB092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2772CD7C" w14:textId="77777777" w:rsidTr="008546C9">
        <w:tc>
          <w:tcPr>
            <w:tcW w:w="10337" w:type="dxa"/>
          </w:tcPr>
          <w:p w14:paraId="42DEBC3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Поповнити сайт школи матеріалами, новинками та інформацією</w:t>
            </w:r>
          </w:p>
        </w:tc>
        <w:tc>
          <w:tcPr>
            <w:tcW w:w="1331" w:type="dxa"/>
          </w:tcPr>
          <w:p w14:paraId="75E6F32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11" w:type="dxa"/>
          </w:tcPr>
          <w:p w14:paraId="068237BA" w14:textId="273FD622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ЗДВР</w:t>
            </w:r>
          </w:p>
          <w:p w14:paraId="380A0378" w14:textId="77777777" w:rsidR="003F5B2B" w:rsidRPr="00E32F8E" w:rsidRDefault="003F5B2B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333DB5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0970D2DB" w14:textId="77777777" w:rsidTr="008546C9">
        <w:trPr>
          <w:trHeight w:val="201"/>
        </w:trPr>
        <w:tc>
          <w:tcPr>
            <w:tcW w:w="10337" w:type="dxa"/>
            <w:shd w:val="clear" w:color="auto" w:fill="A8D08D" w:themeFill="accent6" w:themeFillTint="99"/>
          </w:tcPr>
          <w:p w14:paraId="0F17F744" w14:textId="77777777" w:rsidR="006D740A" w:rsidRPr="00E32F8E" w:rsidRDefault="006D740A" w:rsidP="0097789E">
            <w:pPr>
              <w:numPr>
                <w:ilvl w:val="0"/>
                <w:numId w:val="6"/>
              </w:numPr>
              <w:spacing w:after="0" w:line="240" w:lineRule="auto"/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31" w:type="dxa"/>
          </w:tcPr>
          <w:p w14:paraId="2575A36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2D09722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E6CA7D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8A2F507" w14:textId="77777777" w:rsidTr="008546C9">
        <w:trPr>
          <w:trHeight w:val="201"/>
        </w:trPr>
        <w:tc>
          <w:tcPr>
            <w:tcW w:w="10337" w:type="dxa"/>
          </w:tcPr>
          <w:p w14:paraId="4855E1EB" w14:textId="77777777" w:rsidR="006D740A" w:rsidRPr="00E32F8E" w:rsidRDefault="006D740A" w:rsidP="0097789E">
            <w:pPr>
              <w:numPr>
                <w:ilvl w:val="0"/>
                <w:numId w:val="6"/>
              </w:numPr>
              <w:spacing w:after="0" w:line="240" w:lineRule="auto"/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Залучати педагогічних працівників школи до підвищення кваліфікації з питань профілактики 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1331" w:type="dxa"/>
          </w:tcPr>
          <w:p w14:paraId="21C8BD5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11" w:type="dxa"/>
          </w:tcPr>
          <w:p w14:paraId="2D14FC6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Психолог школи</w:t>
            </w:r>
          </w:p>
        </w:tc>
        <w:tc>
          <w:tcPr>
            <w:tcW w:w="1349" w:type="dxa"/>
          </w:tcPr>
          <w:p w14:paraId="192341E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30AAC47" w14:textId="77777777" w:rsidTr="008546C9">
        <w:trPr>
          <w:trHeight w:val="201"/>
        </w:trPr>
        <w:tc>
          <w:tcPr>
            <w:tcW w:w="10337" w:type="dxa"/>
          </w:tcPr>
          <w:p w14:paraId="1E9F18C3" w14:textId="7047A356" w:rsidR="006D740A" w:rsidRPr="00E32F8E" w:rsidRDefault="00233A6B" w:rsidP="0097789E">
            <w:pPr>
              <w:numPr>
                <w:ilvl w:val="0"/>
                <w:numId w:val="6"/>
              </w:numPr>
              <w:spacing w:after="0" w:line="240" w:lineRule="auto"/>
              <w:ind w:left="-7" w:hanging="10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r w:rsidR="006D740A"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 «Поговоримо про </w:t>
            </w:r>
            <w:proofErr w:type="spellStart"/>
            <w:r w:rsidR="006D740A" w:rsidRPr="00E32F8E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="006D740A"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6D740A" w:rsidRPr="00E32F8E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="006D740A" w:rsidRPr="00E32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14:paraId="5885B732" w14:textId="215D4797" w:rsidR="006D740A" w:rsidRPr="00E32F8E" w:rsidRDefault="003F5B2B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1CD1E883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49" w:type="dxa"/>
          </w:tcPr>
          <w:p w14:paraId="3BD199E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8EC4275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B800CC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Вивчення ставлення учнів до користування інтернет мережею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A786C7D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8E6EB0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Горбоконь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DD3298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FFD7843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ABE615D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Засідання ради по профілактиці правопорушень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4AA04FA" w14:textId="6E2D5202" w:rsidR="006D740A" w:rsidRPr="00E32F8E" w:rsidRDefault="00233A6B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98DBCA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D8AC6E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8C22E70" w14:textId="77777777" w:rsidTr="008546C9">
        <w:trPr>
          <w:trHeight w:val="201"/>
        </w:trPr>
        <w:tc>
          <w:tcPr>
            <w:tcW w:w="10337" w:type="dxa"/>
            <w:shd w:val="clear" w:color="auto" w:fill="A8D08D" w:themeFill="accent6" w:themeFillTint="99"/>
          </w:tcPr>
          <w:p w14:paraId="39FB955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14:paraId="039D970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8D08D" w:themeFill="accent6" w:themeFillTint="99"/>
          </w:tcPr>
          <w:p w14:paraId="4FB6DE2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8D08D" w:themeFill="accent6" w:themeFillTint="99"/>
          </w:tcPr>
          <w:p w14:paraId="3574468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4643B7" w14:paraId="1039823F" w14:textId="77777777" w:rsidTr="008546C9">
        <w:trPr>
          <w:trHeight w:val="201"/>
        </w:trPr>
        <w:tc>
          <w:tcPr>
            <w:tcW w:w="10337" w:type="dxa"/>
          </w:tcPr>
          <w:p w14:paraId="5C7C5B86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331" w:type="dxa"/>
          </w:tcPr>
          <w:p w14:paraId="29CFFF8B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11" w:type="dxa"/>
          </w:tcPr>
          <w:p w14:paraId="2B8B457F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Р, вчителі, психологічна служба</w:t>
            </w:r>
          </w:p>
        </w:tc>
        <w:tc>
          <w:tcPr>
            <w:tcW w:w="1349" w:type="dxa"/>
          </w:tcPr>
          <w:p w14:paraId="18F5F65A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8CAD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4643B7" w14:paraId="04DC8767" w14:textId="77777777" w:rsidTr="008546C9">
        <w:trPr>
          <w:trHeight w:val="168"/>
        </w:trPr>
        <w:tc>
          <w:tcPr>
            <w:tcW w:w="10337" w:type="dxa"/>
          </w:tcPr>
          <w:p w14:paraId="0946639C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Спланувати:</w:t>
            </w:r>
          </w:p>
        </w:tc>
        <w:tc>
          <w:tcPr>
            <w:tcW w:w="1331" w:type="dxa"/>
          </w:tcPr>
          <w:p w14:paraId="6C681E67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7163413D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</w:tcPr>
          <w:p w14:paraId="07CAA9B0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1D" w:rsidRPr="004643B7" w14:paraId="7CEC9CAB" w14:textId="77777777" w:rsidTr="008546C9">
        <w:trPr>
          <w:trHeight w:val="168"/>
        </w:trPr>
        <w:tc>
          <w:tcPr>
            <w:tcW w:w="10337" w:type="dxa"/>
          </w:tcPr>
          <w:p w14:paraId="046A00AF" w14:textId="2F21DC16" w:rsidR="0068581D" w:rsidRPr="004643B7" w:rsidRDefault="0068581D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Інформаційна хвилинка до Дня безпечного інтернету</w:t>
            </w:r>
          </w:p>
        </w:tc>
        <w:tc>
          <w:tcPr>
            <w:tcW w:w="1331" w:type="dxa"/>
          </w:tcPr>
          <w:p w14:paraId="71A8E421" w14:textId="478FA848" w:rsidR="0068581D" w:rsidRPr="004643B7" w:rsidRDefault="0068581D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11" w:type="dxa"/>
          </w:tcPr>
          <w:p w14:paraId="7744CCC8" w14:textId="2F9C2231" w:rsidR="0068581D" w:rsidRDefault="0068581D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організатор,учком</w:t>
            </w:r>
            <w:proofErr w:type="spellEnd"/>
          </w:p>
        </w:tc>
        <w:tc>
          <w:tcPr>
            <w:tcW w:w="1349" w:type="dxa"/>
          </w:tcPr>
          <w:p w14:paraId="25710C2B" w14:textId="77777777" w:rsidR="0068581D" w:rsidRPr="004643B7" w:rsidRDefault="0068581D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4643B7" w14:paraId="767BE95B" w14:textId="77777777" w:rsidTr="008546C9">
        <w:trPr>
          <w:trHeight w:val="168"/>
        </w:trPr>
        <w:tc>
          <w:tcPr>
            <w:tcW w:w="10337" w:type="dxa"/>
          </w:tcPr>
          <w:p w14:paraId="7BEE143B" w14:textId="5DF088D1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Заходи до Дня безпечного Інтернету</w:t>
            </w:r>
          </w:p>
        </w:tc>
        <w:tc>
          <w:tcPr>
            <w:tcW w:w="1331" w:type="dxa"/>
          </w:tcPr>
          <w:p w14:paraId="778B0E38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07.02-09.02</w:t>
            </w:r>
          </w:p>
        </w:tc>
        <w:tc>
          <w:tcPr>
            <w:tcW w:w="2111" w:type="dxa"/>
          </w:tcPr>
          <w:p w14:paraId="2CAD850A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чителі інформатик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49" w:type="dxa"/>
          </w:tcPr>
          <w:p w14:paraId="17D58C81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4643B7" w14:paraId="49F0107B" w14:textId="77777777" w:rsidTr="008546C9">
        <w:trPr>
          <w:trHeight w:val="168"/>
        </w:trPr>
        <w:tc>
          <w:tcPr>
            <w:tcW w:w="10337" w:type="dxa"/>
          </w:tcPr>
          <w:p w14:paraId="0AB4469E" w14:textId="4FF57B80" w:rsidR="006D740A" w:rsidRPr="004643B7" w:rsidRDefault="00233A6B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r w:rsidR="006D740A" w:rsidRPr="004643B7">
              <w:rPr>
                <w:rFonts w:ascii="Times New Roman" w:hAnsi="Times New Roman" w:cs="Times New Roman"/>
                <w:sz w:val="24"/>
                <w:szCs w:val="24"/>
              </w:rPr>
              <w:t xml:space="preserve"> до Дня вшанування учасників бойових дій </w:t>
            </w:r>
          </w:p>
        </w:tc>
        <w:tc>
          <w:tcPr>
            <w:tcW w:w="1331" w:type="dxa"/>
          </w:tcPr>
          <w:p w14:paraId="4105C6EF" w14:textId="0B922FA0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15AD86C2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історії</w:t>
            </w:r>
          </w:p>
        </w:tc>
        <w:tc>
          <w:tcPr>
            <w:tcW w:w="1349" w:type="dxa"/>
          </w:tcPr>
          <w:p w14:paraId="3D178257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4643B7" w14:paraId="4520EA0F" w14:textId="77777777" w:rsidTr="008546C9">
        <w:trPr>
          <w:trHeight w:val="168"/>
        </w:trPr>
        <w:tc>
          <w:tcPr>
            <w:tcW w:w="10337" w:type="dxa"/>
          </w:tcPr>
          <w:p w14:paraId="5591464C" w14:textId="4CCA869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 xml:space="preserve">«Небесна сотня у наших серцях» до Дня вшанування подвигів учасників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еволюції гідності й уві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ення пам’яті Героїв Небесної Сотн</w:t>
            </w:r>
            <w:r w:rsidR="00F227A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31" w:type="dxa"/>
          </w:tcPr>
          <w:p w14:paraId="4142ABC0" w14:textId="592745B6" w:rsidR="006D740A" w:rsidRPr="004643B7" w:rsidRDefault="00C36DA7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2EA7B8BB" w14:textId="4671420A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вчителі історії</w:t>
            </w:r>
          </w:p>
        </w:tc>
        <w:tc>
          <w:tcPr>
            <w:tcW w:w="1349" w:type="dxa"/>
          </w:tcPr>
          <w:p w14:paraId="7366ADA8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AA" w:rsidRPr="004643B7" w14:paraId="1FD86A53" w14:textId="77777777" w:rsidTr="008546C9">
        <w:trPr>
          <w:trHeight w:val="168"/>
        </w:trPr>
        <w:tc>
          <w:tcPr>
            <w:tcW w:w="10337" w:type="dxa"/>
          </w:tcPr>
          <w:p w14:paraId="0FB6E1B8" w14:textId="18A05B03" w:rsidR="00F227AA" w:rsidRDefault="00F227A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Інформаційна хвилина до Дня  вшанування Героїв Небесної сотні</w:t>
            </w:r>
          </w:p>
        </w:tc>
        <w:tc>
          <w:tcPr>
            <w:tcW w:w="1331" w:type="dxa"/>
          </w:tcPr>
          <w:p w14:paraId="75FE1A52" w14:textId="0DC06EC6" w:rsidR="00F227AA" w:rsidRDefault="00F227A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11" w:type="dxa"/>
          </w:tcPr>
          <w:p w14:paraId="3044AAC2" w14:textId="2574AD29" w:rsidR="00F227AA" w:rsidRDefault="00F227A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5557AEC4" w14:textId="77777777" w:rsidR="00F227AA" w:rsidRPr="004643B7" w:rsidRDefault="00F227A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D7" w:rsidRPr="004643B7" w14:paraId="5EA976C7" w14:textId="77777777" w:rsidTr="008546C9">
        <w:trPr>
          <w:trHeight w:val="168"/>
        </w:trPr>
        <w:tc>
          <w:tcPr>
            <w:tcW w:w="10337" w:type="dxa"/>
          </w:tcPr>
          <w:p w14:paraId="001CBE31" w14:textId="52C36AE7" w:rsidR="006B14D7" w:rsidRPr="004643B7" w:rsidRDefault="00C36DA7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Відзначення</w:t>
            </w:r>
            <w:r w:rsidR="006B14D7" w:rsidRPr="006B1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річниці </w:t>
            </w:r>
            <w:proofErr w:type="spellStart"/>
            <w:r w:rsidR="006B14D7" w:rsidRPr="006B14D7">
              <w:rPr>
                <w:rFonts w:ascii="Times New Roman" w:hAnsi="Times New Roman" w:cs="Times New Roman"/>
                <w:bCs/>
                <w:sz w:val="24"/>
                <w:szCs w:val="24"/>
              </w:rPr>
              <w:t>повномаштабного</w:t>
            </w:r>
            <w:proofErr w:type="spellEnd"/>
            <w:r w:rsidR="006B14D7" w:rsidRPr="006B1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вторгнення РФ в Україну</w:t>
            </w:r>
          </w:p>
        </w:tc>
        <w:tc>
          <w:tcPr>
            <w:tcW w:w="1331" w:type="dxa"/>
          </w:tcPr>
          <w:p w14:paraId="69B9019D" w14:textId="5C6968AB" w:rsidR="006B14D7" w:rsidRDefault="006B14D7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797FDD7E" w14:textId="0823BC04" w:rsidR="006B14D7" w:rsidRDefault="006B14D7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F227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396123DC" w14:textId="77777777" w:rsidR="006B14D7" w:rsidRPr="004643B7" w:rsidRDefault="006B14D7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4643B7" w14:paraId="46B95D19" w14:textId="77777777" w:rsidTr="008546C9">
        <w:trPr>
          <w:trHeight w:val="168"/>
        </w:trPr>
        <w:tc>
          <w:tcPr>
            <w:tcW w:w="10337" w:type="dxa"/>
          </w:tcPr>
          <w:p w14:paraId="1AC02E2C" w14:textId="253BD5D2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Меморіальна акція « Запали свічку пам’яті за загиблими внаслідок збройної агресії Російської Федерації»</w:t>
            </w:r>
          </w:p>
        </w:tc>
        <w:tc>
          <w:tcPr>
            <w:tcW w:w="1331" w:type="dxa"/>
          </w:tcPr>
          <w:p w14:paraId="59B816F7" w14:textId="6A14418D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0655D86D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265C8725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4643B7" w14:paraId="5FD157BC" w14:textId="77777777" w:rsidTr="008546C9">
        <w:trPr>
          <w:trHeight w:val="168"/>
        </w:trPr>
        <w:tc>
          <w:tcPr>
            <w:tcW w:w="10337" w:type="dxa"/>
          </w:tcPr>
          <w:p w14:paraId="50356CEF" w14:textId="6132176F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Дня 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 xml:space="preserve">вшанування подвигів учасників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еволюції гідності й уві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ення пам’яті Героїв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E43">
              <w:rPr>
                <w:rFonts w:ascii="Times New Roman" w:hAnsi="Times New Roman" w:cs="Times New Roman"/>
                <w:sz w:val="24"/>
                <w:szCs w:val="24"/>
              </w:rPr>
              <w:t>відео-презентація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7000">
              <w:rPr>
                <w:rFonts w:ascii="Times New Roman" w:hAnsi="Times New Roman" w:cs="Times New Roman"/>
                <w:sz w:val="24"/>
                <w:szCs w:val="24"/>
              </w:rPr>
              <w:t>Герої не вмирають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 xml:space="preserve"> для учнів 8-9 класів</w:t>
            </w:r>
          </w:p>
        </w:tc>
        <w:tc>
          <w:tcPr>
            <w:tcW w:w="1331" w:type="dxa"/>
          </w:tcPr>
          <w:p w14:paraId="2CA0F966" w14:textId="35E0B758" w:rsidR="006D740A" w:rsidRDefault="00B10824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11" w:type="dxa"/>
          </w:tcPr>
          <w:p w14:paraId="6DD84AA0" w14:textId="77777777" w:rsidR="00BC0DC8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460E9304" w14:textId="5DDFCD6A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Чедрик</w:t>
            </w:r>
            <w:proofErr w:type="spellEnd"/>
            <w:r w:rsidRPr="004643B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49" w:type="dxa"/>
          </w:tcPr>
          <w:p w14:paraId="382ADF9D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4643B7" w14:paraId="2F465172" w14:textId="77777777" w:rsidTr="008546C9">
        <w:trPr>
          <w:trHeight w:val="168"/>
        </w:trPr>
        <w:tc>
          <w:tcPr>
            <w:tcW w:w="10337" w:type="dxa"/>
          </w:tcPr>
          <w:p w14:paraId="06A06E35" w14:textId="2E270EF8" w:rsidR="006D740A" w:rsidRPr="004643B7" w:rsidRDefault="00B10824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Бесіди </w:t>
            </w:r>
            <w:r w:rsidR="006D740A" w:rsidRPr="004643B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Міжнародного д</w:t>
            </w:r>
            <w:r w:rsidR="006D740A" w:rsidRPr="004643B7">
              <w:rPr>
                <w:rFonts w:ascii="Times New Roman" w:hAnsi="Times New Roman" w:cs="Times New Roman"/>
                <w:sz w:val="24"/>
                <w:szCs w:val="24"/>
              </w:rPr>
              <w:t>ня рідної мови</w:t>
            </w:r>
          </w:p>
        </w:tc>
        <w:tc>
          <w:tcPr>
            <w:tcW w:w="1331" w:type="dxa"/>
          </w:tcPr>
          <w:p w14:paraId="2AA4E89C" w14:textId="2A4F0EEE" w:rsidR="006D740A" w:rsidRDefault="00B10824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  <w:r w:rsidR="006D740A" w:rsidRPr="004643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5BCE585E" w14:textId="37CCF6DA" w:rsidR="00BC0DC8" w:rsidRPr="004643B7" w:rsidRDefault="006D0B01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43B7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  <w:p w14:paraId="52D0D320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0405695" w14:textId="77777777" w:rsidR="006D740A" w:rsidRPr="004643B7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E32F8E" w14:paraId="15FF84B9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37AF488C" w14:textId="77777777" w:rsidR="006D740A" w:rsidRPr="00E32F8E" w:rsidRDefault="006D740A" w:rsidP="0097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A7EFD4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4C82FA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ED96B8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740E762" w14:textId="77777777" w:rsidTr="008546C9">
        <w:trPr>
          <w:trHeight w:val="201"/>
        </w:trPr>
        <w:tc>
          <w:tcPr>
            <w:tcW w:w="10337" w:type="dxa"/>
            <w:shd w:val="clear" w:color="auto" w:fill="D5DCE4" w:themeFill="text2" w:themeFillTint="33"/>
          </w:tcPr>
          <w:p w14:paraId="06935CC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1" w:type="dxa"/>
            <w:shd w:val="clear" w:color="auto" w:fill="D5DCE4" w:themeFill="text2" w:themeFillTint="33"/>
          </w:tcPr>
          <w:p w14:paraId="5E5B71F8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753026F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5DCE4" w:themeFill="text2" w:themeFillTint="33"/>
          </w:tcPr>
          <w:p w14:paraId="53538C7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E9BE97B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1FF963E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Провести опитування та анкетування здобувачів освіти про об</w:t>
            </w:r>
            <w:r w:rsidRPr="00E32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єктивність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у закладі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D79A14E" w14:textId="1BA0A79F" w:rsidR="006D740A" w:rsidRPr="00E32F8E" w:rsidRDefault="0053622F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E2DFCC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5468CF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28976F96" w14:textId="77777777" w:rsidTr="008546C9">
        <w:trPr>
          <w:trHeight w:val="201"/>
        </w:trPr>
        <w:tc>
          <w:tcPr>
            <w:tcW w:w="10337" w:type="dxa"/>
            <w:shd w:val="clear" w:color="auto" w:fill="D5DCE4" w:themeFill="text2" w:themeFillTint="33"/>
          </w:tcPr>
          <w:p w14:paraId="7E58DB2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1" w:type="dxa"/>
            <w:shd w:val="clear" w:color="auto" w:fill="D5DCE4" w:themeFill="text2" w:themeFillTint="33"/>
          </w:tcPr>
          <w:p w14:paraId="31DCBF0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7C99A1F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5DCE4" w:themeFill="text2" w:themeFillTint="33"/>
          </w:tcPr>
          <w:p w14:paraId="2CE6AD6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E5BA016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4A08A2F" w14:textId="2E4FFBB3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Фронтальний моніторинг. Стан викладання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 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3622F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DE20BDC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53EDC82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424096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588DB8D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7153138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1C197377" w14:textId="00FE835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Фронтальний моніторинг. 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 xml:space="preserve">Стан введення зошитів для </w:t>
            </w:r>
            <w:proofErr w:type="spellStart"/>
            <w:r w:rsidR="00E53EE6">
              <w:rPr>
                <w:rFonts w:ascii="Times New Roman" w:hAnsi="Times New Roman" w:cs="Times New Roman"/>
                <w:sz w:val="24"/>
                <w:szCs w:val="24"/>
              </w:rPr>
              <w:t>діагностувальних</w:t>
            </w:r>
            <w:proofErr w:type="spellEnd"/>
            <w:r w:rsidR="00E53EE6">
              <w:rPr>
                <w:rFonts w:ascii="Times New Roman" w:hAnsi="Times New Roman" w:cs="Times New Roman"/>
                <w:sz w:val="24"/>
                <w:szCs w:val="24"/>
              </w:rPr>
              <w:t xml:space="preserve"> робіт здобувачів освіти у 3-4 -х класах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76F5F4B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26A7898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453CC4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DCF5C5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15A9434D" w14:textId="77777777" w:rsidTr="008546C9">
        <w:trPr>
          <w:trHeight w:val="201"/>
        </w:trPr>
        <w:tc>
          <w:tcPr>
            <w:tcW w:w="10337" w:type="dxa"/>
            <w:shd w:val="clear" w:color="auto" w:fill="D5DCE4" w:themeFill="text2" w:themeFillTint="33"/>
          </w:tcPr>
          <w:p w14:paraId="1CA70A6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shd w:val="clear" w:color="auto" w:fill="D5DCE4" w:themeFill="text2" w:themeFillTint="33"/>
          </w:tcPr>
          <w:p w14:paraId="4F46AFE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65D77B13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5DCE4" w:themeFill="text2" w:themeFillTint="33"/>
          </w:tcPr>
          <w:p w14:paraId="1699644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523643AC" w14:textId="77777777" w:rsidTr="008546C9">
        <w:trPr>
          <w:trHeight w:val="201"/>
        </w:trPr>
        <w:tc>
          <w:tcPr>
            <w:tcW w:w="10337" w:type="dxa"/>
          </w:tcPr>
          <w:p w14:paraId="1987A157" w14:textId="72D15205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знань таблиці множення </w:t>
            </w:r>
            <w:r w:rsidR="004C6561">
              <w:rPr>
                <w:rFonts w:ascii="Times New Roman" w:hAnsi="Times New Roman" w:cs="Times New Roman"/>
                <w:sz w:val="24"/>
                <w:szCs w:val="24"/>
              </w:rPr>
              <w:t xml:space="preserve">та ділення 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>у 4-х класах</w:t>
            </w:r>
          </w:p>
        </w:tc>
        <w:tc>
          <w:tcPr>
            <w:tcW w:w="1331" w:type="dxa"/>
          </w:tcPr>
          <w:p w14:paraId="03453B36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11FD275D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</w:tcPr>
          <w:p w14:paraId="37DBDCBA" w14:textId="548AA20F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49" w:type="dxa"/>
          </w:tcPr>
          <w:p w14:paraId="08AF900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50D2937A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06CF0E7B" w14:textId="77777777" w:rsidR="006D740A" w:rsidRPr="00E32F8E" w:rsidRDefault="006D740A" w:rsidP="0097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color w:val="7B7B7B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06B34DD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BD7D44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1F6B6E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6252F1B" w14:textId="77777777" w:rsidTr="008546C9">
        <w:trPr>
          <w:trHeight w:val="201"/>
        </w:trPr>
        <w:tc>
          <w:tcPr>
            <w:tcW w:w="10337" w:type="dxa"/>
            <w:shd w:val="clear" w:color="auto" w:fill="DBDBDB" w:themeFill="accent3" w:themeFillTint="66"/>
          </w:tcPr>
          <w:p w14:paraId="3970A2E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31278F1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55A8CD7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47DEB72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1C97666B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1B8CF3C8" w14:textId="3C0E338B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Узагальнення досвіду роботи вчителів, що атестуються (оформлення атестаційних листів)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970F263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4D0F725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4A169A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  <w:p w14:paraId="1F5F693D" w14:textId="14E4E3AD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622F">
              <w:rPr>
                <w:rFonts w:ascii="Times New Roman" w:hAnsi="Times New Roman" w:cs="Times New Roman"/>
                <w:sz w:val="24"/>
                <w:szCs w:val="24"/>
              </w:rPr>
              <w:t>, секретар атестаційної комісії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A5511C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2F3C5080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740E505" w14:textId="0C821A4E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контроль. Відвідування </w:t>
            </w:r>
            <w:r w:rsidR="00B10824">
              <w:rPr>
                <w:rFonts w:ascii="Times New Roman" w:hAnsi="Times New Roman" w:cs="Times New Roman"/>
                <w:sz w:val="24"/>
                <w:szCs w:val="24"/>
              </w:rPr>
              <w:t>виховних годин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F9EDBF8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5C6962F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206FF4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17BA38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E4261A0" w14:textId="77777777" w:rsidTr="008546C9">
        <w:trPr>
          <w:trHeight w:val="201"/>
        </w:trPr>
        <w:tc>
          <w:tcPr>
            <w:tcW w:w="10337" w:type="dxa"/>
            <w:shd w:val="clear" w:color="auto" w:fill="DBDBDB" w:themeFill="accent3" w:themeFillTint="66"/>
          </w:tcPr>
          <w:p w14:paraId="37E900A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00CB3C2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0FCF2EB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1A40AD3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183FC9AF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13A80744" w14:textId="4967378E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t xml:space="preserve"> Вивчення та аналіз систе</w:t>
            </w:r>
            <w:r w:rsidRPr="00E32F8E"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softHyphen/>
              <w:t>ми роботи вчителів, які атестуються</w:t>
            </w:r>
            <w:r w:rsidR="004118D3"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02B661D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0BF9390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30DC138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лени атестаційної комісії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1BA6EF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E3D228B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A82800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</w:pPr>
            <w:r w:rsidRPr="00E32F8E">
              <w:rPr>
                <w:rFonts w:ascii="Times New Roman" w:hAnsi="Times New Roman" w:cs="Times New Roman"/>
                <w:color w:val="0B0706"/>
                <w:sz w:val="24"/>
                <w:szCs w:val="24"/>
                <w:shd w:val="clear" w:color="auto" w:fill="FFFFFF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B762CAF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7F9D32ED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CB7A9F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г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олови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CFFD93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8D2CF56" w14:textId="77777777" w:rsidTr="008546C9">
        <w:trPr>
          <w:trHeight w:val="201"/>
        </w:trPr>
        <w:tc>
          <w:tcPr>
            <w:tcW w:w="10337" w:type="dxa"/>
            <w:shd w:val="clear" w:color="auto" w:fill="DBDBDB" w:themeFill="accent3" w:themeFillTint="66"/>
          </w:tcPr>
          <w:p w14:paraId="4A63093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54661B5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6C348D1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371557B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0F9DE36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A68F77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Відкритий діалог з батьками:</w:t>
            </w:r>
          </w:p>
          <w:p w14:paraId="07EBBA8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Бесіди  щодо відповідальності батьків за відвідування учнями занять</w:t>
            </w:r>
          </w:p>
          <w:p w14:paraId="399C581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Бесіди  з батьками, діти яких стоять на 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внутрішкільному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обліку</w:t>
            </w:r>
          </w:p>
          <w:p w14:paraId="3DEC0C73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батьків ( за потреби)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3A6640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159437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596B2334" w14:textId="77777777" w:rsidR="00B10824" w:rsidRDefault="00B10824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62EFC" w14:textId="7637E578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Психолог школи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5F55CE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2A42F088" w14:textId="77777777" w:rsidTr="008546C9">
        <w:trPr>
          <w:trHeight w:val="201"/>
        </w:trPr>
        <w:tc>
          <w:tcPr>
            <w:tcW w:w="10337" w:type="dxa"/>
            <w:shd w:val="clear" w:color="auto" w:fill="DBDBDB" w:themeFill="accent3" w:themeFillTint="66"/>
          </w:tcPr>
          <w:p w14:paraId="4CCEA4B8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2E91FE4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31D50F63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55BC0CC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221C02EA" w14:textId="77777777" w:rsidTr="008546C9">
        <w:trPr>
          <w:trHeight w:val="201"/>
        </w:trPr>
        <w:tc>
          <w:tcPr>
            <w:tcW w:w="10337" w:type="dxa"/>
          </w:tcPr>
          <w:p w14:paraId="65125AC2" w14:textId="3046CAFA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Круглий стіл «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>Креативна майстерня освіти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14:paraId="0C30BE04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44F6446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</w:tcPr>
          <w:p w14:paraId="36AA9F3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Голови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49" w:type="dxa"/>
          </w:tcPr>
          <w:p w14:paraId="4AAB20F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53459754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27A88F6B" w14:textId="77777777" w:rsidR="006D740A" w:rsidRPr="00E32F8E" w:rsidRDefault="006D740A" w:rsidP="0097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І</w:t>
            </w:r>
            <w:r w:rsidRPr="00E32F8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V</w:t>
            </w:r>
            <w:r w:rsidRPr="00E32F8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892CF7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32EE38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8DB61D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19BE80F3" w14:textId="77777777" w:rsidTr="008546C9">
        <w:trPr>
          <w:trHeight w:val="201"/>
        </w:trPr>
        <w:tc>
          <w:tcPr>
            <w:tcW w:w="10337" w:type="dxa"/>
            <w:shd w:val="clear" w:color="auto" w:fill="F7CAAC" w:themeFill="accent2" w:themeFillTint="66"/>
          </w:tcPr>
          <w:p w14:paraId="2FCB45A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243C3D9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361276A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7D5DFCF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25E81718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3C65AF7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14:paraId="24082844" w14:textId="516638B5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учнів 11 класу до </w:t>
            </w:r>
            <w:r w:rsidR="004118D3">
              <w:rPr>
                <w:rFonts w:ascii="Times New Roman" w:hAnsi="Times New Roman" w:cs="Times New Roman"/>
                <w:sz w:val="24"/>
                <w:szCs w:val="24"/>
              </w:rPr>
              <w:t>НМТ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, стан реєстрації на </w:t>
            </w:r>
            <w:r w:rsidR="004118D3">
              <w:rPr>
                <w:rFonts w:ascii="Times New Roman" w:hAnsi="Times New Roman" w:cs="Times New Roman"/>
                <w:sz w:val="24"/>
                <w:szCs w:val="24"/>
              </w:rPr>
              <w:t>НМТ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FD849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 хід атестації педагогічних працівників.</w:t>
            </w:r>
          </w:p>
          <w:p w14:paraId="03D5083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 роботу органів учнівського самоврядування здобувачів освіти  з організації дозвілля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EA94B5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о-понеділка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FBC6A9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A52648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7A70429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3CAAB17" w14:textId="5CEB790C" w:rsidR="006D740A" w:rsidRPr="00E32F8E" w:rsidRDefault="006D740A" w:rsidP="0097789E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 потреби)</w:t>
            </w:r>
          </w:p>
          <w:p w14:paraId="2112741D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BFD3F72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1D77DA1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9F7ABB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D830D6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1E287456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1D577283" w14:textId="77777777" w:rsidR="006D740A" w:rsidRPr="00E32F8E" w:rsidRDefault="006D740A" w:rsidP="0097789E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Оперативна нарада класних керівників з питань виховної роботи ( за потреби)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ED0C85B" w14:textId="77777777" w:rsidR="006D740A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6AA330C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19468A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580181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756FC2ED" w14:textId="77777777" w:rsidTr="008546C9">
        <w:trPr>
          <w:trHeight w:val="201"/>
        </w:trPr>
        <w:tc>
          <w:tcPr>
            <w:tcW w:w="10337" w:type="dxa"/>
            <w:shd w:val="clear" w:color="auto" w:fill="F7CAAC" w:themeFill="accent2" w:themeFillTint="66"/>
          </w:tcPr>
          <w:p w14:paraId="1103BC2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5755940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091DDB4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5971950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68523DC1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B95E89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108073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C09FBE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611EA3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AC77C34" w14:textId="77777777" w:rsidTr="008546C9">
        <w:trPr>
          <w:trHeight w:val="201"/>
        </w:trPr>
        <w:tc>
          <w:tcPr>
            <w:tcW w:w="10337" w:type="dxa"/>
            <w:shd w:val="clear" w:color="auto" w:fill="F7CAAC" w:themeFill="accent2" w:themeFillTint="66"/>
          </w:tcPr>
          <w:p w14:paraId="3617FAC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50FD03E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158AA92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03890668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ED8D4AC" w14:textId="77777777" w:rsidTr="008546C9">
        <w:trPr>
          <w:trHeight w:val="201"/>
        </w:trPr>
        <w:tc>
          <w:tcPr>
            <w:tcW w:w="10337" w:type="dxa"/>
            <w:tcBorders>
              <w:bottom w:val="single" w:sz="4" w:space="0" w:color="auto"/>
            </w:tcBorders>
          </w:tcPr>
          <w:p w14:paraId="11F4A81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Обмін думками «Кадрова політика як складова управління персоналом» (за підсумками участі педпрацівників у 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1E2367A" w14:textId="35796811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118D3">
              <w:rPr>
                <w:rFonts w:ascii="Times New Roman" w:hAnsi="Times New Roman" w:cs="Times New Roman"/>
                <w:sz w:val="24"/>
                <w:szCs w:val="24"/>
              </w:rPr>
              <w:t>-16.02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E50CD46" w14:textId="1682A89A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r w:rsidR="004118D3">
              <w:rPr>
                <w:rFonts w:ascii="Times New Roman" w:hAnsi="Times New Roman" w:cs="Times New Roman"/>
                <w:sz w:val="24"/>
                <w:szCs w:val="24"/>
              </w:rPr>
              <w:t>, голови МО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CDFC01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5D3D4DC5" w14:textId="77777777" w:rsidTr="006D740A">
        <w:trPr>
          <w:trHeight w:val="848"/>
        </w:trPr>
        <w:tc>
          <w:tcPr>
            <w:tcW w:w="10337" w:type="dxa"/>
            <w:shd w:val="clear" w:color="auto" w:fill="F7CAAC" w:themeFill="accent2" w:themeFillTint="66"/>
          </w:tcPr>
          <w:p w14:paraId="1F63ABAB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4.Організація освітнього процесу на засадах </w:t>
            </w:r>
            <w:proofErr w:type="spellStart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людиноцентризму</w:t>
            </w:r>
            <w:proofErr w:type="spellEnd"/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4DBD8926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7B436253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631FFD1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3F18A59B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13DD666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Видати накази: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FAEE74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3EB181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D07CB8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18D3" w:rsidRPr="00E32F8E" w14:paraId="59D0D895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39D84BEE" w14:textId="04660D56" w:rsidR="004118D3" w:rsidRPr="00E32F8E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стан викладання 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>української мови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53EE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9-х класах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9E5CADE" w14:textId="739B0365" w:rsidR="004118D3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FA48595" w14:textId="23104DEA" w:rsidR="004118D3" w:rsidRPr="00F41752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5A5844A" w14:textId="77777777" w:rsidR="004118D3" w:rsidRPr="00E32F8E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18D3" w:rsidRPr="00E32F8E" w14:paraId="36032C94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6DEF6DEF" w14:textId="495FE90B" w:rsidR="004118D3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знань таблиці множення</w:t>
            </w:r>
            <w:r w:rsidR="004C6561">
              <w:rPr>
                <w:rFonts w:ascii="Times New Roman" w:hAnsi="Times New Roman" w:cs="Times New Roman"/>
                <w:sz w:val="24"/>
                <w:szCs w:val="24"/>
              </w:rPr>
              <w:t xml:space="preserve"> та ділення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4-х класах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5595AD2" w14:textId="5327DF0D" w:rsidR="004118D3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FFDDA78" w14:textId="4C36F5B4" w:rsidR="004118D3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8B2FF90" w14:textId="77777777" w:rsidR="004118D3" w:rsidRPr="00E32F8E" w:rsidRDefault="004118D3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6E2773A9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F82BF4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 проведення Шевченківських днів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5EFEA1E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FF56201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3BDA9C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2614318C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A8D0CF5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 звільнення учнів від проходження ДПА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03708D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A5BFBD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5D98D73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891C778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6FBD873F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знань таблиці множення учнями 4-их класів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4FA6F5A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о 28.02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68EA617" w14:textId="2847B29F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12C73">
              <w:rPr>
                <w:rFonts w:ascii="Times New Roman" w:hAnsi="Times New Roman" w:cs="Times New Roman"/>
                <w:sz w:val="24"/>
                <w:szCs w:val="24"/>
              </w:rPr>
              <w:t>НВР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986846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EE6" w:rsidRPr="00E32F8E" w14:paraId="09C81386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2D4F9E1E" w14:textId="3C4E4BC4" w:rsidR="00E53EE6" w:rsidRPr="00E32F8E" w:rsidRDefault="00E53EE6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6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зошитів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робіт з української мови та математики в 3-4-х класах</w:t>
            </w:r>
            <w:r w:rsidRPr="00E53E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271AF4D" w14:textId="27A3A6C2" w:rsidR="00E53EE6" w:rsidRDefault="004C6561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E5F04F9" w14:textId="559291C3" w:rsidR="00E53EE6" w:rsidRPr="00E32F8E" w:rsidRDefault="004C6561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E4EA2CA" w14:textId="77777777" w:rsidR="00E53EE6" w:rsidRPr="00E32F8E" w:rsidRDefault="00E53EE6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53E731FE" w14:textId="77777777" w:rsidTr="008546C9">
        <w:trPr>
          <w:trHeight w:val="206"/>
        </w:trPr>
        <w:tc>
          <w:tcPr>
            <w:tcW w:w="10337" w:type="dxa"/>
            <w:tcBorders>
              <w:bottom w:val="single" w:sz="4" w:space="0" w:color="auto"/>
            </w:tcBorders>
          </w:tcPr>
          <w:p w14:paraId="33BEB10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Про приведення в належний стан захисних споруд ЦЗ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59A7672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A3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1BEB488" w14:textId="619C4E75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C2072F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480AB78C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6775B9F3" w14:textId="703CD8F6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404930">
              <w:rPr>
                <w:rFonts w:ascii="Times New Roman" w:hAnsi="Times New Roman" w:cs="Times New Roman"/>
                <w:sz w:val="24"/>
                <w:szCs w:val="24"/>
              </w:rPr>
              <w:t xml:space="preserve">відзначення </w:t>
            </w:r>
            <w:r w:rsidR="001D7190">
              <w:rPr>
                <w:rFonts w:ascii="Times New Roman" w:hAnsi="Times New Roman" w:cs="Times New Roman"/>
                <w:sz w:val="24"/>
                <w:szCs w:val="24"/>
              </w:rPr>
              <w:t>Героїв Небесної Сотні та вшанування загиблих захисників України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A6B8448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A3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9BE924C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EFF6D2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A" w:rsidRPr="00E32F8E" w14:paraId="461F945E" w14:textId="77777777" w:rsidTr="008546C9">
        <w:tc>
          <w:tcPr>
            <w:tcW w:w="10337" w:type="dxa"/>
            <w:shd w:val="clear" w:color="auto" w:fill="F7CAAC" w:themeFill="accent2" w:themeFillTint="66"/>
          </w:tcPr>
          <w:p w14:paraId="5E305BE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0042E2A0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20FCB399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1982B327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E32F8E" w14:paraId="0A9DE69C" w14:textId="77777777" w:rsidTr="008546C9">
        <w:tc>
          <w:tcPr>
            <w:tcW w:w="10337" w:type="dxa"/>
          </w:tcPr>
          <w:p w14:paraId="448BB2A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Тренінг «Формування доброчесного освітнього середовища через використання антикорупційних інструментів для роботи з молоддю в освітньому процесі».</w:t>
            </w:r>
          </w:p>
        </w:tc>
        <w:tc>
          <w:tcPr>
            <w:tcW w:w="1331" w:type="dxa"/>
          </w:tcPr>
          <w:p w14:paraId="3E5104E9" w14:textId="3D94CDF4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11" w:type="dxa"/>
          </w:tcPr>
          <w:p w14:paraId="4536357D" w14:textId="4167C371" w:rsidR="006D740A" w:rsidRPr="004C6561" w:rsidRDefault="004C6561" w:rsidP="0097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</w:tcPr>
          <w:p w14:paraId="4BAEC3E4" w14:textId="77777777" w:rsidR="006D740A" w:rsidRPr="00E32F8E" w:rsidRDefault="006D740A" w:rsidP="009778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6A4ADE9" w14:textId="77777777" w:rsidR="006D740A" w:rsidRDefault="006D740A" w:rsidP="0097789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56B0A92C" w14:textId="77777777" w:rsidR="006D740A" w:rsidRPr="00D86ED0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  <w:lastRenderedPageBreak/>
        <w:t>БЕРЕЗЕНЬ</w:t>
      </w:r>
    </w:p>
    <w:p w14:paraId="5256DB8B" w14:textId="77777777" w:rsidR="006D740A" w:rsidRDefault="006D740A" w:rsidP="006D740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8"/>
        <w:gridCol w:w="1319"/>
        <w:gridCol w:w="3339"/>
        <w:gridCol w:w="1208"/>
      </w:tblGrid>
      <w:tr w:rsidR="006D740A" w14:paraId="45184173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6931462D" w14:textId="77777777" w:rsidR="006D740A" w:rsidRPr="007F2001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25E0EA8" w14:textId="77777777" w:rsidR="006D740A" w:rsidRPr="007F2001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0D650280" w14:textId="77777777" w:rsidR="006D740A" w:rsidRPr="007F2001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771D9634" w14:textId="77777777" w:rsidR="006D740A" w:rsidRPr="007F2001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D740A" w14:paraId="1EB76F23" w14:textId="77777777" w:rsidTr="00716E1B">
        <w:tc>
          <w:tcPr>
            <w:tcW w:w="9488" w:type="dxa"/>
            <w:shd w:val="clear" w:color="auto" w:fill="A8D08D" w:themeFill="accent6" w:themeFillTint="99"/>
          </w:tcPr>
          <w:p w14:paraId="4E93BCA8" w14:textId="77777777" w:rsidR="006D740A" w:rsidRPr="00D86ED0" w:rsidRDefault="006D740A" w:rsidP="00F8017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14:paraId="14B957BE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8D08D" w:themeFill="accent6" w:themeFillTint="99"/>
          </w:tcPr>
          <w:p w14:paraId="2567DE48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8D08D" w:themeFill="accent6" w:themeFillTint="99"/>
          </w:tcPr>
          <w:p w14:paraId="1CC723DC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AC0D6C" w14:paraId="42EAAD4A" w14:textId="77777777" w:rsidTr="00716E1B">
        <w:tc>
          <w:tcPr>
            <w:tcW w:w="9488" w:type="dxa"/>
          </w:tcPr>
          <w:p w14:paraId="7E2F5EBD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319" w:type="dxa"/>
          </w:tcPr>
          <w:p w14:paraId="7A526E5F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3339" w:type="dxa"/>
          </w:tcPr>
          <w:p w14:paraId="47611A23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08" w:type="dxa"/>
          </w:tcPr>
          <w:p w14:paraId="733492A5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3A50AF88" w14:textId="77777777" w:rsidTr="00716E1B">
        <w:tc>
          <w:tcPr>
            <w:tcW w:w="9488" w:type="dxa"/>
          </w:tcPr>
          <w:p w14:paraId="4006D8B5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19" w:type="dxa"/>
          </w:tcPr>
          <w:p w14:paraId="61B47603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</w:tcPr>
          <w:p w14:paraId="63203E42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08" w:type="dxa"/>
          </w:tcPr>
          <w:p w14:paraId="67015CC4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239F6B18" w14:textId="77777777" w:rsidTr="00716E1B">
        <w:tc>
          <w:tcPr>
            <w:tcW w:w="9488" w:type="dxa"/>
          </w:tcPr>
          <w:p w14:paraId="446AD690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березень</w:t>
            </w:r>
          </w:p>
        </w:tc>
        <w:tc>
          <w:tcPr>
            <w:tcW w:w="1319" w:type="dxa"/>
          </w:tcPr>
          <w:p w14:paraId="51B62A34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3339" w:type="dxa"/>
          </w:tcPr>
          <w:p w14:paraId="547DE934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08" w:type="dxa"/>
          </w:tcPr>
          <w:p w14:paraId="7D684156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2D3EC8F3" w14:textId="77777777" w:rsidTr="00716E1B">
        <w:tc>
          <w:tcPr>
            <w:tcW w:w="9488" w:type="dxa"/>
          </w:tcPr>
          <w:p w14:paraId="35DC2C18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319" w:type="dxa"/>
          </w:tcPr>
          <w:p w14:paraId="5A946D48" w14:textId="4472FFDD" w:rsidR="006D740A" w:rsidRPr="00AC0D6C" w:rsidRDefault="003F5B2B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D740A" w:rsidRPr="00AC0D6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81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40A" w:rsidRPr="00AC0D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39" w:type="dxa"/>
          </w:tcPr>
          <w:p w14:paraId="0B3157D3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08" w:type="dxa"/>
          </w:tcPr>
          <w:p w14:paraId="7F02E602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4BD9892A" w14:textId="77777777" w:rsidTr="00716E1B">
        <w:tc>
          <w:tcPr>
            <w:tcW w:w="9488" w:type="dxa"/>
          </w:tcPr>
          <w:p w14:paraId="5CAFCD3F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Провести бесіди «</w:t>
            </w:r>
            <w:proofErr w:type="spellStart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Домедична</w:t>
            </w:r>
            <w:proofErr w:type="spellEnd"/>
            <w:r w:rsidRPr="00AC0D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допомога постраждалим від пожеж. Шкідливість і небезпечність куріння»</w:t>
            </w:r>
          </w:p>
        </w:tc>
        <w:tc>
          <w:tcPr>
            <w:tcW w:w="1319" w:type="dxa"/>
          </w:tcPr>
          <w:p w14:paraId="5F61C1DA" w14:textId="019FBE5D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81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39" w:type="dxa"/>
          </w:tcPr>
          <w:p w14:paraId="4456AB7A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08" w:type="dxa"/>
          </w:tcPr>
          <w:p w14:paraId="4BFD34A5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0689C55A" w14:textId="77777777" w:rsidTr="00716E1B">
        <w:tc>
          <w:tcPr>
            <w:tcW w:w="9488" w:type="dxa"/>
          </w:tcPr>
          <w:p w14:paraId="736FE752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Провести бесіди «Основні види ДТП. Поведінка при ДТП»</w:t>
            </w:r>
          </w:p>
        </w:tc>
        <w:tc>
          <w:tcPr>
            <w:tcW w:w="1319" w:type="dxa"/>
          </w:tcPr>
          <w:p w14:paraId="270A378A" w14:textId="27015D1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8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39" w:type="dxa"/>
          </w:tcPr>
          <w:p w14:paraId="4E01819F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08" w:type="dxa"/>
          </w:tcPr>
          <w:p w14:paraId="2AD69E75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3C27041B" w14:textId="77777777" w:rsidTr="00716E1B">
        <w:tc>
          <w:tcPr>
            <w:tcW w:w="9488" w:type="dxa"/>
          </w:tcPr>
          <w:p w14:paraId="6E64AED0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бесіди « Правильні дії під час виявлення вибухонебезпечних предметів»</w:t>
            </w:r>
          </w:p>
        </w:tc>
        <w:tc>
          <w:tcPr>
            <w:tcW w:w="1319" w:type="dxa"/>
          </w:tcPr>
          <w:p w14:paraId="27934658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</w:tcPr>
          <w:p w14:paraId="57FE5D48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08" w:type="dxa"/>
          </w:tcPr>
          <w:p w14:paraId="544D7FA7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5B9BC39B" w14:textId="77777777" w:rsidTr="00716E1B">
        <w:tc>
          <w:tcPr>
            <w:tcW w:w="9488" w:type="dxa"/>
          </w:tcPr>
          <w:p w14:paraId="3FD562DD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гепатиту А</w:t>
            </w:r>
          </w:p>
        </w:tc>
        <w:tc>
          <w:tcPr>
            <w:tcW w:w="1319" w:type="dxa"/>
          </w:tcPr>
          <w:p w14:paraId="783E9711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</w:tcPr>
          <w:p w14:paraId="14365EC4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08" w:type="dxa"/>
          </w:tcPr>
          <w:p w14:paraId="04DE34C9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51356181" w14:textId="77777777" w:rsidTr="00716E1B">
        <w:tc>
          <w:tcPr>
            <w:tcW w:w="9488" w:type="dxa"/>
          </w:tcPr>
          <w:p w14:paraId="01AC012E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обстеження школярів на наявність </w:t>
            </w:r>
            <w:proofErr w:type="spellStart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AC0D6C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</w:p>
        </w:tc>
        <w:tc>
          <w:tcPr>
            <w:tcW w:w="1319" w:type="dxa"/>
          </w:tcPr>
          <w:p w14:paraId="3EB5FC75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3339" w:type="dxa"/>
          </w:tcPr>
          <w:p w14:paraId="66A2D791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08" w:type="dxa"/>
          </w:tcPr>
          <w:p w14:paraId="1034B5F6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481FF96B" w14:textId="77777777" w:rsidTr="00716E1B">
        <w:tc>
          <w:tcPr>
            <w:tcW w:w="9488" w:type="dxa"/>
          </w:tcPr>
          <w:p w14:paraId="07EA621D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перевірки світлового, теплового та повітряного режиму</w:t>
            </w:r>
          </w:p>
        </w:tc>
        <w:tc>
          <w:tcPr>
            <w:tcW w:w="1319" w:type="dxa"/>
          </w:tcPr>
          <w:p w14:paraId="45C2BA9E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</w:tcPr>
          <w:p w14:paraId="5A7E0F32" w14:textId="10ADCC54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08" w:type="dxa"/>
          </w:tcPr>
          <w:p w14:paraId="3119DC2A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495D8ECA" w14:textId="77777777" w:rsidTr="00716E1B">
        <w:tc>
          <w:tcPr>
            <w:tcW w:w="9488" w:type="dxa"/>
          </w:tcPr>
          <w:p w14:paraId="0DB066A0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Прибирання шкільної території </w:t>
            </w:r>
          </w:p>
        </w:tc>
        <w:tc>
          <w:tcPr>
            <w:tcW w:w="1319" w:type="dxa"/>
          </w:tcPr>
          <w:p w14:paraId="435DB90E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</w:tcPr>
          <w:p w14:paraId="7D911903" w14:textId="76847F50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08" w:type="dxa"/>
          </w:tcPr>
          <w:p w14:paraId="42797A81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7F47F6DC" w14:textId="77777777" w:rsidTr="00716E1B">
        <w:tc>
          <w:tcPr>
            <w:tcW w:w="9488" w:type="dxa"/>
          </w:tcPr>
          <w:p w14:paraId="253BB2C0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збереження шкільного майна та визначення класів і кабінетів, що збереглися без ремонту на кінець навчального року</w:t>
            </w:r>
          </w:p>
        </w:tc>
        <w:tc>
          <w:tcPr>
            <w:tcW w:w="1319" w:type="dxa"/>
          </w:tcPr>
          <w:p w14:paraId="7E4541A5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14:paraId="41F4453C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3339" w:type="dxa"/>
          </w:tcPr>
          <w:p w14:paraId="5310F705" w14:textId="5415273B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08" w:type="dxa"/>
          </w:tcPr>
          <w:p w14:paraId="4CE16E0E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1A5F4117" w14:textId="77777777" w:rsidTr="00716E1B">
        <w:tc>
          <w:tcPr>
            <w:tcW w:w="9488" w:type="dxa"/>
          </w:tcPr>
          <w:p w14:paraId="06D645B8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Фіксувати показники водомірного лічильника, електролічильників,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319" w:type="dxa"/>
          </w:tcPr>
          <w:p w14:paraId="653D579E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</w:tcPr>
          <w:p w14:paraId="7D5735F1" w14:textId="4A8EF659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08" w:type="dxa"/>
          </w:tcPr>
          <w:p w14:paraId="15BD4DD2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AC0D6C" w14:paraId="137499C6" w14:textId="77777777" w:rsidTr="00716E1B">
        <w:tc>
          <w:tcPr>
            <w:tcW w:w="9488" w:type="dxa"/>
          </w:tcPr>
          <w:p w14:paraId="5350D3FD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Формувати навички користування правилами безпечної поведінки в Інтернеті</w:t>
            </w:r>
          </w:p>
        </w:tc>
        <w:tc>
          <w:tcPr>
            <w:tcW w:w="1319" w:type="dxa"/>
          </w:tcPr>
          <w:p w14:paraId="5EE1796F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3339" w:type="dxa"/>
          </w:tcPr>
          <w:p w14:paraId="0AFC8014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  <w:p w14:paraId="13CA3032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D6C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08" w:type="dxa"/>
          </w:tcPr>
          <w:p w14:paraId="4EA7B917" w14:textId="77777777" w:rsidR="006D740A" w:rsidRPr="00AC0D6C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D86E58" w14:paraId="22606B80" w14:textId="77777777" w:rsidTr="00716E1B">
        <w:tc>
          <w:tcPr>
            <w:tcW w:w="9488" w:type="dxa"/>
            <w:shd w:val="clear" w:color="auto" w:fill="A8D08D" w:themeFill="accent6" w:themeFillTint="99"/>
          </w:tcPr>
          <w:p w14:paraId="7B3C026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14:paraId="48359345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8D08D" w:themeFill="accent6" w:themeFillTint="99"/>
          </w:tcPr>
          <w:p w14:paraId="4A5F942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8D08D" w:themeFill="accent6" w:themeFillTint="99"/>
          </w:tcPr>
          <w:p w14:paraId="4FC3B76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01DB0B50" w14:textId="77777777" w:rsidTr="00716E1B">
        <w:tc>
          <w:tcPr>
            <w:tcW w:w="9488" w:type="dxa"/>
          </w:tcPr>
          <w:p w14:paraId="6808C8FE" w14:textId="6CFDE5E2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Бесіда з учнями  «Протидія та попередження </w:t>
            </w:r>
            <w:r w:rsidR="00F81A3D">
              <w:rPr>
                <w:rFonts w:ascii="Times New Roman" w:hAnsi="Times New Roman" w:cs="Times New Roman"/>
                <w:bCs/>
                <w:sz w:val="24"/>
                <w:szCs w:val="24"/>
              </w:rPr>
              <w:t>насилля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19" w:type="dxa"/>
          </w:tcPr>
          <w:p w14:paraId="34139AA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отягом 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3339" w:type="dxa"/>
          </w:tcPr>
          <w:p w14:paraId="6F20E576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  <w:p w14:paraId="5C0FD62D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класів</w:t>
            </w:r>
          </w:p>
        </w:tc>
        <w:tc>
          <w:tcPr>
            <w:tcW w:w="1208" w:type="dxa"/>
          </w:tcPr>
          <w:p w14:paraId="6698755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3DD3BD42" w14:textId="77777777" w:rsidTr="00716E1B">
        <w:tc>
          <w:tcPr>
            <w:tcW w:w="9488" w:type="dxa"/>
          </w:tcPr>
          <w:p w14:paraId="4B4DBB1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319" w:type="dxa"/>
          </w:tcPr>
          <w:p w14:paraId="000EBEE5" w14:textId="72A1A298" w:rsidR="006D740A" w:rsidRPr="00D86E58" w:rsidRDefault="00112C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6D740A"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D740A"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</w:p>
        </w:tc>
        <w:tc>
          <w:tcPr>
            <w:tcW w:w="3339" w:type="dxa"/>
          </w:tcPr>
          <w:p w14:paraId="50BE0C6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нформатики </w:t>
            </w:r>
          </w:p>
        </w:tc>
        <w:tc>
          <w:tcPr>
            <w:tcW w:w="1208" w:type="dxa"/>
          </w:tcPr>
          <w:p w14:paraId="25EE30D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0E6DECA4" w14:textId="77777777" w:rsidTr="00716E1B">
        <w:tc>
          <w:tcPr>
            <w:tcW w:w="9488" w:type="dxa"/>
          </w:tcPr>
          <w:p w14:paraId="7F106610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319" w:type="dxa"/>
          </w:tcPr>
          <w:p w14:paraId="332872E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отягом 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3339" w:type="dxa"/>
          </w:tcPr>
          <w:p w14:paraId="31CC711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08" w:type="dxa"/>
          </w:tcPr>
          <w:p w14:paraId="0B1A63A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2051A3FA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2A1C036E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Проводити індивідуальні бесіди з учнями, схильними до правопорушень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FBC611D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48E65A5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823CBE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798DF4AB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770C5F7F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Засідання ради по профілактиці правопорушень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0B8756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Згідно плану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2F7C205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Голова ради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7F0BCF6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75BCE4F6" w14:textId="77777777" w:rsidTr="00716E1B">
        <w:tc>
          <w:tcPr>
            <w:tcW w:w="9488" w:type="dxa"/>
            <w:shd w:val="clear" w:color="auto" w:fill="A8D08D" w:themeFill="accent6" w:themeFillTint="99"/>
          </w:tcPr>
          <w:p w14:paraId="55F0330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14:paraId="7AE1F3B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8D08D" w:themeFill="accent6" w:themeFillTint="99"/>
          </w:tcPr>
          <w:p w14:paraId="494EEC4C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8D08D" w:themeFill="accent6" w:themeFillTint="99"/>
          </w:tcPr>
          <w:p w14:paraId="73CC0A87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2133F6A3" w14:textId="77777777" w:rsidTr="00716E1B">
        <w:tc>
          <w:tcPr>
            <w:tcW w:w="9488" w:type="dxa"/>
          </w:tcPr>
          <w:p w14:paraId="6AA89E6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319" w:type="dxa"/>
          </w:tcPr>
          <w:p w14:paraId="61D120E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3339" w:type="dxa"/>
          </w:tcPr>
          <w:p w14:paraId="2EE7BE5E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08" w:type="dxa"/>
          </w:tcPr>
          <w:p w14:paraId="0B7EF970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13243F" w14:paraId="794504ED" w14:textId="77777777" w:rsidTr="00716E1B">
        <w:trPr>
          <w:trHeight w:val="168"/>
        </w:trPr>
        <w:tc>
          <w:tcPr>
            <w:tcW w:w="9488" w:type="dxa"/>
          </w:tcPr>
          <w:p w14:paraId="6189807D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Спланувати:</w:t>
            </w:r>
          </w:p>
        </w:tc>
        <w:tc>
          <w:tcPr>
            <w:tcW w:w="1319" w:type="dxa"/>
          </w:tcPr>
          <w:p w14:paraId="73131ADE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3EFAA039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208" w:type="dxa"/>
          </w:tcPr>
          <w:p w14:paraId="2FE18200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13243F" w14:paraId="6770FE40" w14:textId="77777777" w:rsidTr="00716E1B">
        <w:trPr>
          <w:trHeight w:val="480"/>
        </w:trPr>
        <w:tc>
          <w:tcPr>
            <w:tcW w:w="9488" w:type="dxa"/>
          </w:tcPr>
          <w:p w14:paraId="67DAEA83" w14:textId="50D29F09" w:rsidR="006D740A" w:rsidRDefault="00F81A3D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  <w:r w:rsidR="006D740A"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Всесвітнього дня боротьби з туберкульозом</w:t>
            </w:r>
          </w:p>
          <w:p w14:paraId="54638B84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</w:tcPr>
          <w:p w14:paraId="09EC1E53" w14:textId="4CE7FE43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1709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.03-2</w:t>
            </w:r>
            <w:r w:rsidR="00F81A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3339" w:type="dxa"/>
          </w:tcPr>
          <w:p w14:paraId="425401B0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Медична сестра</w:t>
            </w:r>
          </w:p>
          <w:p w14:paraId="2BD184DF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1FE320E0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13243F" w14:paraId="7C91C65B" w14:textId="77777777" w:rsidTr="00716E1B">
        <w:trPr>
          <w:trHeight w:val="744"/>
        </w:trPr>
        <w:tc>
          <w:tcPr>
            <w:tcW w:w="9488" w:type="dxa"/>
          </w:tcPr>
          <w:p w14:paraId="74D6C506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профорієнтаційної роботи</w:t>
            </w:r>
          </w:p>
          <w:p w14:paraId="6E5166F8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E83899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</w:tcPr>
          <w:p w14:paraId="3ED00CD7" w14:textId="0462A551" w:rsidR="006D740A" w:rsidRDefault="00F81A3D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D740A"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D740A"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  <w:p w14:paraId="4E8963FA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07CD5FCA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Класні керівники 9-11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6CE0866C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13243F" w14:paraId="1509897E" w14:textId="77777777" w:rsidTr="00716E1B">
        <w:trPr>
          <w:trHeight w:val="528"/>
        </w:trPr>
        <w:tc>
          <w:tcPr>
            <w:tcW w:w="9488" w:type="dxa"/>
          </w:tcPr>
          <w:p w14:paraId="7F738B43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Заняття з протидії торгівлі людьми (11 клас)</w:t>
            </w:r>
          </w:p>
          <w:p w14:paraId="0EB29370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</w:tcPr>
          <w:p w14:paraId="73CEDA2B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6194A372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3339" w:type="dxa"/>
          </w:tcPr>
          <w:p w14:paraId="1E4F4820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 школи</w:t>
            </w:r>
          </w:p>
        </w:tc>
        <w:tc>
          <w:tcPr>
            <w:tcW w:w="1208" w:type="dxa"/>
          </w:tcPr>
          <w:p w14:paraId="628EA2D4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13243F" w14:paraId="1EB90173" w14:textId="77777777" w:rsidTr="00716E1B">
        <w:trPr>
          <w:trHeight w:val="504"/>
        </w:trPr>
        <w:tc>
          <w:tcPr>
            <w:tcW w:w="9488" w:type="dxa"/>
          </w:tcPr>
          <w:p w14:paraId="6BF2F38C" w14:textId="126CCCCF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Святковий концерт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до Міжнародного жіночого дня</w:t>
            </w:r>
            <w:r w:rsidR="00F227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14:paraId="62763CE4" w14:textId="7E1DE5CF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  <w:p w14:paraId="6D0ADA8E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546F70B9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Педагог-організатор</w:t>
            </w:r>
          </w:p>
        </w:tc>
        <w:tc>
          <w:tcPr>
            <w:tcW w:w="1208" w:type="dxa"/>
          </w:tcPr>
          <w:p w14:paraId="52443BDA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13243F" w14:paraId="686B4596" w14:textId="77777777" w:rsidTr="00716E1B">
        <w:trPr>
          <w:trHeight w:val="396"/>
        </w:trPr>
        <w:tc>
          <w:tcPr>
            <w:tcW w:w="9488" w:type="dxa"/>
          </w:tcPr>
          <w:p w14:paraId="3A7957CB" w14:textId="09329326" w:rsidR="006D740A" w:rsidRPr="0013243F" w:rsidRDefault="006465F7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740A"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</w:t>
            </w:r>
            <w:r w:rsidR="006D740A"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Шевченківських днів «Вічне слово Кобзаря»</w:t>
            </w:r>
          </w:p>
        </w:tc>
        <w:tc>
          <w:tcPr>
            <w:tcW w:w="1319" w:type="dxa"/>
          </w:tcPr>
          <w:p w14:paraId="5C29D75E" w14:textId="68E3ACB5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B14D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3339" w:type="dxa"/>
          </w:tcPr>
          <w:p w14:paraId="4C381C12" w14:textId="52B32F69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</w:t>
            </w:r>
            <w:proofErr w:type="spellStart"/>
            <w:r w:rsidRPr="0013243F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організатор</w:t>
            </w:r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>,бібліотекар,класні</w:t>
            </w:r>
            <w:proofErr w:type="spellEnd"/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керівники,вч.укр.літ</w:t>
            </w:r>
            <w:proofErr w:type="spellEnd"/>
            <w:r w:rsidR="00C36D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1F99C019" w14:textId="77777777" w:rsidR="006D740A" w:rsidRPr="0013243F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D86E58" w14:paraId="5F82C0F8" w14:textId="77777777" w:rsidTr="00716E1B">
        <w:trPr>
          <w:trHeight w:val="1032"/>
        </w:trPr>
        <w:tc>
          <w:tcPr>
            <w:tcW w:w="9488" w:type="dxa"/>
          </w:tcPr>
          <w:p w14:paraId="765988C5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Шевченківські дні «Ти син України, ти дух її вічно живий»</w:t>
            </w:r>
          </w:p>
          <w:p w14:paraId="63E0E26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5983F9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28AE0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1A99385" w14:textId="4DD762E8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501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.03-</w:t>
            </w:r>
            <w:r w:rsidR="00112C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501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  <w:p w14:paraId="518D1FA5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3DDF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65677BE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учителі української мови та літератури</w:t>
            </w:r>
          </w:p>
        </w:tc>
        <w:tc>
          <w:tcPr>
            <w:tcW w:w="1208" w:type="dxa"/>
          </w:tcPr>
          <w:p w14:paraId="4E098D6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3889A1F9" w14:textId="77777777" w:rsidTr="00716E1B">
        <w:trPr>
          <w:trHeight w:val="647"/>
        </w:trPr>
        <w:tc>
          <w:tcPr>
            <w:tcW w:w="9488" w:type="dxa"/>
          </w:tcPr>
          <w:p w14:paraId="3631E367" w14:textId="4C829545" w:rsidR="00077733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2</w:t>
            </w:r>
            <w:r w:rsidR="000C0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77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річниці з дня народження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Т.Г.Шевченка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конкурс «Іду до тебе я, Тарасе…» для учнів </w:t>
            </w:r>
            <w:r w:rsidR="000C0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 класів</w:t>
            </w:r>
          </w:p>
        </w:tc>
        <w:tc>
          <w:tcPr>
            <w:tcW w:w="1319" w:type="dxa"/>
          </w:tcPr>
          <w:p w14:paraId="32EDC32E" w14:textId="0A6935C4" w:rsidR="00077733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770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3339" w:type="dxa"/>
          </w:tcPr>
          <w:p w14:paraId="6665909A" w14:textId="77777777" w:rsidR="006D740A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Бібліотекар</w:t>
            </w:r>
          </w:p>
          <w:p w14:paraId="61695C6E" w14:textId="7FBC5971" w:rsidR="00077733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Чедрик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208" w:type="dxa"/>
          </w:tcPr>
          <w:p w14:paraId="220BC4CD" w14:textId="77777777" w:rsidR="00077733" w:rsidRPr="00D86E58" w:rsidRDefault="0007773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1C931E0A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44BD8643" w14:textId="77777777" w:rsidR="006D740A" w:rsidRPr="00D86E58" w:rsidRDefault="006D740A" w:rsidP="00F8017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5D4A0C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3929472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7F9BF1A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1D76453F" w14:textId="77777777" w:rsidTr="00716E1B">
        <w:tc>
          <w:tcPr>
            <w:tcW w:w="9488" w:type="dxa"/>
            <w:shd w:val="clear" w:color="auto" w:fill="D5DCE4" w:themeFill="text2" w:themeFillTint="33"/>
          </w:tcPr>
          <w:p w14:paraId="52F4354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319" w:type="dxa"/>
            <w:shd w:val="clear" w:color="auto" w:fill="D5DCE4" w:themeFill="text2" w:themeFillTint="33"/>
          </w:tcPr>
          <w:p w14:paraId="7DACE837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D5DCE4" w:themeFill="text2" w:themeFillTint="33"/>
          </w:tcPr>
          <w:p w14:paraId="6D5576BF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5DCE4" w:themeFill="text2" w:themeFillTint="33"/>
          </w:tcPr>
          <w:p w14:paraId="02B96577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263EBB6A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5D4B528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Компетентнісний</w:t>
            </w:r>
            <w:proofErr w:type="spellEnd"/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підхід в системі оцінювання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DA94727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21B7BA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363C9B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1DAAE408" w14:textId="77777777" w:rsidTr="00716E1B">
        <w:tc>
          <w:tcPr>
            <w:tcW w:w="9488" w:type="dxa"/>
            <w:shd w:val="clear" w:color="auto" w:fill="D5DCE4" w:themeFill="text2" w:themeFillTint="33"/>
          </w:tcPr>
          <w:p w14:paraId="4FA898FD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319" w:type="dxa"/>
            <w:shd w:val="clear" w:color="auto" w:fill="D5DCE4" w:themeFill="text2" w:themeFillTint="33"/>
          </w:tcPr>
          <w:p w14:paraId="120206B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D5DCE4" w:themeFill="text2" w:themeFillTint="33"/>
          </w:tcPr>
          <w:p w14:paraId="72C7738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5DCE4" w:themeFill="text2" w:themeFillTint="33"/>
          </w:tcPr>
          <w:p w14:paraId="68A85AA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60D56990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3FFACA31" w14:textId="44A06563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Фронтальний моніторинг. Стан викладання </w:t>
            </w:r>
            <w:r w:rsidR="00AF207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r w:rsidR="004C656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F207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656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-их класах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32B97FD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EE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0A7284C1" w14:textId="1F312DDA" w:rsidR="006D740A" w:rsidRPr="00D86E58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ЗДНВР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65B8A4C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F2073" w:rsidRPr="00D86E58" w14:paraId="7B2A3989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054C9309" w14:textId="6B0B03FA" w:rsidR="00AF2073" w:rsidRPr="00D86E58" w:rsidRDefault="004C6561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Оглядовий контроль. Ведення Класних журналів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656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C6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-х класів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65B1691A" w14:textId="61FF58F9" w:rsidR="00AF2073" w:rsidRPr="000B67EE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621A0A6C" w14:textId="08827E48" w:rsidR="00AF2073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ЗДНВР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C0EB45E" w14:textId="77777777" w:rsidR="00AF2073" w:rsidRPr="00D86E58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010C1651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245997A0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Оглядовий контроль. Ведення Класних журналів 1-4-х класів та журналів ГПД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C1AABF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7EE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4644109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3C3CBC2E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F2073" w:rsidRPr="00D86E58" w14:paraId="6F2F2E7E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16D5637F" w14:textId="0A685E9D" w:rsidR="00AF2073" w:rsidRPr="00AF2073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Надання консультацій щодо заповнення електронних журналів в системі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Human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356C38D" w14:textId="4C038393" w:rsidR="00AF2073" w:rsidRPr="000B67EE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0298A57C" w14:textId="00075F99" w:rsidR="00AF2073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ЗДНВР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35112E6F" w14:textId="77777777" w:rsidR="00AF2073" w:rsidRPr="00D86E58" w:rsidRDefault="00AF2073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74E3971F" w14:textId="77777777" w:rsidTr="00716E1B">
        <w:tc>
          <w:tcPr>
            <w:tcW w:w="9488" w:type="dxa"/>
            <w:shd w:val="clear" w:color="auto" w:fill="D5DCE4" w:themeFill="text2" w:themeFillTint="33"/>
          </w:tcPr>
          <w:p w14:paraId="47C0E097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319" w:type="dxa"/>
            <w:shd w:val="clear" w:color="auto" w:fill="D5DCE4" w:themeFill="text2" w:themeFillTint="33"/>
          </w:tcPr>
          <w:p w14:paraId="4D74DF6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D5DCE4" w:themeFill="text2" w:themeFillTint="33"/>
          </w:tcPr>
          <w:p w14:paraId="17ABD3A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5DCE4" w:themeFill="text2" w:themeFillTint="33"/>
          </w:tcPr>
          <w:p w14:paraId="35E387F5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3177C093" w14:textId="77777777" w:rsidTr="00716E1B">
        <w:tc>
          <w:tcPr>
            <w:tcW w:w="9488" w:type="dxa"/>
          </w:tcPr>
          <w:p w14:paraId="5A29674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Узагальнити результативність роботи обдарованої учнівської молоді  за навчальний рік</w:t>
            </w:r>
          </w:p>
        </w:tc>
        <w:tc>
          <w:tcPr>
            <w:tcW w:w="1319" w:type="dxa"/>
          </w:tcPr>
          <w:p w14:paraId="016C526F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</w:tcPr>
          <w:p w14:paraId="33A329E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208" w:type="dxa"/>
          </w:tcPr>
          <w:p w14:paraId="158BDBB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70142608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5A238A20" w14:textId="77777777" w:rsidR="006D740A" w:rsidRPr="00D86E58" w:rsidRDefault="006D740A" w:rsidP="00F8017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7B7B7B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076D11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09405140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379BB5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2ACF711A" w14:textId="77777777" w:rsidTr="00716E1B">
        <w:tc>
          <w:tcPr>
            <w:tcW w:w="9488" w:type="dxa"/>
            <w:shd w:val="clear" w:color="auto" w:fill="DBDBDB" w:themeFill="accent3" w:themeFillTint="66"/>
          </w:tcPr>
          <w:p w14:paraId="5003FAA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319" w:type="dxa"/>
            <w:shd w:val="clear" w:color="auto" w:fill="DBDBDB" w:themeFill="accent3" w:themeFillTint="66"/>
          </w:tcPr>
          <w:p w14:paraId="43B42C0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DBDBDB" w:themeFill="accent3" w:themeFillTint="66"/>
          </w:tcPr>
          <w:p w14:paraId="720A652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BDBDB" w:themeFill="accent3" w:themeFillTint="66"/>
          </w:tcPr>
          <w:p w14:paraId="13D6999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0D3B9364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7332C936" w14:textId="4A996066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Воркшоп «</w:t>
            </w:r>
            <w:r w:rsidR="00A50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Використання цифрових інструментів у навчанні</w:t>
            </w: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E5E037E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77B8E1BF" w14:textId="42462BC4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Вчител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інформатики </w:t>
            </w:r>
          </w:p>
          <w:p w14:paraId="0AB948A9" w14:textId="5D153F31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Лисак </w:t>
            </w:r>
            <w:proofErr w:type="spellStart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,Вовчок</w:t>
            </w:r>
            <w:proofErr w:type="spellEnd"/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125410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692153A7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4192168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Засідання предметних кафедр «Формування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C763A87" w14:textId="6F56FAAD" w:rsidR="006D740A" w:rsidRPr="00D86E58" w:rsidRDefault="00230F9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  <w:r w:rsidR="006D740A"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7EB01F2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5A86B1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527ACBC5" w14:textId="77777777" w:rsidTr="00716E1B">
        <w:tc>
          <w:tcPr>
            <w:tcW w:w="9488" w:type="dxa"/>
            <w:shd w:val="clear" w:color="auto" w:fill="DBDBDB" w:themeFill="accent3" w:themeFillTint="66"/>
          </w:tcPr>
          <w:p w14:paraId="3E932900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319" w:type="dxa"/>
            <w:shd w:val="clear" w:color="auto" w:fill="DBDBDB" w:themeFill="accent3" w:themeFillTint="66"/>
          </w:tcPr>
          <w:p w14:paraId="2E98BE17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DBDBDB" w:themeFill="accent3" w:themeFillTint="66"/>
          </w:tcPr>
          <w:p w14:paraId="34C1511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BDBDB" w:themeFill="accent3" w:themeFillTint="66"/>
          </w:tcPr>
          <w:p w14:paraId="774FFBC6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187FE667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4BE833AF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Участь  у конференціях, семінарах, курсах підвищення кваліфікації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613A8B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B3CAD7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чителі-</w:t>
            </w:r>
            <w:proofErr w:type="spellStart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1D80D38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0B182E5E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7DB6B4B6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Аукціон педагогічних ідей «Удосконалення роботи педагогічного колективу з упровадження педагогічного досвіду»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653FAC44" w14:textId="7BB81443" w:rsidR="006D740A" w:rsidRPr="00D86E58" w:rsidRDefault="00230F9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6D740A"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6C09A2C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чителі, що атестуються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35E7724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3BCB15A9" w14:textId="77777777" w:rsidTr="00716E1B">
        <w:tc>
          <w:tcPr>
            <w:tcW w:w="9488" w:type="dxa"/>
            <w:shd w:val="clear" w:color="auto" w:fill="DBDBDB" w:themeFill="accent3" w:themeFillTint="66"/>
          </w:tcPr>
          <w:p w14:paraId="39B7897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319" w:type="dxa"/>
            <w:shd w:val="clear" w:color="auto" w:fill="DBDBDB" w:themeFill="accent3" w:themeFillTint="66"/>
          </w:tcPr>
          <w:p w14:paraId="51207DD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DBDBDB" w:themeFill="accent3" w:themeFillTint="66"/>
          </w:tcPr>
          <w:p w14:paraId="6689112C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BDBDB" w:themeFill="accent3" w:themeFillTint="66"/>
          </w:tcPr>
          <w:p w14:paraId="3364C44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7DD84813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790AD8DF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Консультпункт</w:t>
            </w:r>
            <w:proofErr w:type="spellEnd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участю батьків-фахівців з питань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медичного, правового та гуманітарного характеру.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02ED31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1 тиждень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0F658276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44A9F9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3441B7AC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6D520F4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Відкритий діалог з батьками:</w:t>
            </w:r>
          </w:p>
          <w:p w14:paraId="0020820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Як попередити шкідливі звички</w:t>
            </w:r>
          </w:p>
          <w:p w14:paraId="7A29877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Профорієнтаційні бесіди</w:t>
            </w:r>
          </w:p>
          <w:p w14:paraId="263F6F5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Консультація батьків ( за потреби)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6A9E8BC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F646BB0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  <w:p w14:paraId="2A84337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6ADED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773B2D31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3764D19B" w14:textId="77777777" w:rsidTr="00716E1B">
        <w:tc>
          <w:tcPr>
            <w:tcW w:w="9488" w:type="dxa"/>
            <w:shd w:val="clear" w:color="auto" w:fill="DBDBDB" w:themeFill="accent3" w:themeFillTint="66"/>
          </w:tcPr>
          <w:p w14:paraId="58301986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319" w:type="dxa"/>
            <w:shd w:val="clear" w:color="auto" w:fill="DBDBDB" w:themeFill="accent3" w:themeFillTint="66"/>
          </w:tcPr>
          <w:p w14:paraId="485013EE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DBDBDB" w:themeFill="accent3" w:themeFillTint="66"/>
          </w:tcPr>
          <w:p w14:paraId="43195AA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BDBDB" w:themeFill="accent3" w:themeFillTint="66"/>
          </w:tcPr>
          <w:p w14:paraId="3EB8175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0BA5F5A9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13C5F0BC" w14:textId="77777777" w:rsidR="006D740A" w:rsidRPr="00D86E58" w:rsidRDefault="006D740A" w:rsidP="00F8017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  <w:t>І</w:t>
            </w:r>
            <w:r w:rsidRPr="00D86E58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  <w:lang w:val="en-US"/>
              </w:rPr>
              <w:t>V</w:t>
            </w:r>
            <w:r w:rsidRPr="00D86E58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BB11FBC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451B350E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3FCF380C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771C5CC6" w14:textId="77777777" w:rsidTr="00716E1B">
        <w:tc>
          <w:tcPr>
            <w:tcW w:w="9488" w:type="dxa"/>
            <w:shd w:val="clear" w:color="auto" w:fill="F7CAAC" w:themeFill="accent2" w:themeFillTint="66"/>
          </w:tcPr>
          <w:p w14:paraId="78CE0AF0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319" w:type="dxa"/>
            <w:shd w:val="clear" w:color="auto" w:fill="F7CAAC" w:themeFill="accent2" w:themeFillTint="66"/>
          </w:tcPr>
          <w:p w14:paraId="1386A26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F7CAAC" w:themeFill="accent2" w:themeFillTint="66"/>
          </w:tcPr>
          <w:p w14:paraId="2F10538F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7CAAC" w:themeFill="accent2" w:themeFillTint="66"/>
          </w:tcPr>
          <w:p w14:paraId="2062532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6F9B5959" w14:textId="77777777" w:rsidTr="00716E1B">
        <w:trPr>
          <w:trHeight w:val="70"/>
        </w:trPr>
        <w:tc>
          <w:tcPr>
            <w:tcW w:w="9488" w:type="dxa"/>
            <w:tcBorders>
              <w:bottom w:val="single" w:sz="4" w:space="0" w:color="auto"/>
            </w:tcBorders>
          </w:tcPr>
          <w:p w14:paraId="162009D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Нарад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директорові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за потреби)</w:t>
            </w:r>
          </w:p>
          <w:p w14:paraId="66259AB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BAD9874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о-понеділка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DBE6D89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D7D00FA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2049A612" w14:textId="77777777" w:rsidTr="00716E1B">
        <w:trPr>
          <w:trHeight w:val="70"/>
        </w:trPr>
        <w:tc>
          <w:tcPr>
            <w:tcW w:w="9488" w:type="dxa"/>
            <w:tcBorders>
              <w:bottom w:val="single" w:sz="4" w:space="0" w:color="auto"/>
            </w:tcBorders>
          </w:tcPr>
          <w:p w14:paraId="35BFA624" w14:textId="77777777" w:rsidR="006D740A" w:rsidRDefault="006D740A" w:rsidP="00F8017E">
            <w:pPr>
              <w:spacing w:after="0" w:line="20" w:lineRule="atLeast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педагогічної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45581D5" w14:textId="6B8193B1" w:rsidR="006D740A" w:rsidRDefault="006D740A" w:rsidP="00F8017E">
            <w:pPr>
              <w:spacing w:after="0" w:line="20" w:lineRule="atLeast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 підвищення мотивації вчителів до самоосвіти та професійного розвитку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A97891" w14:textId="39B09152" w:rsidR="006D740A" w:rsidRDefault="00230F92" w:rsidP="00F8017E">
            <w:pPr>
              <w:spacing w:after="0" w:line="20" w:lineRule="atLeast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Проблеми виникнення та попередження </w:t>
            </w:r>
            <w:proofErr w:type="spellStart"/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>булінгу</w:t>
            </w:r>
            <w:proofErr w:type="spellEnd"/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дитячому середовищі.</w:t>
            </w:r>
          </w:p>
          <w:p w14:paraId="5383362E" w14:textId="137878A6" w:rsidR="006D740A" w:rsidRDefault="00230F92" w:rsidP="00F8017E">
            <w:pPr>
              <w:spacing w:after="0" w:line="20" w:lineRule="atLeast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 вибір підручників для учнів 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99152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х класів.</w:t>
            </w:r>
          </w:p>
          <w:p w14:paraId="6BC264F1" w14:textId="46678012" w:rsidR="006D740A" w:rsidRPr="00D86E58" w:rsidRDefault="00230F92" w:rsidP="00F8017E">
            <w:pPr>
              <w:spacing w:after="0" w:line="20" w:lineRule="atLeast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>. Різне.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BA7506A" w14:textId="02C8DC51" w:rsidR="006D740A" w:rsidRPr="00D86E58" w:rsidRDefault="00230F9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7CC4A47B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EE708CF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D86E58" w14:paraId="52DD9281" w14:textId="77777777" w:rsidTr="00716E1B">
        <w:trPr>
          <w:trHeight w:val="70"/>
        </w:trPr>
        <w:tc>
          <w:tcPr>
            <w:tcW w:w="9488" w:type="dxa"/>
            <w:tcBorders>
              <w:bottom w:val="single" w:sz="4" w:space="0" w:color="auto"/>
            </w:tcBorders>
          </w:tcPr>
          <w:p w14:paraId="4474D535" w14:textId="77777777" w:rsidR="006D740A" w:rsidRPr="00D86E58" w:rsidRDefault="006D740A" w:rsidP="00F8017E">
            <w:pPr>
              <w:spacing w:after="0" w:line="20" w:lineRule="atLeast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Оперативна нарада класних керівників ( за потреби)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512435D5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75321593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D72A982" w14:textId="77777777" w:rsidR="006D740A" w:rsidRPr="00D86E58" w:rsidRDefault="006D740A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032" w:rsidRPr="00D86E58" w14:paraId="3C6289E0" w14:textId="77777777" w:rsidTr="00716E1B">
        <w:trPr>
          <w:trHeight w:val="70"/>
        </w:trPr>
        <w:tc>
          <w:tcPr>
            <w:tcW w:w="9488" w:type="dxa"/>
            <w:tcBorders>
              <w:bottom w:val="single" w:sz="4" w:space="0" w:color="auto"/>
            </w:tcBorders>
          </w:tcPr>
          <w:p w14:paraId="73375AF5" w14:textId="68FCCC6D" w:rsidR="002E7032" w:rsidRPr="00D86E58" w:rsidRDefault="002E7032" w:rsidP="00F8017E">
            <w:pPr>
              <w:spacing w:after="0" w:line="20" w:lineRule="atLeast"/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Підсумкове засідання атестаційної комісії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53B64B0" w14:textId="77777777" w:rsidR="002E7032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2DA9549A" w14:textId="12928DC8" w:rsidR="002E7032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41F6B7D" w14:textId="1B55DCF8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46B888E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032" w:rsidRPr="00D86E58" w14:paraId="5EE9B424" w14:textId="77777777" w:rsidTr="00716E1B">
        <w:tc>
          <w:tcPr>
            <w:tcW w:w="9488" w:type="dxa"/>
            <w:shd w:val="clear" w:color="auto" w:fill="F7CAAC" w:themeFill="accent2" w:themeFillTint="66"/>
          </w:tcPr>
          <w:p w14:paraId="194A3422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319" w:type="dxa"/>
            <w:shd w:val="clear" w:color="auto" w:fill="F7CAAC" w:themeFill="accent2" w:themeFillTint="66"/>
          </w:tcPr>
          <w:p w14:paraId="4EBECAF3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F7CAAC" w:themeFill="accent2" w:themeFillTint="66"/>
          </w:tcPr>
          <w:p w14:paraId="087CBAE0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7CAAC" w:themeFill="accent2" w:themeFillTint="66"/>
          </w:tcPr>
          <w:p w14:paraId="3419DAC0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032" w:rsidRPr="00D86E58" w14:paraId="18632B92" w14:textId="77777777" w:rsidTr="00716E1B">
        <w:trPr>
          <w:trHeight w:val="886"/>
        </w:trPr>
        <w:tc>
          <w:tcPr>
            <w:tcW w:w="9488" w:type="dxa"/>
            <w:shd w:val="clear" w:color="auto" w:fill="F7CAAC" w:themeFill="accent2" w:themeFillTint="66"/>
          </w:tcPr>
          <w:p w14:paraId="46B0B25A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319" w:type="dxa"/>
            <w:shd w:val="clear" w:color="auto" w:fill="F7CAAC" w:themeFill="accent2" w:themeFillTint="66"/>
          </w:tcPr>
          <w:p w14:paraId="03B70868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F7CAAC" w:themeFill="accent2" w:themeFillTint="66"/>
          </w:tcPr>
          <w:p w14:paraId="1FCA2BDD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7CAAC" w:themeFill="accent2" w:themeFillTint="66"/>
          </w:tcPr>
          <w:p w14:paraId="2A018BF6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032" w:rsidRPr="00D86E58" w14:paraId="7150F35B" w14:textId="77777777" w:rsidTr="00716E1B">
        <w:tc>
          <w:tcPr>
            <w:tcW w:w="9488" w:type="dxa"/>
            <w:tcBorders>
              <w:bottom w:val="single" w:sz="4" w:space="0" w:color="auto"/>
            </w:tcBorders>
          </w:tcPr>
          <w:p w14:paraId="2F8B334B" w14:textId="625DAA82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Hlk87346454"/>
            <w:r w:rsidRPr="00D86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Моніторинг застосування педагогічними працівниками </w:t>
            </w:r>
            <w:r w:rsidR="00716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інструментів для оцінювання та зворотного зв’язку.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A3B8104" w14:textId="549FFE53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27D135D8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00B6C92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bookmarkEnd w:id="0"/>
      <w:tr w:rsidR="002E7032" w:rsidRPr="00D86E58" w14:paraId="611786A5" w14:textId="77777777" w:rsidTr="00716E1B">
        <w:tc>
          <w:tcPr>
            <w:tcW w:w="9488" w:type="dxa"/>
            <w:shd w:val="clear" w:color="auto" w:fill="F7CAAC" w:themeFill="accent2" w:themeFillTint="66"/>
          </w:tcPr>
          <w:p w14:paraId="4994CD7D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4.Організація освітнього процесу на засадах </w:t>
            </w:r>
            <w:proofErr w:type="spellStart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людиноцентризму</w:t>
            </w:r>
            <w:proofErr w:type="spellEnd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319" w:type="dxa"/>
            <w:shd w:val="clear" w:color="auto" w:fill="F7CAAC" w:themeFill="accent2" w:themeFillTint="66"/>
          </w:tcPr>
          <w:p w14:paraId="6C9C0FBF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F7CAAC" w:themeFill="accent2" w:themeFillTint="66"/>
          </w:tcPr>
          <w:p w14:paraId="3A14FC56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7CAAC" w:themeFill="accent2" w:themeFillTint="66"/>
          </w:tcPr>
          <w:p w14:paraId="52214316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032" w:rsidRPr="00D86E58" w14:paraId="79E12EF0" w14:textId="77777777" w:rsidTr="00716E1B">
        <w:trPr>
          <w:trHeight w:val="233"/>
        </w:trPr>
        <w:tc>
          <w:tcPr>
            <w:tcW w:w="9488" w:type="dxa"/>
            <w:tcBorders>
              <w:bottom w:val="single" w:sz="4" w:space="0" w:color="auto"/>
            </w:tcBorders>
          </w:tcPr>
          <w:p w14:paraId="5E95581C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Видати накази: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26200CB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24C51E53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392920EE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032" w:rsidRPr="00D86E58" w14:paraId="6B82449E" w14:textId="77777777" w:rsidTr="00716E1B">
        <w:trPr>
          <w:trHeight w:val="233"/>
        </w:trPr>
        <w:tc>
          <w:tcPr>
            <w:tcW w:w="9488" w:type="dxa"/>
            <w:tcBorders>
              <w:bottom w:val="single" w:sz="4" w:space="0" w:color="auto"/>
            </w:tcBorders>
          </w:tcPr>
          <w:p w14:paraId="4ED29D48" w14:textId="52A8CF39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Про підсумки проведення атестації педагогічних працівників у 202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0E8A2CF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77BA95E5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C1562F6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E7032" w:rsidRPr="00D86E58" w14:paraId="4506AB28" w14:textId="77777777" w:rsidTr="00716E1B">
        <w:trPr>
          <w:trHeight w:val="233"/>
        </w:trPr>
        <w:tc>
          <w:tcPr>
            <w:tcW w:w="9488" w:type="dxa"/>
            <w:tcBorders>
              <w:bottom w:val="single" w:sz="4" w:space="0" w:color="auto"/>
            </w:tcBorders>
          </w:tcPr>
          <w:p w14:paraId="7F8F45A6" w14:textId="77777777" w:rsidR="002E7032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FF302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проведення Шевченківського тижня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FCA5762" w14:textId="2D1372A9" w:rsidR="002E7032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.03-0</w:t>
            </w:r>
            <w:r w:rsidR="00716E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10874BA2" w14:textId="77777777" w:rsidR="002E7032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316D313C" w14:textId="77777777" w:rsidR="002E7032" w:rsidRPr="00D86E58" w:rsidRDefault="002E7032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5D009FD9" w14:textId="77777777" w:rsidTr="00716E1B">
        <w:trPr>
          <w:trHeight w:val="233"/>
        </w:trPr>
        <w:tc>
          <w:tcPr>
            <w:tcW w:w="9488" w:type="dxa"/>
            <w:tcBorders>
              <w:bottom w:val="single" w:sz="4" w:space="0" w:color="auto"/>
            </w:tcBorders>
          </w:tcPr>
          <w:p w14:paraId="271BE087" w14:textId="72E829C3" w:rsidR="003B5524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підсумки проведення олімпіади з ЯДС,ЯПС та математики у 3-4-х класах.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8161B3" w14:textId="3A93221F" w:rsidR="003B5524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31.03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458DF4E1" w14:textId="720B27E5" w:rsidR="003B5524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71F84875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09F7B0A4" w14:textId="77777777" w:rsidTr="00716E1B">
        <w:trPr>
          <w:trHeight w:val="233"/>
        </w:trPr>
        <w:tc>
          <w:tcPr>
            <w:tcW w:w="9488" w:type="dxa"/>
            <w:tcBorders>
              <w:bottom w:val="single" w:sz="4" w:space="0" w:color="auto"/>
            </w:tcBorders>
          </w:tcPr>
          <w:p w14:paraId="2BE0E7A3" w14:textId="77777777" w:rsidR="003B5524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предмета за вибором для складання ДПА учнями 9-их класів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6E232457" w14:textId="77777777" w:rsidR="003B5524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55360C6C" w14:textId="77777777" w:rsidR="003B5524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5877DF4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0DF3A163" w14:textId="77777777" w:rsidTr="00716E1B">
        <w:trPr>
          <w:trHeight w:val="233"/>
        </w:trPr>
        <w:tc>
          <w:tcPr>
            <w:tcW w:w="9488" w:type="dxa"/>
            <w:tcBorders>
              <w:bottom w:val="single" w:sz="4" w:space="0" w:color="auto"/>
            </w:tcBorders>
          </w:tcPr>
          <w:p w14:paraId="7E40437D" w14:textId="24962C56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підготовку до державної підсумкової атестації 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НМТ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015D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26A104B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0A7F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39FFC6B7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 закладу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477408A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1E789FDE" w14:textId="77777777" w:rsidTr="00716E1B">
        <w:trPr>
          <w:trHeight w:val="215"/>
        </w:trPr>
        <w:tc>
          <w:tcPr>
            <w:tcW w:w="9488" w:type="dxa"/>
            <w:tcBorders>
              <w:bottom w:val="single" w:sz="4" w:space="0" w:color="auto"/>
            </w:tcBorders>
          </w:tcPr>
          <w:p w14:paraId="3F0399C7" w14:textId="5DB99A9A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викладання та якості знань учнів з математики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82F4688" w14:textId="55EC038D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31.03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18B17DB7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C3092B2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34F74902" w14:textId="77777777" w:rsidTr="00716E1B">
        <w:trPr>
          <w:trHeight w:val="215"/>
        </w:trPr>
        <w:tc>
          <w:tcPr>
            <w:tcW w:w="9488" w:type="dxa"/>
            <w:tcBorders>
              <w:bottom w:val="single" w:sz="4" w:space="0" w:color="auto"/>
            </w:tcBorders>
          </w:tcPr>
          <w:p w14:paraId="09A4D483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Про проведення тижня профорієнтаційної роботи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379503A" w14:textId="02EDA22E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3007821C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B173920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6EB64222" w14:textId="77777777" w:rsidTr="00716E1B">
        <w:trPr>
          <w:trHeight w:val="215"/>
        </w:trPr>
        <w:tc>
          <w:tcPr>
            <w:tcW w:w="9488" w:type="dxa"/>
            <w:tcBorders>
              <w:bottom w:val="single" w:sz="4" w:space="0" w:color="auto"/>
            </w:tcBorders>
          </w:tcPr>
          <w:p w14:paraId="3767F182" w14:textId="672C86CC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проведення шкільної виставки «Великодні композиції»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9A8D1E2" w14:textId="2EF07170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31.03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4C8893C8" w14:textId="57CD563A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E9A40D7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5B9C13D7" w14:textId="77777777" w:rsidTr="00716E1B">
        <w:trPr>
          <w:trHeight w:val="215"/>
        </w:trPr>
        <w:tc>
          <w:tcPr>
            <w:tcW w:w="9488" w:type="dxa"/>
            <w:tcBorders>
              <w:bottom w:val="single" w:sz="4" w:space="0" w:color="auto"/>
            </w:tcBorders>
          </w:tcPr>
          <w:p w14:paraId="0DB8970A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Про збереження життя та здоров’я учнів під час весняних канікул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870EC8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6C0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414EF8AE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DA705F4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75F7185E" w14:textId="77777777" w:rsidTr="00716E1B">
        <w:trPr>
          <w:trHeight w:val="215"/>
        </w:trPr>
        <w:tc>
          <w:tcPr>
            <w:tcW w:w="9488" w:type="dxa"/>
            <w:tcBorders>
              <w:bottom w:val="single" w:sz="4" w:space="0" w:color="auto"/>
            </w:tcBorders>
          </w:tcPr>
          <w:p w14:paraId="0DB213C6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організацію роботи школи під час весняних канікул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3AD3F4B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6C0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2861C1BE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495250EB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791A8509" w14:textId="77777777" w:rsidTr="00716E1B">
        <w:trPr>
          <w:trHeight w:val="215"/>
        </w:trPr>
        <w:tc>
          <w:tcPr>
            <w:tcW w:w="9488" w:type="dxa"/>
            <w:tcBorders>
              <w:bottom w:val="single" w:sz="4" w:space="0" w:color="auto"/>
            </w:tcBorders>
          </w:tcPr>
          <w:p w14:paraId="236EB58D" w14:textId="64427B2A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атестації педагогічних працівників 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01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1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107357D" w14:textId="77777777" w:rsidR="003B5524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6937AF2C" w14:textId="38FB8672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184819BB" w14:textId="48928D59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10FE03F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173D3548" w14:textId="77777777" w:rsidTr="00716E1B">
        <w:tc>
          <w:tcPr>
            <w:tcW w:w="9488" w:type="dxa"/>
            <w:shd w:val="clear" w:color="auto" w:fill="F7CAAC" w:themeFill="accent2" w:themeFillTint="66"/>
          </w:tcPr>
          <w:p w14:paraId="096E944C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319" w:type="dxa"/>
            <w:shd w:val="clear" w:color="auto" w:fill="F7CAAC" w:themeFill="accent2" w:themeFillTint="66"/>
          </w:tcPr>
          <w:p w14:paraId="723BDBFB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F7CAAC" w:themeFill="accent2" w:themeFillTint="66"/>
          </w:tcPr>
          <w:p w14:paraId="7D732B1C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7CAAC" w:themeFill="accent2" w:themeFillTint="66"/>
          </w:tcPr>
          <w:p w14:paraId="4649C5FC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7E1AA60C" w14:textId="77777777" w:rsidTr="00716E1B">
        <w:tc>
          <w:tcPr>
            <w:tcW w:w="9488" w:type="dxa"/>
          </w:tcPr>
          <w:p w14:paraId="2231D1BE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 та </w:t>
            </w:r>
            <w:proofErr w:type="spellStart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-опитування педагогів,  адміністрації, батьків, учнівства щодо стану та перспектив партнерських взаємин і практик доброчесності у школі.</w:t>
            </w:r>
          </w:p>
        </w:tc>
        <w:tc>
          <w:tcPr>
            <w:tcW w:w="1319" w:type="dxa"/>
          </w:tcPr>
          <w:p w14:paraId="6C481D8B" w14:textId="26B5251F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</w:p>
        </w:tc>
        <w:tc>
          <w:tcPr>
            <w:tcW w:w="3339" w:type="dxa"/>
          </w:tcPr>
          <w:p w14:paraId="25A24E31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закладу,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D86E58">
              <w:rPr>
                <w:rFonts w:ascii="Times New Roman" w:hAnsi="Times New Roman" w:cs="Times New Roman"/>
                <w:bCs/>
                <w:sz w:val="24"/>
                <w:szCs w:val="24"/>
              </w:rPr>
              <w:t>, ЗДВР</w:t>
            </w:r>
          </w:p>
        </w:tc>
        <w:tc>
          <w:tcPr>
            <w:tcW w:w="1208" w:type="dxa"/>
          </w:tcPr>
          <w:p w14:paraId="5E9E6878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B5524" w:rsidRPr="00D86E58" w14:paraId="614B9735" w14:textId="77777777" w:rsidTr="00716E1B">
        <w:tc>
          <w:tcPr>
            <w:tcW w:w="9488" w:type="dxa"/>
          </w:tcPr>
          <w:p w14:paraId="5F610E1F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</w:tcPr>
          <w:p w14:paraId="2967AD87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0978EDF6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7F4DA8A4" w14:textId="77777777" w:rsidR="003B5524" w:rsidRPr="00D86E58" w:rsidRDefault="003B5524" w:rsidP="00F8017E">
            <w:pPr>
              <w:spacing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073664EB" w14:textId="77777777" w:rsidR="001A76F3" w:rsidRDefault="001A76F3" w:rsidP="006D740A">
      <w:pPr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77590BD9" w14:textId="4AF07E9F" w:rsidR="006D740A" w:rsidRPr="005C4FDC" w:rsidRDefault="006D740A" w:rsidP="006D740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  <w:t>КВІТЕНЬ</w:t>
      </w:r>
    </w:p>
    <w:p w14:paraId="2E286FA8" w14:textId="77777777" w:rsidR="006D740A" w:rsidRDefault="006D740A" w:rsidP="006D740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7"/>
        <w:gridCol w:w="1331"/>
        <w:gridCol w:w="2111"/>
        <w:gridCol w:w="1349"/>
      </w:tblGrid>
      <w:tr w:rsidR="006D740A" w14:paraId="7AECA527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60504231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2083A8E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0BB0A84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28F34E2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D740A" w14:paraId="756B738C" w14:textId="77777777" w:rsidTr="008546C9">
        <w:tc>
          <w:tcPr>
            <w:tcW w:w="10337" w:type="dxa"/>
            <w:shd w:val="clear" w:color="auto" w:fill="A8D08D" w:themeFill="accent6" w:themeFillTint="99"/>
          </w:tcPr>
          <w:p w14:paraId="6388CE77" w14:textId="77777777" w:rsidR="006D740A" w:rsidRPr="00D86ED0" w:rsidRDefault="006D740A" w:rsidP="00C00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14:paraId="12658A78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8D08D" w:themeFill="accent6" w:themeFillTint="99"/>
          </w:tcPr>
          <w:p w14:paraId="5C7DCBE6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8D08D" w:themeFill="accent6" w:themeFillTint="99"/>
          </w:tcPr>
          <w:p w14:paraId="61041A22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76D99663" w14:textId="77777777" w:rsidTr="008546C9">
        <w:tc>
          <w:tcPr>
            <w:tcW w:w="10337" w:type="dxa"/>
          </w:tcPr>
          <w:p w14:paraId="363CC2F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331" w:type="dxa"/>
          </w:tcPr>
          <w:p w14:paraId="5410300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11" w:type="dxa"/>
          </w:tcPr>
          <w:p w14:paraId="0C0E920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2603B23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4EB5B719" w14:textId="77777777" w:rsidTr="008546C9">
        <w:tc>
          <w:tcPr>
            <w:tcW w:w="10337" w:type="dxa"/>
          </w:tcPr>
          <w:p w14:paraId="146B581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31" w:type="dxa"/>
          </w:tcPr>
          <w:p w14:paraId="751E40A4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24A2C3D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</w:tcPr>
          <w:p w14:paraId="133F2D07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</w:tcPr>
          <w:p w14:paraId="79AF21E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0B1FB37D" w14:textId="77777777" w:rsidTr="008546C9">
        <w:tc>
          <w:tcPr>
            <w:tcW w:w="10337" w:type="dxa"/>
          </w:tcPr>
          <w:p w14:paraId="2C3E1BD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квітень</w:t>
            </w:r>
          </w:p>
        </w:tc>
        <w:tc>
          <w:tcPr>
            <w:tcW w:w="1331" w:type="dxa"/>
          </w:tcPr>
          <w:p w14:paraId="65BFC8B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о 01.05</w:t>
            </w:r>
          </w:p>
        </w:tc>
        <w:tc>
          <w:tcPr>
            <w:tcW w:w="2111" w:type="dxa"/>
          </w:tcPr>
          <w:p w14:paraId="0983459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</w:tcPr>
          <w:p w14:paraId="0C1134B5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5568D961" w14:textId="77777777" w:rsidTr="008546C9">
        <w:tc>
          <w:tcPr>
            <w:tcW w:w="10337" w:type="dxa"/>
          </w:tcPr>
          <w:p w14:paraId="5A356A9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Провести бесіди «Основні правила пожежної безпеки під час відпочинку у лісі»</w:t>
            </w:r>
          </w:p>
        </w:tc>
        <w:tc>
          <w:tcPr>
            <w:tcW w:w="1331" w:type="dxa"/>
          </w:tcPr>
          <w:p w14:paraId="4E464AAA" w14:textId="53EDE48F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7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B4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1" w:type="dxa"/>
          </w:tcPr>
          <w:p w14:paraId="79AB3D9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3967926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1FF953A3" w14:textId="77777777" w:rsidTr="008546C9">
        <w:tc>
          <w:tcPr>
            <w:tcW w:w="10337" w:type="dxa"/>
          </w:tcPr>
          <w:p w14:paraId="3268352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Провести бесіди «Безпека руху велосипедиста»</w:t>
            </w:r>
          </w:p>
        </w:tc>
        <w:tc>
          <w:tcPr>
            <w:tcW w:w="1331" w:type="dxa"/>
          </w:tcPr>
          <w:p w14:paraId="62CC0DFB" w14:textId="7DFB8591" w:rsidR="006D740A" w:rsidRPr="00CE2CB9" w:rsidRDefault="00217096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D740A" w:rsidRPr="00CE2CB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B4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40A" w:rsidRPr="00CE2C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1" w:type="dxa"/>
          </w:tcPr>
          <w:p w14:paraId="494136D7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65E1BC15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21AD6FE7" w14:textId="77777777" w:rsidTr="008546C9">
        <w:tc>
          <w:tcPr>
            <w:tcW w:w="10337" w:type="dxa"/>
          </w:tcPr>
          <w:p w14:paraId="3B0A5E2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Провести бесіди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Вогнепальна зброя- не забава. Небезпечність виготовлення та випробовування вибухових пакетів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14:paraId="17CB7C2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74679B0B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45B3E6E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64A30CB9" w14:textId="77777777" w:rsidTr="008546C9">
        <w:tc>
          <w:tcPr>
            <w:tcW w:w="10337" w:type="dxa"/>
          </w:tcPr>
          <w:p w14:paraId="15AAB7C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331" w:type="dxa"/>
          </w:tcPr>
          <w:p w14:paraId="515A06D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11" w:type="dxa"/>
          </w:tcPr>
          <w:p w14:paraId="05C652D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49" w:type="dxa"/>
          </w:tcPr>
          <w:p w14:paraId="24657E17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34837120" w14:textId="77777777" w:rsidTr="008546C9">
        <w:tc>
          <w:tcPr>
            <w:tcW w:w="10337" w:type="dxa"/>
          </w:tcPr>
          <w:p w14:paraId="5E2C034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захворювань органів зору</w:t>
            </w:r>
          </w:p>
        </w:tc>
        <w:tc>
          <w:tcPr>
            <w:tcW w:w="1331" w:type="dxa"/>
          </w:tcPr>
          <w:p w14:paraId="59868E1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гідно графіку</w:t>
            </w:r>
          </w:p>
        </w:tc>
        <w:tc>
          <w:tcPr>
            <w:tcW w:w="2111" w:type="dxa"/>
          </w:tcPr>
          <w:p w14:paraId="1A06C7C7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349" w:type="dxa"/>
          </w:tcPr>
          <w:p w14:paraId="112ADD9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4BD6D5E5" w14:textId="77777777" w:rsidTr="008546C9">
        <w:tc>
          <w:tcPr>
            <w:tcW w:w="10337" w:type="dxa"/>
          </w:tcPr>
          <w:p w14:paraId="3197A3D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обстеження школярів на наявність </w:t>
            </w:r>
            <w:proofErr w:type="spellStart"/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</w:p>
        </w:tc>
        <w:tc>
          <w:tcPr>
            <w:tcW w:w="1331" w:type="dxa"/>
          </w:tcPr>
          <w:p w14:paraId="2175CA1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11" w:type="dxa"/>
          </w:tcPr>
          <w:p w14:paraId="3ED7DEA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349" w:type="dxa"/>
          </w:tcPr>
          <w:p w14:paraId="7A84986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2A176014" w14:textId="77777777" w:rsidTr="008546C9">
        <w:tc>
          <w:tcPr>
            <w:tcW w:w="10337" w:type="dxa"/>
          </w:tcPr>
          <w:p w14:paraId="0BD89A6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Фіксувати показники водомірного лічильника, електролічильників,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331" w:type="dxa"/>
          </w:tcPr>
          <w:p w14:paraId="0FA8C7C0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5903D229" w14:textId="3575D14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349" w:type="dxa"/>
          </w:tcPr>
          <w:p w14:paraId="02A25EB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35B4FE1C" w14:textId="77777777" w:rsidTr="008546C9">
        <w:tc>
          <w:tcPr>
            <w:tcW w:w="10337" w:type="dxa"/>
          </w:tcPr>
          <w:p w14:paraId="5DCDA67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331" w:type="dxa"/>
          </w:tcPr>
          <w:p w14:paraId="357769B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411E4B9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349" w:type="dxa"/>
          </w:tcPr>
          <w:p w14:paraId="4246EB1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31C6DA4F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7B855993" w14:textId="035B247B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Інклюзивна освіта .Як створити умови для навчання всіх учнів</w:t>
            </w:r>
            <w:r w:rsidRPr="00CE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5CA61B3" w14:textId="55B1853E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D0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012EF4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Голови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171B20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080B759C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34B1D94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Психологічна  допомога   учням  у професійному визначенні. Індивідуальні консультації учнів, які мають труднощі у виборі майбутньої професії.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5E829D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69A02C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D699F2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0D13AE7C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3AAB9E7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Вивчення когнітивної сфери дітей 4-го класу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4EA147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31F002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Психолог школи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755AE7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3CAF44B4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3601046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F851E8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3A7E27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AA7A69A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0EA503F5" w14:textId="77777777" w:rsidTr="008546C9">
        <w:tc>
          <w:tcPr>
            <w:tcW w:w="10337" w:type="dxa"/>
            <w:shd w:val="clear" w:color="auto" w:fill="A8D08D" w:themeFill="accent6" w:themeFillTint="99"/>
          </w:tcPr>
          <w:p w14:paraId="2AEB704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14:paraId="25401BA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8D08D" w:themeFill="accent6" w:themeFillTint="99"/>
          </w:tcPr>
          <w:p w14:paraId="2772B6A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8D08D" w:themeFill="accent6" w:themeFillTint="99"/>
          </w:tcPr>
          <w:p w14:paraId="76D619B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311A468C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6DA8A20F" w14:textId="241BA238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Години відвертого спілкування за участю представників Національної поліції «Не допускай проявів </w:t>
            </w:r>
            <w:r w:rsidR="005B4644"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 над собою. Допоможи другу»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95E1CF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-22.04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A8967BA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ласні керівники 1-11 класів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45D0F2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4F4A695F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58112F8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Засідання ради по профілактиці правопорушень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658BFC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5C32E6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Голова ради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BD82D3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40B5562F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74B940A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Консультації батьків ( за потреби)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1F2D430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отягом</w:t>
            </w:r>
          </w:p>
          <w:p w14:paraId="5BC2F6D9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184D2A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F91354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34E01567" w14:textId="77777777" w:rsidTr="008546C9">
        <w:tc>
          <w:tcPr>
            <w:tcW w:w="10337" w:type="dxa"/>
            <w:shd w:val="clear" w:color="auto" w:fill="A8D08D" w:themeFill="accent6" w:themeFillTint="99"/>
          </w:tcPr>
          <w:p w14:paraId="07B812C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14:paraId="3BB6387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8D08D" w:themeFill="accent6" w:themeFillTint="99"/>
          </w:tcPr>
          <w:p w14:paraId="58A1CA1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8D08D" w:themeFill="accent6" w:themeFillTint="99"/>
          </w:tcPr>
          <w:p w14:paraId="51D35E9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651DFA7E" w14:textId="77777777" w:rsidTr="008546C9">
        <w:tc>
          <w:tcPr>
            <w:tcW w:w="10337" w:type="dxa"/>
          </w:tcPr>
          <w:p w14:paraId="13A1EEC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1331" w:type="dxa"/>
          </w:tcPr>
          <w:p w14:paraId="46512FE4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отягом</w:t>
            </w:r>
          </w:p>
          <w:p w14:paraId="33A7062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</w:tcPr>
          <w:p w14:paraId="29A32B0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49" w:type="dxa"/>
          </w:tcPr>
          <w:p w14:paraId="73B796B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1DE39104" w14:textId="77777777" w:rsidTr="008546C9">
        <w:trPr>
          <w:trHeight w:val="240"/>
        </w:trPr>
        <w:tc>
          <w:tcPr>
            <w:tcW w:w="10337" w:type="dxa"/>
          </w:tcPr>
          <w:p w14:paraId="4A1F921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Спланувати:</w:t>
            </w:r>
          </w:p>
        </w:tc>
        <w:tc>
          <w:tcPr>
            <w:tcW w:w="1331" w:type="dxa"/>
          </w:tcPr>
          <w:p w14:paraId="383509F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65CB7795" w14:textId="0FCF34FC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9B773D5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5DCB3114" w14:textId="77777777" w:rsidTr="008546C9">
        <w:trPr>
          <w:trHeight w:val="504"/>
        </w:trPr>
        <w:tc>
          <w:tcPr>
            <w:tcW w:w="10337" w:type="dxa"/>
          </w:tcPr>
          <w:p w14:paraId="3E3F09BD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Тиждень безпеки життєдіяльності </w:t>
            </w:r>
          </w:p>
          <w:p w14:paraId="136575D9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666C5AC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1FBA2809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14:paraId="439E9ED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349" w:type="dxa"/>
          </w:tcPr>
          <w:p w14:paraId="3741439A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13E9" w:rsidRPr="00CE2CB9" w14:paraId="584E71D1" w14:textId="77777777" w:rsidTr="008546C9">
        <w:trPr>
          <w:trHeight w:val="504"/>
        </w:trPr>
        <w:tc>
          <w:tcPr>
            <w:tcW w:w="10337" w:type="dxa"/>
          </w:tcPr>
          <w:p w14:paraId="4B4C35DF" w14:textId="23FD9973" w:rsidR="007813E9" w:rsidRPr="00CE2CB9" w:rsidRDefault="007813E9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Міжнародного дня дитячої книги онлайн – гра «Книжкові всезнайки» для учнів 2-4 класів.</w:t>
            </w:r>
          </w:p>
        </w:tc>
        <w:tc>
          <w:tcPr>
            <w:tcW w:w="1331" w:type="dxa"/>
          </w:tcPr>
          <w:p w14:paraId="45BB94FC" w14:textId="4C573FCF" w:rsidR="007813E9" w:rsidRPr="00CE2CB9" w:rsidRDefault="007813E9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11" w:type="dxa"/>
          </w:tcPr>
          <w:p w14:paraId="1A3CAC8E" w14:textId="77777777" w:rsidR="007813E9" w:rsidRDefault="007813E9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14:paraId="484F73BE" w14:textId="4671E3CB" w:rsidR="007813E9" w:rsidRDefault="007813E9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Чедрик</w:t>
            </w:r>
            <w:proofErr w:type="spellEnd"/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49" w:type="dxa"/>
          </w:tcPr>
          <w:p w14:paraId="2B1824F4" w14:textId="77777777" w:rsidR="007813E9" w:rsidRPr="00CE2CB9" w:rsidRDefault="007813E9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7464E366" w14:textId="77777777" w:rsidTr="008546C9">
        <w:trPr>
          <w:trHeight w:val="480"/>
        </w:trPr>
        <w:tc>
          <w:tcPr>
            <w:tcW w:w="10337" w:type="dxa"/>
          </w:tcPr>
          <w:p w14:paraId="5726A6B4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Виставка Великодніх композицій</w:t>
            </w:r>
          </w:p>
          <w:p w14:paraId="00D62A7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3273633" w14:textId="02F0CAAE" w:rsidR="006D740A" w:rsidRPr="00CE2CB9" w:rsidRDefault="006465F7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11" w:type="dxa"/>
          </w:tcPr>
          <w:p w14:paraId="025713C1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349" w:type="dxa"/>
          </w:tcPr>
          <w:p w14:paraId="619D8E3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1CBE401E" w14:textId="77777777" w:rsidTr="008546C9">
        <w:trPr>
          <w:trHeight w:val="444"/>
        </w:trPr>
        <w:tc>
          <w:tcPr>
            <w:tcW w:w="10337" w:type="dxa"/>
          </w:tcPr>
          <w:p w14:paraId="640EA991" w14:textId="3F394786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До Дня довкілля,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F7">
              <w:rPr>
                <w:rFonts w:ascii="Times New Roman" w:hAnsi="Times New Roman" w:cs="Times New Roman"/>
                <w:sz w:val="24"/>
                <w:szCs w:val="24"/>
              </w:rPr>
              <w:t>виставка малюнків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 xml:space="preserve"> «На нас надіється Земля»</w:t>
            </w:r>
          </w:p>
        </w:tc>
        <w:tc>
          <w:tcPr>
            <w:tcW w:w="1331" w:type="dxa"/>
          </w:tcPr>
          <w:p w14:paraId="218BFC4A" w14:textId="3D876F3E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25A69D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319B377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349" w:type="dxa"/>
          </w:tcPr>
          <w:p w14:paraId="2AABD2A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1A0E17B9" w14:textId="77777777" w:rsidTr="008546C9">
        <w:trPr>
          <w:trHeight w:val="492"/>
        </w:trPr>
        <w:tc>
          <w:tcPr>
            <w:tcW w:w="10337" w:type="dxa"/>
          </w:tcPr>
          <w:p w14:paraId="49AE8FB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Заходи до Міжнародного дня пам’яті жертв радіаційних аварій та катастроф та річниці Чорнобильської трагедії</w:t>
            </w:r>
          </w:p>
        </w:tc>
        <w:tc>
          <w:tcPr>
            <w:tcW w:w="1331" w:type="dxa"/>
          </w:tcPr>
          <w:p w14:paraId="48CD6BDA" w14:textId="3288CB95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1" w:type="dxa"/>
          </w:tcPr>
          <w:p w14:paraId="0BAF5F6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історії</w:t>
            </w:r>
          </w:p>
        </w:tc>
        <w:tc>
          <w:tcPr>
            <w:tcW w:w="1349" w:type="dxa"/>
          </w:tcPr>
          <w:p w14:paraId="61EB46F5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426F0835" w14:textId="77777777" w:rsidTr="008546C9">
        <w:trPr>
          <w:trHeight w:val="340"/>
        </w:trPr>
        <w:tc>
          <w:tcPr>
            <w:tcW w:w="10337" w:type="dxa"/>
          </w:tcPr>
          <w:p w14:paraId="2F2F497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Конкурс на кращу рекламу «Мій клас»</w:t>
            </w:r>
          </w:p>
        </w:tc>
        <w:tc>
          <w:tcPr>
            <w:tcW w:w="1331" w:type="dxa"/>
          </w:tcPr>
          <w:p w14:paraId="4421A34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5982E211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D279440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0EA87258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389AB27F" w14:textId="77777777" w:rsidR="006D740A" w:rsidRPr="00CE2CB9" w:rsidRDefault="006D740A" w:rsidP="00C0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1BE726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238939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F82F97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136820" w14:paraId="4C554EBE" w14:textId="77777777" w:rsidTr="008546C9">
        <w:tc>
          <w:tcPr>
            <w:tcW w:w="10337" w:type="dxa"/>
            <w:shd w:val="clear" w:color="auto" w:fill="D5DCE4" w:themeFill="text2" w:themeFillTint="33"/>
          </w:tcPr>
          <w:p w14:paraId="6F374B0B" w14:textId="77777777" w:rsidR="006D740A" w:rsidRPr="00136820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1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31" w:type="dxa"/>
            <w:shd w:val="clear" w:color="auto" w:fill="D5DCE4" w:themeFill="text2" w:themeFillTint="33"/>
          </w:tcPr>
          <w:p w14:paraId="3746E43A" w14:textId="77777777" w:rsidR="006D740A" w:rsidRPr="00136820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35AE4908" w14:textId="77777777" w:rsidR="006D740A" w:rsidRPr="00136820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5DCE4" w:themeFill="text2" w:themeFillTint="33"/>
          </w:tcPr>
          <w:p w14:paraId="7A348814" w14:textId="77777777" w:rsidR="006D740A" w:rsidRPr="00136820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D740A" w:rsidRPr="00136820" w14:paraId="3EC77758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7FBAA304" w14:textId="226FB907" w:rsidR="006D740A" w:rsidRPr="00136820" w:rsidRDefault="008C6B7B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батьків щодо об’єктивності та справедливості системи оцінювання у закладі.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60CC20C" w14:textId="070AF9B1" w:rsidR="006D740A" w:rsidRPr="00136820" w:rsidRDefault="008C6B7B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27D07EC" w14:textId="77777777" w:rsidR="006D740A" w:rsidRPr="00136820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1A5C01A" w14:textId="77777777" w:rsidR="006D740A" w:rsidRPr="00136820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5D7A" w:rsidRPr="00136820" w14:paraId="2F8E455D" w14:textId="77777777" w:rsidTr="00015D7A">
        <w:tc>
          <w:tcPr>
            <w:tcW w:w="103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FA3A922" w14:textId="786D8149" w:rsidR="00015D7A" w:rsidRPr="00015D7A" w:rsidRDefault="00015D7A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01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якості освітньої діяльності за напрямком «Система оцінювання результатів навчання учнів»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49C6234" w14:textId="3E8B4F1E" w:rsidR="00015D7A" w:rsidRPr="00015D7A" w:rsidRDefault="00F35AA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E705177" w14:textId="4CD7662C" w:rsidR="00015D7A" w:rsidRPr="00015D7A" w:rsidRDefault="00F35AA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Адміністрація школи 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F1FD47" w14:textId="77777777" w:rsidR="00015D7A" w:rsidRPr="00015D7A" w:rsidRDefault="00015D7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740A" w:rsidRPr="00CE2CB9" w14:paraId="0BD1E846" w14:textId="77777777" w:rsidTr="008546C9">
        <w:tc>
          <w:tcPr>
            <w:tcW w:w="10337" w:type="dxa"/>
            <w:shd w:val="clear" w:color="auto" w:fill="D5DCE4" w:themeFill="text2" w:themeFillTint="33"/>
          </w:tcPr>
          <w:p w14:paraId="51978B8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331" w:type="dxa"/>
            <w:shd w:val="clear" w:color="auto" w:fill="D5DCE4" w:themeFill="text2" w:themeFillTint="33"/>
          </w:tcPr>
          <w:p w14:paraId="3DD142C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1FFB28E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5DCE4" w:themeFill="text2" w:themeFillTint="33"/>
          </w:tcPr>
          <w:p w14:paraId="015DF02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524" w:rsidRPr="00CE2CB9" w14:paraId="7E669774" w14:textId="77777777" w:rsidTr="003B5524">
        <w:tc>
          <w:tcPr>
            <w:tcW w:w="10337" w:type="dxa"/>
            <w:shd w:val="clear" w:color="auto" w:fill="FFFFFF" w:themeFill="background1"/>
          </w:tcPr>
          <w:p w14:paraId="198283EB" w14:textId="766002FB" w:rsidR="003B5524" w:rsidRPr="003B5524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4">
              <w:rPr>
                <w:rFonts w:ascii="Times New Roman" w:hAnsi="Times New Roman" w:cs="Times New Roman"/>
                <w:sz w:val="24"/>
                <w:szCs w:val="24"/>
              </w:rPr>
              <w:t>Стан харчування учнів у закладі.</w:t>
            </w:r>
          </w:p>
        </w:tc>
        <w:tc>
          <w:tcPr>
            <w:tcW w:w="1331" w:type="dxa"/>
            <w:shd w:val="clear" w:color="auto" w:fill="FFFFFF" w:themeFill="background1"/>
          </w:tcPr>
          <w:p w14:paraId="3F0B9D6C" w14:textId="36E926C4" w:rsidR="003B5524" w:rsidRPr="00CE2CB9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shd w:val="clear" w:color="auto" w:fill="FFFFFF" w:themeFill="background1"/>
          </w:tcPr>
          <w:p w14:paraId="17934A57" w14:textId="77777777" w:rsidR="003B5524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3BA303EA" w14:textId="78380135" w:rsidR="003B5524" w:rsidRPr="00CE2CB9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медична сестра </w:t>
            </w:r>
          </w:p>
        </w:tc>
        <w:tc>
          <w:tcPr>
            <w:tcW w:w="1349" w:type="dxa"/>
            <w:shd w:val="clear" w:color="auto" w:fill="FFFFFF" w:themeFill="background1"/>
          </w:tcPr>
          <w:p w14:paraId="77D9ED04" w14:textId="77777777" w:rsidR="003B5524" w:rsidRPr="00CE2CB9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6BCB18BF" w14:textId="77777777" w:rsidTr="008546C9">
        <w:tc>
          <w:tcPr>
            <w:tcW w:w="10337" w:type="dxa"/>
            <w:shd w:val="clear" w:color="auto" w:fill="D5DCE4" w:themeFill="text2" w:themeFillTint="33"/>
          </w:tcPr>
          <w:p w14:paraId="0EC8877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1" w:type="dxa"/>
            <w:shd w:val="clear" w:color="auto" w:fill="D5DCE4" w:themeFill="text2" w:themeFillTint="33"/>
          </w:tcPr>
          <w:p w14:paraId="3E00E05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42AC3DF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5DCE4" w:themeFill="text2" w:themeFillTint="33"/>
          </w:tcPr>
          <w:p w14:paraId="64D21DB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524" w:rsidRPr="00CE2CB9" w14:paraId="372F2DA8" w14:textId="77777777" w:rsidTr="003B5524">
        <w:tc>
          <w:tcPr>
            <w:tcW w:w="10337" w:type="dxa"/>
            <w:shd w:val="clear" w:color="auto" w:fill="FFFFFF" w:themeFill="background1"/>
          </w:tcPr>
          <w:p w14:paraId="58E72377" w14:textId="70D63AEA" w:rsidR="003B5524" w:rsidRPr="003B5524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4">
              <w:rPr>
                <w:rFonts w:ascii="Times New Roman" w:hAnsi="Times New Roman" w:cs="Times New Roman"/>
                <w:sz w:val="24"/>
                <w:szCs w:val="24"/>
              </w:rPr>
              <w:t>Продовжити реалізацію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524">
              <w:rPr>
                <w:rFonts w:ascii="Times New Roman" w:hAnsi="Times New Roman" w:cs="Times New Roman"/>
                <w:sz w:val="24"/>
                <w:szCs w:val="24"/>
              </w:rPr>
              <w:t>орення інформаційно-ресурсного центру .</w:t>
            </w:r>
          </w:p>
        </w:tc>
        <w:tc>
          <w:tcPr>
            <w:tcW w:w="1331" w:type="dxa"/>
            <w:shd w:val="clear" w:color="auto" w:fill="FFFFFF" w:themeFill="background1"/>
          </w:tcPr>
          <w:p w14:paraId="3648792D" w14:textId="77777777" w:rsidR="003B5524" w:rsidRPr="003B5524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14:paraId="155D913C" w14:textId="4AC7DF81" w:rsidR="003B5524" w:rsidRPr="003B5524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4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освітнього процесу </w:t>
            </w:r>
          </w:p>
        </w:tc>
        <w:tc>
          <w:tcPr>
            <w:tcW w:w="1349" w:type="dxa"/>
            <w:shd w:val="clear" w:color="auto" w:fill="FFFFFF" w:themeFill="background1"/>
          </w:tcPr>
          <w:p w14:paraId="41997520" w14:textId="77777777" w:rsidR="003B5524" w:rsidRPr="003B5524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022ADCA4" w14:textId="77777777" w:rsidTr="008546C9">
        <w:tc>
          <w:tcPr>
            <w:tcW w:w="10337" w:type="dxa"/>
          </w:tcPr>
          <w:p w14:paraId="69814FB8" w14:textId="404BE159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349387"/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Фронтальний моніторинг. Стан викладання</w:t>
            </w:r>
            <w:r w:rsidR="000D0966">
              <w:rPr>
                <w:rFonts w:ascii="Times New Roman" w:hAnsi="Times New Roman" w:cs="Times New Roman"/>
                <w:sz w:val="24"/>
                <w:szCs w:val="24"/>
              </w:rPr>
              <w:t xml:space="preserve"> та якість знань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B7B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r w:rsidR="000D096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C6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0966">
              <w:rPr>
                <w:rFonts w:ascii="Times New Roman" w:hAnsi="Times New Roman" w:cs="Times New Roman"/>
                <w:sz w:val="24"/>
                <w:szCs w:val="24"/>
              </w:rPr>
              <w:t>-х класах</w:t>
            </w:r>
          </w:p>
        </w:tc>
        <w:tc>
          <w:tcPr>
            <w:tcW w:w="1331" w:type="dxa"/>
          </w:tcPr>
          <w:p w14:paraId="20DC3B42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3BDA1EA8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</w:tcPr>
          <w:p w14:paraId="39D6D80A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0966" w:rsidRPr="00801BB3" w14:paraId="14A72712" w14:textId="77777777" w:rsidTr="008546C9">
        <w:tc>
          <w:tcPr>
            <w:tcW w:w="10337" w:type="dxa"/>
          </w:tcPr>
          <w:p w14:paraId="090A7FB9" w14:textId="32BD8311" w:rsidR="000D0966" w:rsidRDefault="000D0966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шкільної олімпіади з </w:t>
            </w:r>
            <w:r w:rsidR="008C6B7B">
              <w:rPr>
                <w:rFonts w:ascii="Times New Roman" w:hAnsi="Times New Roman" w:cs="Times New Roman"/>
                <w:sz w:val="24"/>
                <w:szCs w:val="24"/>
              </w:rPr>
              <w:t>ЯДС,ЯПС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математики в 3-4-х класах</w:t>
            </w:r>
          </w:p>
        </w:tc>
        <w:tc>
          <w:tcPr>
            <w:tcW w:w="1331" w:type="dxa"/>
          </w:tcPr>
          <w:p w14:paraId="72D29D78" w14:textId="1363CBA1" w:rsidR="000D0966" w:rsidRDefault="000D0966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14EFE674" w14:textId="6642FC9C" w:rsidR="000D0966" w:rsidRDefault="000D0966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</w:tcPr>
          <w:p w14:paraId="5268AC4F" w14:textId="77777777" w:rsidR="000D0966" w:rsidRPr="00801BB3" w:rsidRDefault="000D0966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2D73" w:rsidRPr="00801BB3" w14:paraId="4050B892" w14:textId="77777777" w:rsidTr="008546C9">
        <w:tc>
          <w:tcPr>
            <w:tcW w:w="10337" w:type="dxa"/>
          </w:tcPr>
          <w:p w14:paraId="0A85C906" w14:textId="77661BBA" w:rsidR="00C92D73" w:rsidRDefault="00C92D73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Фронтальний моніторинг якості знань учнів 9-11-х класів з базових предметів</w:t>
            </w:r>
          </w:p>
        </w:tc>
        <w:tc>
          <w:tcPr>
            <w:tcW w:w="1331" w:type="dxa"/>
          </w:tcPr>
          <w:p w14:paraId="497D942A" w14:textId="0B2A94AB" w:rsidR="00C92D73" w:rsidRDefault="00C92D73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</w:tcPr>
          <w:p w14:paraId="71A9F6CE" w14:textId="4D64465C" w:rsidR="00C92D73" w:rsidRDefault="00C92D73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49" w:type="dxa"/>
          </w:tcPr>
          <w:p w14:paraId="206E3E17" w14:textId="77777777" w:rsidR="00C92D73" w:rsidRPr="00801BB3" w:rsidRDefault="00C92D73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6D740A" w:rsidRPr="00CE2CB9" w14:paraId="4C08AB84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415F2D5C" w14:textId="77777777" w:rsidR="006D740A" w:rsidRPr="00CE2CB9" w:rsidRDefault="006D740A" w:rsidP="00C0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color w:val="7B7B7B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B5BFB9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2CFA02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240D3C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18931DA6" w14:textId="77777777" w:rsidTr="008546C9">
        <w:tc>
          <w:tcPr>
            <w:tcW w:w="10337" w:type="dxa"/>
            <w:shd w:val="clear" w:color="auto" w:fill="DBDBDB" w:themeFill="accent3" w:themeFillTint="66"/>
          </w:tcPr>
          <w:p w14:paraId="03A8D254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7E999F27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667B95A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2E29E717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5524" w:rsidRPr="00CE2CB9" w14:paraId="7E37055E" w14:textId="77777777" w:rsidTr="003B5524">
        <w:tc>
          <w:tcPr>
            <w:tcW w:w="10337" w:type="dxa"/>
            <w:shd w:val="clear" w:color="auto" w:fill="FFFFFF" w:themeFill="background1"/>
          </w:tcPr>
          <w:p w14:paraId="68EE9E57" w14:textId="23E7B7D1" w:rsidR="003B5524" w:rsidRPr="00CE2CB9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Педагогічний воркшоп «Навчати вчитися-мислення розвитку»</w:t>
            </w:r>
          </w:p>
        </w:tc>
        <w:tc>
          <w:tcPr>
            <w:tcW w:w="1331" w:type="dxa"/>
            <w:shd w:val="clear" w:color="auto" w:fill="FFFFFF" w:themeFill="background1"/>
          </w:tcPr>
          <w:p w14:paraId="253D4D58" w14:textId="77777777" w:rsidR="003B5524" w:rsidRPr="00CE2CB9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14:paraId="3BCCE55D" w14:textId="754B1E16" w:rsidR="003B5524" w:rsidRPr="00CE2CB9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49" w:type="dxa"/>
            <w:shd w:val="clear" w:color="auto" w:fill="FFFFFF" w:themeFill="background1"/>
          </w:tcPr>
          <w:p w14:paraId="3E87E3B2" w14:textId="77777777" w:rsidR="003B5524" w:rsidRPr="00CE2CB9" w:rsidRDefault="003B5524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7FF3A732" w14:textId="77777777" w:rsidTr="008546C9">
        <w:tc>
          <w:tcPr>
            <w:tcW w:w="10337" w:type="dxa"/>
            <w:shd w:val="clear" w:color="auto" w:fill="DBDBDB" w:themeFill="accent3" w:themeFillTint="66"/>
          </w:tcPr>
          <w:p w14:paraId="5EE516E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15ADC06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45BB8A6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46BA9BB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801BB3" w14:paraId="7AB994FD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41621775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87347745"/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B2ACBBA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3D691CF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чителі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9A49A20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bookmarkEnd w:id="2"/>
      <w:tr w:rsidR="006D740A" w:rsidRPr="00CE2CB9" w14:paraId="4F1E2D8E" w14:textId="77777777" w:rsidTr="008546C9">
        <w:tc>
          <w:tcPr>
            <w:tcW w:w="10337" w:type="dxa"/>
            <w:shd w:val="clear" w:color="auto" w:fill="DBDBDB" w:themeFill="accent3" w:themeFillTint="66"/>
          </w:tcPr>
          <w:p w14:paraId="16C84B9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1D098F1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12C34305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67EECC3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801BB3" w14:paraId="5AC4B6BE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53C681EB" w14:textId="48A1038D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Заходи з підготовки до</w:t>
            </w:r>
            <w:r w:rsidR="008C6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НМТ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172EC57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</w:p>
          <w:p w14:paraId="30E18286" w14:textId="1486D8DB" w:rsidR="006D740A" w:rsidRPr="00801BB3" w:rsidRDefault="00344D41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D740A"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6591C01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НВ</w:t>
            </w: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3944917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801BB3" w14:paraId="230652A7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47A38A7D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День цивільного захисту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76FCA01" w14:textId="16E271B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r w:rsidR="00783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6A53D43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ЗДНВР, </w:t>
            </w:r>
          </w:p>
          <w:p w14:paraId="7C2C1651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 «ЗУ»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2611F9B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801BB3" w14:paraId="777D3F33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449DA63C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Відкритий діалог з батьками:</w:t>
            </w:r>
          </w:p>
          <w:p w14:paraId="6EFF3644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Особиста гігієна дітей</w:t>
            </w:r>
          </w:p>
          <w:p w14:paraId="4FD1D32D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Толерантність у шкільному колективі</w:t>
            </w:r>
          </w:p>
          <w:p w14:paraId="3F9F4495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Здоровий спосіб життя – основа довголіття</w:t>
            </w:r>
          </w:p>
          <w:p w14:paraId="5C16DCCC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Консультації батьків ( за потреби)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42161B0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FAD8623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  <w:p w14:paraId="7EFFC773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школи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59385B5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CE2CB9" w14:paraId="54528A59" w14:textId="77777777" w:rsidTr="008546C9">
        <w:tc>
          <w:tcPr>
            <w:tcW w:w="10337" w:type="dxa"/>
            <w:shd w:val="clear" w:color="auto" w:fill="DBDBDB" w:themeFill="accent3" w:themeFillTint="66"/>
          </w:tcPr>
          <w:p w14:paraId="1AEE8E8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331" w:type="dxa"/>
            <w:shd w:val="clear" w:color="auto" w:fill="DBDBDB" w:themeFill="accent3" w:themeFillTint="66"/>
          </w:tcPr>
          <w:p w14:paraId="4CDF76F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BDBDB" w:themeFill="accent3" w:themeFillTint="66"/>
          </w:tcPr>
          <w:p w14:paraId="33E4917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BDBDB" w:themeFill="accent3" w:themeFillTint="66"/>
          </w:tcPr>
          <w:p w14:paraId="62AE507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05E1D180" w14:textId="77777777" w:rsidTr="008546C9">
        <w:tc>
          <w:tcPr>
            <w:tcW w:w="10337" w:type="dxa"/>
          </w:tcPr>
          <w:p w14:paraId="7D926859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sz w:val="24"/>
                <w:szCs w:val="24"/>
              </w:rPr>
              <w:t>Інтерактивний семінар «Академічна доброчесність в дії»</w:t>
            </w:r>
          </w:p>
        </w:tc>
        <w:tc>
          <w:tcPr>
            <w:tcW w:w="1331" w:type="dxa"/>
          </w:tcPr>
          <w:p w14:paraId="74BA0D5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11" w:type="dxa"/>
          </w:tcPr>
          <w:p w14:paraId="209FFD36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ЗДНВР, ЗДВР</w:t>
            </w:r>
          </w:p>
        </w:tc>
        <w:tc>
          <w:tcPr>
            <w:tcW w:w="1349" w:type="dxa"/>
          </w:tcPr>
          <w:p w14:paraId="34C1B24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5B99FAC0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432EBE57" w14:textId="77777777" w:rsidR="006D740A" w:rsidRPr="00CE2CB9" w:rsidRDefault="006D740A" w:rsidP="00C0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І</w:t>
            </w:r>
            <w:r w:rsidRPr="00CE2CB9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en-US"/>
              </w:rPr>
              <w:t>V</w:t>
            </w:r>
            <w:r w:rsidRPr="00CE2CB9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348FB3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1D9CD6F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BAB098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7395435B" w14:textId="77777777" w:rsidTr="008546C9">
        <w:tc>
          <w:tcPr>
            <w:tcW w:w="10337" w:type="dxa"/>
            <w:shd w:val="clear" w:color="auto" w:fill="F7CAAC" w:themeFill="accent2" w:themeFillTint="66"/>
          </w:tcPr>
          <w:p w14:paraId="3D358F1C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4AC00C9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44AF305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0FDEDB71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801BB3" w14:paraId="6A103330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4045FAF0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 потреба)</w:t>
            </w:r>
          </w:p>
          <w:p w14:paraId="57B88CD9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E003B7E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о-понеділка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9F748BC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EAE26B8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45A497EB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0A88AA2F" w14:textId="77777777" w:rsidR="006D740A" w:rsidRDefault="006D740A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F57636" w14:textId="31B3EE1D" w:rsidR="006D740A" w:rsidRDefault="006D740A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 ор</w:t>
            </w:r>
            <w:r w:rsidR="0001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анізоване завершення 202</w:t>
            </w:r>
            <w:r w:rsidR="003B5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B5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року.</w:t>
            </w:r>
          </w:p>
          <w:p w14:paraId="5EC4C4BD" w14:textId="77777777" w:rsidR="006D740A" w:rsidRDefault="006D740A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 доцільність проведення навчальної практики та екскурсій.</w:t>
            </w:r>
          </w:p>
          <w:p w14:paraId="3DBC7FAB" w14:textId="77777777" w:rsidR="006D740A" w:rsidRDefault="006D740A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 вибір підручників для учнів 10-х класів.</w:t>
            </w:r>
          </w:p>
          <w:p w14:paraId="037AAA60" w14:textId="40C94290" w:rsidR="006D740A" w:rsidRDefault="006D740A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Аналіз опитування ( анкетування)</w:t>
            </w:r>
            <w:r w:rsidR="003B5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6E3E5" w14:textId="51302380" w:rsidR="006D740A" w:rsidRPr="00801BB3" w:rsidRDefault="006D740A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Різне.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BC17274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675090B3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8CC0496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5D8B4FF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2C3FE3A7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38E89C23" w14:textId="77777777" w:rsidR="006D740A" w:rsidRPr="00801BB3" w:rsidRDefault="006D740A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Оперативна нарада класних керівників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EBAB318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6B758B63" w14:textId="1ADACB1B" w:rsidR="006D740A" w:rsidRPr="00801BB3" w:rsidRDefault="00462A36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740A"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77155D8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1F70320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CE2CB9" w14:paraId="68D331FB" w14:textId="77777777" w:rsidTr="008546C9">
        <w:tc>
          <w:tcPr>
            <w:tcW w:w="10337" w:type="dxa"/>
            <w:shd w:val="clear" w:color="auto" w:fill="F7CAAC" w:themeFill="accent2" w:themeFillTint="66"/>
          </w:tcPr>
          <w:p w14:paraId="2A0D4F6B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5BAC75D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02328FC2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68C1AB3D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4AD54217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09314D78" w14:textId="792D29FE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3759B8E" w14:textId="6C544D7A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1DD81D0" w14:textId="7B9A5FA6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9C9B943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CE2CB9" w14:paraId="5F2196E0" w14:textId="77777777" w:rsidTr="008546C9">
        <w:tc>
          <w:tcPr>
            <w:tcW w:w="10337" w:type="dxa"/>
            <w:shd w:val="clear" w:color="auto" w:fill="F7CAAC" w:themeFill="accent2" w:themeFillTint="66"/>
          </w:tcPr>
          <w:p w14:paraId="725544D8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4C3F002A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27F6221A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288706EE" w14:textId="77777777" w:rsidR="006D740A" w:rsidRPr="00CE2CB9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801BB3" w14:paraId="5D52493B" w14:textId="77777777" w:rsidTr="008546C9">
        <w:tc>
          <w:tcPr>
            <w:tcW w:w="10337" w:type="dxa"/>
            <w:tcBorders>
              <w:bottom w:val="single" w:sz="4" w:space="0" w:color="auto"/>
            </w:tcBorders>
          </w:tcPr>
          <w:p w14:paraId="26A5F4FB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 застосування педагогічними працівниками «</w:t>
            </w:r>
            <w:r w:rsidRPr="00801B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80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-інструментів»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7B40059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5F7E34E4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7BFF183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9A0EA88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0734BD5D" w14:textId="77777777" w:rsidTr="008546C9">
        <w:trPr>
          <w:trHeight w:val="224"/>
        </w:trPr>
        <w:tc>
          <w:tcPr>
            <w:tcW w:w="10337" w:type="dxa"/>
            <w:tcBorders>
              <w:bottom w:val="single" w:sz="4" w:space="0" w:color="auto"/>
            </w:tcBorders>
          </w:tcPr>
          <w:p w14:paraId="38D056DE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BA154D9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740C645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B03432C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30D0B584" w14:textId="77777777" w:rsidTr="008546C9">
        <w:trPr>
          <w:trHeight w:val="224"/>
        </w:trPr>
        <w:tc>
          <w:tcPr>
            <w:tcW w:w="10337" w:type="dxa"/>
            <w:tcBorders>
              <w:bottom w:val="single" w:sz="4" w:space="0" w:color="auto"/>
            </w:tcBorders>
          </w:tcPr>
          <w:p w14:paraId="0D514C1D" w14:textId="741BA252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 xml:space="preserve">Про вивчення стану викладання </w:t>
            </w:r>
            <w:r w:rsidR="003B5524">
              <w:rPr>
                <w:rFonts w:ascii="Times New Roman" w:hAnsi="Times New Roman" w:cs="Times New Roman"/>
                <w:sz w:val="24"/>
                <w:szCs w:val="24"/>
              </w:rPr>
              <w:t>мистецтва у 8-11-х класах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86710B3" w14:textId="72F9EC8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r w:rsidR="002E703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4F87082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A00EEAA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76A2E8B8" w14:textId="77777777" w:rsidTr="008546C9">
        <w:trPr>
          <w:trHeight w:val="224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1D066EA" w14:textId="127FB175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моніторингу якості знань учнів </w:t>
            </w:r>
            <w:r w:rsidR="002E703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-х класів з</w:t>
            </w:r>
            <w:r w:rsidR="002E7032">
              <w:rPr>
                <w:rFonts w:ascii="Times New Roman" w:hAnsi="Times New Roman" w:cs="Times New Roman"/>
                <w:sz w:val="24"/>
                <w:szCs w:val="24"/>
              </w:rPr>
              <w:t xml:space="preserve"> базових предметів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308F04E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8F7BD3F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323FCB7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7485F019" w14:textId="77777777" w:rsidTr="008546C9">
        <w:trPr>
          <w:trHeight w:val="224"/>
        </w:trPr>
        <w:tc>
          <w:tcPr>
            <w:tcW w:w="10337" w:type="dxa"/>
            <w:tcBorders>
              <w:bottom w:val="single" w:sz="4" w:space="0" w:color="auto"/>
            </w:tcBorders>
          </w:tcPr>
          <w:p w14:paraId="62C6DECA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Про проведення Дня цивільного захисту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25DE6A5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6765F3B3" w14:textId="502910F6" w:rsidR="006D740A" w:rsidRPr="00801BB3" w:rsidRDefault="002E7032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740A"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D42F6DE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D056F27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060B7197" w14:textId="77777777" w:rsidTr="008546C9">
        <w:trPr>
          <w:trHeight w:val="224"/>
        </w:trPr>
        <w:tc>
          <w:tcPr>
            <w:tcW w:w="10337" w:type="dxa"/>
            <w:tcBorders>
              <w:bottom w:val="single" w:sz="4" w:space="0" w:color="auto"/>
            </w:tcBorders>
          </w:tcPr>
          <w:p w14:paraId="5158F37B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та порядок проведення незалежного зовнішнього тестування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C818E06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71325BEF" w14:textId="114FCBEB" w:rsidR="006D740A" w:rsidRPr="00801BB3" w:rsidRDefault="002E7032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740A"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3FDE546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E51753D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05A36456" w14:textId="77777777" w:rsidTr="008546C9">
        <w:trPr>
          <w:trHeight w:val="224"/>
        </w:trPr>
        <w:tc>
          <w:tcPr>
            <w:tcW w:w="10337" w:type="dxa"/>
            <w:tcBorders>
              <w:bottom w:val="single" w:sz="4" w:space="0" w:color="auto"/>
            </w:tcBorders>
          </w:tcPr>
          <w:p w14:paraId="03965DCA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Про проведення військово – польових зборів з учнями 11-ого класу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A98BE6A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10CDAC8C" w14:textId="2A403384" w:rsidR="006D740A" w:rsidRPr="00801BB3" w:rsidRDefault="002E7032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740A"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D6127A3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33A7B92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1C8A4383" w14:textId="77777777" w:rsidTr="008546C9">
        <w:trPr>
          <w:trHeight w:val="483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9DB59D9" w14:textId="77777777" w:rsidR="006D740A" w:rsidRPr="00801BB3" w:rsidRDefault="006D740A" w:rsidP="00C0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Про створення робочих груп з розроблення річного плану роботи закладу освіти на наступний навчальний рік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F12C4D4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3E15E18B" w14:textId="4F7E9C6C" w:rsidR="006D740A" w:rsidRPr="00801BB3" w:rsidRDefault="002E7032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740A"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87A53F5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7F3BC44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17462F59" w14:textId="77777777" w:rsidTr="008546C9">
        <w:trPr>
          <w:trHeight w:val="483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F4CC503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припинення опалювального сезону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F2F0EC8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B56F0E4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1641354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757561F8" w14:textId="77777777" w:rsidTr="008546C9">
        <w:trPr>
          <w:trHeight w:val="483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A9314CA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щорічної акції з благоустрою території «За чисте довкілля»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79170B5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19DBC2D" w14:textId="4743C568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B48DDE5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801BB3" w14:paraId="62D1CF2B" w14:textId="77777777" w:rsidTr="008546C9">
        <w:trPr>
          <w:trHeight w:val="483"/>
        </w:trPr>
        <w:tc>
          <w:tcPr>
            <w:tcW w:w="10337" w:type="dxa"/>
            <w:tcBorders>
              <w:bottom w:val="single" w:sz="4" w:space="0" w:color="auto"/>
            </w:tcBorders>
          </w:tcPr>
          <w:p w14:paraId="333C67BF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безпеки життєдіяльності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F64DF95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4BE21EC3" w14:textId="26CFEBF5" w:rsidR="006D740A" w:rsidRPr="00801BB3" w:rsidRDefault="002E7032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740A"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CC2EB31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CC5942A" w14:textId="77777777" w:rsidR="006D740A" w:rsidRPr="00801BB3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4644" w:rsidRPr="00801BB3" w14:paraId="612B7AAA" w14:textId="77777777" w:rsidTr="008546C9">
        <w:trPr>
          <w:trHeight w:val="483"/>
        </w:trPr>
        <w:tc>
          <w:tcPr>
            <w:tcW w:w="10337" w:type="dxa"/>
            <w:tcBorders>
              <w:bottom w:val="single" w:sz="4" w:space="0" w:color="auto"/>
            </w:tcBorders>
          </w:tcPr>
          <w:p w14:paraId="41309C84" w14:textId="286D5990" w:rsidR="005B4644" w:rsidRPr="00801BB3" w:rsidRDefault="005B464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шкільного етапу Всеукраїнської дитячо-юнацької військово-патріотичної гри «Сокіл» («Джура»)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0F13E83" w14:textId="2F874F2B" w:rsidR="005B4644" w:rsidRDefault="005B464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1F7D0CD" w14:textId="3EB033DE" w:rsidR="005B4644" w:rsidRPr="00801BB3" w:rsidRDefault="005B4644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B121E91" w14:textId="77777777" w:rsidR="005B4644" w:rsidRPr="00801BB3" w:rsidRDefault="005B4644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2C73" w:rsidRPr="00801BB3" w14:paraId="4930F369" w14:textId="77777777" w:rsidTr="008546C9">
        <w:trPr>
          <w:trHeight w:val="483"/>
        </w:trPr>
        <w:tc>
          <w:tcPr>
            <w:tcW w:w="10337" w:type="dxa"/>
            <w:tcBorders>
              <w:bottom w:val="single" w:sz="4" w:space="0" w:color="auto"/>
            </w:tcBorders>
          </w:tcPr>
          <w:p w14:paraId="7E3E341D" w14:textId="55A6BC62" w:rsidR="00112C73" w:rsidRPr="00801BB3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обдарованими дітьми у 20</w:t>
            </w:r>
            <w:r w:rsidR="00E043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04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F8E">
              <w:rPr>
                <w:rFonts w:ascii="Times New Roman" w:hAnsi="Times New Roman" w:cs="Times New Roman"/>
                <w:sz w:val="24"/>
                <w:szCs w:val="24"/>
              </w:rPr>
              <w:t>навчальному році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3622D4E" w14:textId="64827422" w:rsidR="00112C73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A37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870CB0C" w14:textId="7BAE3775" w:rsidR="00112C73" w:rsidRPr="00801BB3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A2A70A9" w14:textId="77777777" w:rsidR="00112C73" w:rsidRPr="00801BB3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2C73" w:rsidRPr="00CE2CB9" w14:paraId="6EA6AF85" w14:textId="77777777" w:rsidTr="008546C9">
        <w:tc>
          <w:tcPr>
            <w:tcW w:w="10337" w:type="dxa"/>
            <w:shd w:val="clear" w:color="auto" w:fill="F7CAAC" w:themeFill="accent2" w:themeFillTint="66"/>
          </w:tcPr>
          <w:p w14:paraId="2605A281" w14:textId="77777777" w:rsidR="00112C73" w:rsidRPr="00CE2CB9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B9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331" w:type="dxa"/>
            <w:shd w:val="clear" w:color="auto" w:fill="F7CAAC" w:themeFill="accent2" w:themeFillTint="66"/>
          </w:tcPr>
          <w:p w14:paraId="4137E855" w14:textId="77777777" w:rsidR="00112C73" w:rsidRPr="00CE2CB9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18D8EAEF" w14:textId="77777777" w:rsidR="00112C73" w:rsidRPr="00CE2CB9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14:paraId="54B9956F" w14:textId="77777777" w:rsidR="00112C73" w:rsidRPr="00CE2CB9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2C73" w:rsidRPr="00E73AF6" w14:paraId="72BCA52A" w14:textId="77777777" w:rsidTr="008546C9">
        <w:tc>
          <w:tcPr>
            <w:tcW w:w="10337" w:type="dxa"/>
          </w:tcPr>
          <w:p w14:paraId="0BA86640" w14:textId="77777777" w:rsidR="00112C73" w:rsidRPr="00E73AF6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F6">
              <w:rPr>
                <w:rFonts w:ascii="Times New Roman" w:hAnsi="Times New Roman" w:cs="Times New Roman"/>
                <w:sz w:val="24"/>
                <w:szCs w:val="24"/>
              </w:rPr>
              <w:t>Поширення власного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1331" w:type="dxa"/>
          </w:tcPr>
          <w:p w14:paraId="56674C23" w14:textId="77777777" w:rsidR="00112C73" w:rsidRPr="00E73AF6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3AF6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11" w:type="dxa"/>
          </w:tcPr>
          <w:p w14:paraId="53E0BEF8" w14:textId="77777777" w:rsidR="00112C73" w:rsidRPr="00E73AF6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3AF6">
              <w:rPr>
                <w:rFonts w:ascii="Times New Roman" w:hAnsi="Times New Roman" w:cs="Times New Roman"/>
                <w:sz w:val="24"/>
                <w:szCs w:val="24"/>
              </w:rPr>
              <w:t>чителі -</w:t>
            </w:r>
            <w:proofErr w:type="spellStart"/>
            <w:r w:rsidRPr="00E73AF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349" w:type="dxa"/>
          </w:tcPr>
          <w:p w14:paraId="700B0B47" w14:textId="77777777" w:rsidR="00112C73" w:rsidRPr="00E73AF6" w:rsidRDefault="00112C73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A193E8F" w14:textId="77777777" w:rsidR="006D740A" w:rsidRPr="00CE2CB9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4581C8FE" w14:textId="77777777" w:rsidR="006D740A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1F089855" w14:textId="77777777" w:rsidR="006D740A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27C8C97A" w14:textId="77777777" w:rsidR="006D740A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5CE60391" w14:textId="77777777" w:rsidR="006D740A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7F23BEFE" w14:textId="77777777" w:rsidR="006D740A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19631701" w14:textId="4A37D705" w:rsidR="006D740A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650EFD4E" w14:textId="77777777" w:rsidR="00051B26" w:rsidRDefault="00051B26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</w:p>
    <w:p w14:paraId="320B632B" w14:textId="546FEE1F" w:rsidR="006D740A" w:rsidRPr="00D86ED0" w:rsidRDefault="006D740A" w:rsidP="006D740A">
      <w:pPr>
        <w:spacing w:after="0"/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7B7B7B" w:themeColor="accent3" w:themeShade="BF"/>
          <w:sz w:val="24"/>
          <w:szCs w:val="24"/>
          <w:lang w:val="ru-RU"/>
        </w:rPr>
        <w:t>ТРАВЕНЬ-ЧЕРВЕНЬ</w:t>
      </w:r>
    </w:p>
    <w:p w14:paraId="79E82B3B" w14:textId="7A1ADE7A" w:rsidR="006D740A" w:rsidRDefault="006D740A" w:rsidP="006D740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</w:t>
      </w:r>
      <w:r w:rsidR="008F09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1555"/>
        <w:gridCol w:w="2511"/>
        <w:gridCol w:w="1210"/>
      </w:tblGrid>
      <w:tr w:rsidR="006D740A" w14:paraId="408F1F53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5ACF62A1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1079F6A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7C7B990B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CAB3EA6" w14:textId="77777777" w:rsidR="006D740A" w:rsidRPr="007F2001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D740A" w14:paraId="74450A4F" w14:textId="77777777" w:rsidTr="00F8017E">
        <w:tc>
          <w:tcPr>
            <w:tcW w:w="10060" w:type="dxa"/>
            <w:shd w:val="clear" w:color="auto" w:fill="A8D08D" w:themeFill="accent6" w:themeFillTint="99"/>
          </w:tcPr>
          <w:p w14:paraId="4DB195C2" w14:textId="77777777" w:rsidR="006D740A" w:rsidRPr="00D86ED0" w:rsidRDefault="006D740A" w:rsidP="00C00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14:paraId="30CB0ED1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8D08D" w:themeFill="accent6" w:themeFillTint="99"/>
          </w:tcPr>
          <w:p w14:paraId="79042B82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8D08D" w:themeFill="accent6" w:themeFillTint="99"/>
          </w:tcPr>
          <w:p w14:paraId="30061449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6674A8" w14:paraId="10CBB33C" w14:textId="77777777" w:rsidTr="00F8017E">
        <w:tc>
          <w:tcPr>
            <w:tcW w:w="10060" w:type="dxa"/>
          </w:tcPr>
          <w:p w14:paraId="17A97815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55" w:type="dxa"/>
          </w:tcPr>
          <w:p w14:paraId="5B706903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511" w:type="dxa"/>
          </w:tcPr>
          <w:p w14:paraId="02797874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0" w:type="dxa"/>
          </w:tcPr>
          <w:p w14:paraId="090E9DE3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75EC1610" w14:textId="77777777" w:rsidTr="00F8017E">
        <w:tc>
          <w:tcPr>
            <w:tcW w:w="10060" w:type="dxa"/>
          </w:tcPr>
          <w:p w14:paraId="71A7BDE1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5" w:type="dxa"/>
          </w:tcPr>
          <w:p w14:paraId="4B2C616D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00A27E6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511" w:type="dxa"/>
          </w:tcPr>
          <w:p w14:paraId="74D8B751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0" w:type="dxa"/>
          </w:tcPr>
          <w:p w14:paraId="38FDA693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44807323" w14:textId="77777777" w:rsidTr="00F8017E">
        <w:tc>
          <w:tcPr>
            <w:tcW w:w="10060" w:type="dxa"/>
          </w:tcPr>
          <w:p w14:paraId="7D175AA5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травень</w:t>
            </w:r>
          </w:p>
        </w:tc>
        <w:tc>
          <w:tcPr>
            <w:tcW w:w="1555" w:type="dxa"/>
          </w:tcPr>
          <w:p w14:paraId="03FD6F72" w14:textId="509D10F2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24B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511" w:type="dxa"/>
          </w:tcPr>
          <w:p w14:paraId="2CA91380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0" w:type="dxa"/>
          </w:tcPr>
          <w:p w14:paraId="6D5DD9FB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59300317" w14:textId="77777777" w:rsidTr="00F8017E">
        <w:tc>
          <w:tcPr>
            <w:tcW w:w="10060" w:type="dxa"/>
          </w:tcPr>
          <w:p w14:paraId="0ECDD06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 про використання спожитої енергії та водопостачання</w:t>
            </w:r>
          </w:p>
        </w:tc>
        <w:tc>
          <w:tcPr>
            <w:tcW w:w="1555" w:type="dxa"/>
          </w:tcPr>
          <w:p w14:paraId="08C17663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</w:t>
            </w:r>
          </w:p>
        </w:tc>
        <w:tc>
          <w:tcPr>
            <w:tcW w:w="2511" w:type="dxa"/>
          </w:tcPr>
          <w:p w14:paraId="00E75B75" w14:textId="68865FFF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0" w:type="dxa"/>
          </w:tcPr>
          <w:p w14:paraId="46AC406A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6F318785" w14:textId="77777777" w:rsidTr="00F8017E">
        <w:tc>
          <w:tcPr>
            <w:tcW w:w="10060" w:type="dxa"/>
          </w:tcPr>
          <w:p w14:paraId="21F373D5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Фіксувати показники водомірного лічильника, електролічильників,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555" w:type="dxa"/>
          </w:tcPr>
          <w:p w14:paraId="13AF6A21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4B872CDC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511" w:type="dxa"/>
          </w:tcPr>
          <w:p w14:paraId="1BD0C898" w14:textId="061DA251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0" w:type="dxa"/>
          </w:tcPr>
          <w:p w14:paraId="33AC2C70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7628AFA6" w14:textId="77777777" w:rsidTr="00F8017E">
        <w:tc>
          <w:tcPr>
            <w:tcW w:w="10060" w:type="dxa"/>
          </w:tcPr>
          <w:p w14:paraId="5A28FA6B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Акту обстеження будівлі школи</w:t>
            </w:r>
          </w:p>
        </w:tc>
        <w:tc>
          <w:tcPr>
            <w:tcW w:w="1555" w:type="dxa"/>
          </w:tcPr>
          <w:p w14:paraId="711BB382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4EC27DDC" w14:textId="39E8A763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0" w:type="dxa"/>
          </w:tcPr>
          <w:p w14:paraId="16632FAD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41DE6EA2" w14:textId="77777777" w:rsidTr="00F8017E">
        <w:tc>
          <w:tcPr>
            <w:tcW w:w="10060" w:type="dxa"/>
          </w:tcPr>
          <w:p w14:paraId="11E76F2A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приміщення школи, класних кімнат</w:t>
            </w:r>
          </w:p>
        </w:tc>
        <w:tc>
          <w:tcPr>
            <w:tcW w:w="1555" w:type="dxa"/>
          </w:tcPr>
          <w:p w14:paraId="76A05B79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00E21A29" w14:textId="2D6A5004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0" w:type="dxa"/>
          </w:tcPr>
          <w:p w14:paraId="7D124B44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5821EC12" w14:textId="77777777" w:rsidTr="00F8017E">
        <w:tc>
          <w:tcPr>
            <w:tcW w:w="10060" w:type="dxa"/>
          </w:tcPr>
          <w:p w14:paraId="0D4716B2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до нового навчального року приміщень школи</w:t>
            </w:r>
          </w:p>
        </w:tc>
        <w:tc>
          <w:tcPr>
            <w:tcW w:w="1555" w:type="dxa"/>
          </w:tcPr>
          <w:p w14:paraId="7B3E55F8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21750AD9" w14:textId="628C7521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0" w:type="dxa"/>
          </w:tcPr>
          <w:p w14:paraId="222DF522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41BD4142" w14:textId="77777777" w:rsidTr="00F8017E">
        <w:tc>
          <w:tcPr>
            <w:tcW w:w="10060" w:type="dxa"/>
          </w:tcPr>
          <w:p w14:paraId="286A5CC3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Фіксувати показники водомірного лічильника, електролічильників,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газолічильників</w:t>
            </w:r>
            <w:proofErr w:type="spellEnd"/>
          </w:p>
        </w:tc>
        <w:tc>
          <w:tcPr>
            <w:tcW w:w="1555" w:type="dxa"/>
          </w:tcPr>
          <w:p w14:paraId="13755FBD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18E6804C" w14:textId="41765E5C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ЗДГР</w:t>
            </w:r>
          </w:p>
        </w:tc>
        <w:tc>
          <w:tcPr>
            <w:tcW w:w="1210" w:type="dxa"/>
          </w:tcPr>
          <w:p w14:paraId="5DD4A4A5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1C71856E" w14:textId="77777777" w:rsidTr="00F8017E">
        <w:tc>
          <w:tcPr>
            <w:tcW w:w="10060" w:type="dxa"/>
          </w:tcPr>
          <w:p w14:paraId="147D495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час літніх канікул</w:t>
            </w:r>
          </w:p>
        </w:tc>
        <w:tc>
          <w:tcPr>
            <w:tcW w:w="1555" w:type="dxa"/>
          </w:tcPr>
          <w:p w14:paraId="257413BC" w14:textId="7637595E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0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7125C772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0" w:type="dxa"/>
          </w:tcPr>
          <w:p w14:paraId="51614A70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4F53ECDD" w14:textId="77777777" w:rsidTr="00F8017E">
        <w:trPr>
          <w:trHeight w:val="369"/>
        </w:trPr>
        <w:tc>
          <w:tcPr>
            <w:tcW w:w="10060" w:type="dxa"/>
          </w:tcPr>
          <w:p w14:paraId="4A187F2A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4A8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Провести тематичні класні години на тему безпеки дорожнього руху</w:t>
            </w:r>
          </w:p>
        </w:tc>
        <w:tc>
          <w:tcPr>
            <w:tcW w:w="1555" w:type="dxa"/>
          </w:tcPr>
          <w:p w14:paraId="28D33C8F" w14:textId="0456AA83" w:rsidR="006D740A" w:rsidRPr="006674A8" w:rsidRDefault="00324B6C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D740A" w:rsidRPr="00667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740A" w:rsidRPr="006674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4AC70CAB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0" w:type="dxa"/>
          </w:tcPr>
          <w:p w14:paraId="513DEA57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4F8EF748" w14:textId="77777777" w:rsidTr="00F8017E">
        <w:tc>
          <w:tcPr>
            <w:tcW w:w="10060" w:type="dxa"/>
          </w:tcPr>
          <w:p w14:paraId="61B2AB48" w14:textId="07EE5910" w:rsidR="006D740A" w:rsidRPr="006674A8" w:rsidRDefault="006D740A" w:rsidP="00C00E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674A8">
              <w:rPr>
                <w:rFonts w:ascii="Times New Roman" w:eastAsia="Times New Roman" w:hAnsi="Times New Roman"/>
                <w:iCs/>
                <w:sz w:val="24"/>
                <w:szCs w:val="24"/>
              </w:rPr>
              <w:t>Визначення рівня розвитку здатності довільно керувати своїми діями за покроковою інструкцією дорослого.</w:t>
            </w:r>
            <w:r w:rsidR="00D7705E">
              <w:rPr>
                <w:rFonts w:ascii="Times New Roman" w:eastAsia="Times New Roman" w:hAnsi="Times New Roman"/>
                <w:iCs/>
                <w:sz w:val="24"/>
                <w:szCs w:val="24"/>
              </w:rPr>
              <w:t>(</w:t>
            </w:r>
            <w:r w:rsidRPr="006674A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Методика «Графічний диктант»</w:t>
            </w:r>
            <w:r w:rsidR="00D7705E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  <w:r w:rsidR="00FD7E9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D7705E">
              <w:rPr>
                <w:rFonts w:ascii="Times New Roman" w:eastAsia="Times New Roman" w:hAnsi="Times New Roman"/>
                <w:iCs/>
                <w:sz w:val="24"/>
                <w:szCs w:val="24"/>
              </w:rPr>
              <w:t>та здатність вирізняти фонему в потоці мовлення.</w:t>
            </w:r>
            <w:r w:rsidR="00FD7E9D">
              <w:rPr>
                <w:rFonts w:ascii="Times New Roman" w:eastAsia="Times New Roman" w:hAnsi="Times New Roman"/>
                <w:iCs/>
                <w:sz w:val="24"/>
                <w:szCs w:val="24"/>
              </w:rPr>
              <w:t>1 класи</w:t>
            </w:r>
          </w:p>
        </w:tc>
        <w:tc>
          <w:tcPr>
            <w:tcW w:w="1555" w:type="dxa"/>
          </w:tcPr>
          <w:p w14:paraId="1E61D08F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</w:p>
        </w:tc>
        <w:tc>
          <w:tcPr>
            <w:tcW w:w="2511" w:type="dxa"/>
          </w:tcPr>
          <w:p w14:paraId="298ACAE7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Психолог школи</w:t>
            </w:r>
          </w:p>
        </w:tc>
        <w:tc>
          <w:tcPr>
            <w:tcW w:w="1210" w:type="dxa"/>
          </w:tcPr>
          <w:p w14:paraId="4C96C84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6B630833" w14:textId="77777777" w:rsidTr="00F8017E">
        <w:tc>
          <w:tcPr>
            <w:tcW w:w="10060" w:type="dxa"/>
          </w:tcPr>
          <w:p w14:paraId="3AB15FAC" w14:textId="06B8EA2B" w:rsidR="006D740A" w:rsidRPr="006674A8" w:rsidRDefault="006D740A" w:rsidP="00C00E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41B00D25" w14:textId="035FA13A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9F51F1B" w14:textId="152D3BE6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B72067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085C9FAC" w14:textId="77777777" w:rsidTr="00F8017E">
        <w:tc>
          <w:tcPr>
            <w:tcW w:w="10060" w:type="dxa"/>
          </w:tcPr>
          <w:p w14:paraId="513E853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захворювань опорно-рухової системи</w:t>
            </w:r>
          </w:p>
        </w:tc>
        <w:tc>
          <w:tcPr>
            <w:tcW w:w="1555" w:type="dxa"/>
          </w:tcPr>
          <w:p w14:paraId="668A409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гідно графіку</w:t>
            </w:r>
          </w:p>
        </w:tc>
        <w:tc>
          <w:tcPr>
            <w:tcW w:w="2511" w:type="dxa"/>
          </w:tcPr>
          <w:p w14:paraId="60DD9D80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0" w:type="dxa"/>
          </w:tcPr>
          <w:p w14:paraId="30F028DE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4F021A3E" w14:textId="77777777" w:rsidTr="00F8017E">
        <w:tc>
          <w:tcPr>
            <w:tcW w:w="10060" w:type="dxa"/>
          </w:tcPr>
          <w:p w14:paraId="646646D9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обстеження школярів на наявність </w:t>
            </w:r>
            <w:proofErr w:type="spellStart"/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Pr="006674A8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</w:p>
        </w:tc>
        <w:tc>
          <w:tcPr>
            <w:tcW w:w="1555" w:type="dxa"/>
          </w:tcPr>
          <w:p w14:paraId="42B8E9F8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511" w:type="dxa"/>
          </w:tcPr>
          <w:p w14:paraId="4AF4A197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</w:tc>
        <w:tc>
          <w:tcPr>
            <w:tcW w:w="1210" w:type="dxa"/>
          </w:tcPr>
          <w:p w14:paraId="25E7F72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02A3978D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1EB58C66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/>
                <w:sz w:val="24"/>
                <w:szCs w:val="24"/>
              </w:rPr>
              <w:t xml:space="preserve">Провести бесіди з учнями  щодо дій у разі виникнення пожежі  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5D7F0A9" w14:textId="72B539E1" w:rsidR="006D740A" w:rsidRPr="006674A8" w:rsidRDefault="00CC5A7C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74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D740A" w:rsidRPr="00667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740A" w:rsidRPr="006674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8384170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1332872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6674A8" w14:paraId="0876E212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58F9B28B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4A8">
              <w:rPr>
                <w:rFonts w:ascii="Times New Roman" w:hAnsi="Times New Roman"/>
                <w:sz w:val="24"/>
                <w:szCs w:val="24"/>
              </w:rPr>
              <w:t>Консультації для батьків майбутніх першокласників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E4372C9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7C977643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59A0E23F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C14791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740A" w:rsidRPr="00B953C5" w14:paraId="3E56286C" w14:textId="77777777" w:rsidTr="00F8017E">
        <w:tc>
          <w:tcPr>
            <w:tcW w:w="10060" w:type="dxa"/>
            <w:shd w:val="clear" w:color="auto" w:fill="A8D08D" w:themeFill="accent6" w:themeFillTint="99"/>
          </w:tcPr>
          <w:p w14:paraId="53CB772C" w14:textId="77777777" w:rsidR="006D740A" w:rsidRPr="00B953C5" w:rsidRDefault="006D740A" w:rsidP="00C0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C5"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14:paraId="3FA7BA63" w14:textId="77777777" w:rsidR="006D740A" w:rsidRPr="00B953C5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8D08D" w:themeFill="accent6" w:themeFillTint="99"/>
          </w:tcPr>
          <w:p w14:paraId="20A634EB" w14:textId="77777777" w:rsidR="006D740A" w:rsidRPr="00B953C5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8D08D" w:themeFill="accent6" w:themeFillTint="99"/>
          </w:tcPr>
          <w:p w14:paraId="2348E3C1" w14:textId="77777777" w:rsidR="006D740A" w:rsidRPr="00B953C5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14:paraId="4C59F688" w14:textId="77777777" w:rsidTr="00F8017E">
        <w:tc>
          <w:tcPr>
            <w:tcW w:w="10060" w:type="dxa"/>
          </w:tcPr>
          <w:p w14:paraId="0A5991C0" w14:textId="30D8A8AD" w:rsidR="006D740A" w:rsidRPr="00057CC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безпечності та комфортності закладу освіти</w:t>
            </w:r>
          </w:p>
        </w:tc>
        <w:tc>
          <w:tcPr>
            <w:tcW w:w="1555" w:type="dxa"/>
          </w:tcPr>
          <w:p w14:paraId="29393669" w14:textId="0622A692" w:rsidR="006D740A" w:rsidRPr="008C2A14" w:rsidRDefault="002E7032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  <w:r w:rsidR="006D740A" w:rsidRPr="008C2A1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D740A" w:rsidRPr="008C2A14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12E934D0" w14:textId="77777777" w:rsidR="006D740A" w:rsidRPr="006E3CCC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10" w:type="dxa"/>
          </w:tcPr>
          <w:p w14:paraId="179BBACD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14:paraId="71C8A33B" w14:textId="77777777" w:rsidTr="00F8017E">
        <w:tc>
          <w:tcPr>
            <w:tcW w:w="10060" w:type="dxa"/>
            <w:shd w:val="clear" w:color="auto" w:fill="A8D08D" w:themeFill="accent6" w:themeFillTint="99"/>
          </w:tcPr>
          <w:p w14:paraId="325391C1" w14:textId="77777777" w:rsidR="006D740A" w:rsidRPr="00057CC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14:paraId="4B0B647E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8D08D" w:themeFill="accent6" w:themeFillTint="99"/>
          </w:tcPr>
          <w:p w14:paraId="0F1B0547" w14:textId="77777777" w:rsidR="006D740A" w:rsidRPr="008C2A14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8D08D" w:themeFill="accent6" w:themeFillTint="99"/>
          </w:tcPr>
          <w:p w14:paraId="1AA61D8E" w14:textId="7777777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D740A" w:rsidRPr="006674A8" w14:paraId="749F514D" w14:textId="77777777" w:rsidTr="00F8017E">
        <w:tc>
          <w:tcPr>
            <w:tcW w:w="10060" w:type="dxa"/>
            <w:shd w:val="clear" w:color="auto" w:fill="auto"/>
          </w:tcPr>
          <w:p w14:paraId="392AF5AF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Проведення засідання команди супроводу учнів з ООП для підведення підсумків навчання за рік, коригування ІПР</w:t>
            </w:r>
          </w:p>
        </w:tc>
        <w:tc>
          <w:tcPr>
            <w:tcW w:w="1555" w:type="dxa"/>
            <w:shd w:val="clear" w:color="auto" w:fill="auto"/>
          </w:tcPr>
          <w:p w14:paraId="4020201A" w14:textId="1B773428" w:rsidR="006D740A" w:rsidRPr="006674A8" w:rsidRDefault="00E043D9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D740A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511" w:type="dxa"/>
            <w:shd w:val="clear" w:color="auto" w:fill="auto"/>
          </w:tcPr>
          <w:p w14:paraId="2B7C6402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супроводу</w:t>
            </w:r>
          </w:p>
        </w:tc>
        <w:tc>
          <w:tcPr>
            <w:tcW w:w="1210" w:type="dxa"/>
            <w:shd w:val="clear" w:color="auto" w:fill="auto"/>
          </w:tcPr>
          <w:p w14:paraId="5E155D0B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6674A8" w14:paraId="1E3363C1" w14:textId="77777777" w:rsidTr="00F8017E">
        <w:tc>
          <w:tcPr>
            <w:tcW w:w="10060" w:type="dxa"/>
          </w:tcPr>
          <w:p w14:paraId="1EFEDCCD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Узагальнення роботи   за інклюзивною  формою навчання</w:t>
            </w:r>
          </w:p>
        </w:tc>
        <w:tc>
          <w:tcPr>
            <w:tcW w:w="1555" w:type="dxa"/>
          </w:tcPr>
          <w:p w14:paraId="3269789E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13451E91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10" w:type="dxa"/>
          </w:tcPr>
          <w:p w14:paraId="5DB259FF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D740A" w:rsidRPr="006674A8" w14:paraId="03327C1B" w14:textId="77777777" w:rsidTr="00F8017E">
        <w:trPr>
          <w:trHeight w:val="240"/>
        </w:trPr>
        <w:tc>
          <w:tcPr>
            <w:tcW w:w="10060" w:type="dxa"/>
          </w:tcPr>
          <w:p w14:paraId="3486ADF8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Спланувати:</w:t>
            </w:r>
          </w:p>
        </w:tc>
        <w:tc>
          <w:tcPr>
            <w:tcW w:w="1555" w:type="dxa"/>
          </w:tcPr>
          <w:p w14:paraId="2DCCC82E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24285252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</w:p>
        </w:tc>
        <w:tc>
          <w:tcPr>
            <w:tcW w:w="1210" w:type="dxa"/>
          </w:tcPr>
          <w:p w14:paraId="39EAE3D0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6674A8" w14:paraId="7D951173" w14:textId="77777777" w:rsidTr="00F8017E">
        <w:trPr>
          <w:trHeight w:val="720"/>
        </w:trPr>
        <w:tc>
          <w:tcPr>
            <w:tcW w:w="10060" w:type="dxa"/>
          </w:tcPr>
          <w:p w14:paraId="270DF7CE" w14:textId="0FC36F80" w:rsidR="006D740A" w:rsidRPr="006674A8" w:rsidRDefault="0014016C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Відзначення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Пам</w:t>
            </w:r>
            <w:proofErr w:type="spellEnd"/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яті та примирення</w:t>
            </w:r>
          </w:p>
        </w:tc>
        <w:tc>
          <w:tcPr>
            <w:tcW w:w="1555" w:type="dxa"/>
          </w:tcPr>
          <w:p w14:paraId="3E890BF0" w14:textId="06EA907C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46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  <w:r w:rsidR="006465F7">
              <w:rPr>
                <w:rFonts w:ascii="Times New Roman" w:hAnsi="Times New Roman" w:cs="Times New Roman"/>
                <w:bCs/>
                <w:sz w:val="24"/>
                <w:szCs w:val="24"/>
              </w:rPr>
              <w:t>-09.05</w:t>
            </w:r>
          </w:p>
        </w:tc>
        <w:tc>
          <w:tcPr>
            <w:tcW w:w="2511" w:type="dxa"/>
          </w:tcPr>
          <w:p w14:paraId="2A9BBD72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едагог-організатор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3BF8E4A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210" w:type="dxa"/>
          </w:tcPr>
          <w:p w14:paraId="56C2787C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740A" w:rsidRPr="006674A8" w14:paraId="6EBDF2D5" w14:textId="77777777" w:rsidTr="00F8017E">
        <w:trPr>
          <w:trHeight w:val="480"/>
        </w:trPr>
        <w:tc>
          <w:tcPr>
            <w:tcW w:w="10060" w:type="dxa"/>
          </w:tcPr>
          <w:p w14:paraId="4511DEC3" w14:textId="5448E0DF" w:rsidR="006D740A" w:rsidRPr="006674A8" w:rsidRDefault="007813E9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8368714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Літературний марафон 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 книгу про війну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для учнів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6D740A"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х класів</w:t>
            </w:r>
          </w:p>
        </w:tc>
        <w:tc>
          <w:tcPr>
            <w:tcW w:w="1555" w:type="dxa"/>
          </w:tcPr>
          <w:p w14:paraId="47814BF1" w14:textId="5F8CB5A7" w:rsidR="006D740A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813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78702F06" w14:textId="77777777" w:rsidR="009F05A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Бібліотекар </w:t>
            </w:r>
          </w:p>
          <w:p w14:paraId="4DF6D18F" w14:textId="28A13A98" w:rsidR="00F8017E" w:rsidRP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Чедрик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210" w:type="dxa"/>
          </w:tcPr>
          <w:p w14:paraId="10D24C18" w14:textId="77777777" w:rsidR="006D740A" w:rsidRPr="006674A8" w:rsidRDefault="006D740A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17E" w:rsidRPr="006674A8" w14:paraId="7F79CCBF" w14:textId="77777777" w:rsidTr="00F8017E">
        <w:trPr>
          <w:trHeight w:val="480"/>
        </w:trPr>
        <w:tc>
          <w:tcPr>
            <w:tcW w:w="10060" w:type="dxa"/>
          </w:tcPr>
          <w:p w14:paraId="73697DBB" w14:textId="5D1681CE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Інформаційна хвилинка до Дня Європи</w:t>
            </w:r>
          </w:p>
        </w:tc>
        <w:tc>
          <w:tcPr>
            <w:tcW w:w="1555" w:type="dxa"/>
          </w:tcPr>
          <w:p w14:paraId="310958CF" w14:textId="7EB568E6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</w:tc>
        <w:tc>
          <w:tcPr>
            <w:tcW w:w="2511" w:type="dxa"/>
          </w:tcPr>
          <w:p w14:paraId="4EA0CA00" w14:textId="7017E7E5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Педагог-організатор</w:t>
            </w:r>
          </w:p>
        </w:tc>
        <w:tc>
          <w:tcPr>
            <w:tcW w:w="1210" w:type="dxa"/>
          </w:tcPr>
          <w:p w14:paraId="097242D0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tr w:rsidR="00F8017E" w:rsidRPr="006674A8" w14:paraId="556B7EB1" w14:textId="77777777" w:rsidTr="00F8017E">
        <w:trPr>
          <w:trHeight w:val="480"/>
        </w:trPr>
        <w:tc>
          <w:tcPr>
            <w:tcW w:w="10060" w:type="dxa"/>
          </w:tcPr>
          <w:p w14:paraId="5D01E348" w14:textId="73D5E321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День вишиванки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флешмоб  «Одягни вишиванку</w:t>
            </w:r>
            <w:r w:rsidR="008F090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Україно моя!»</w:t>
            </w:r>
          </w:p>
        </w:tc>
        <w:tc>
          <w:tcPr>
            <w:tcW w:w="1555" w:type="dxa"/>
          </w:tcPr>
          <w:p w14:paraId="2C792E41" w14:textId="21CA0469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2511" w:type="dxa"/>
          </w:tcPr>
          <w:p w14:paraId="3FF03912" w14:textId="4CB5CFB2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Педагог-організатор</w:t>
            </w:r>
          </w:p>
        </w:tc>
        <w:tc>
          <w:tcPr>
            <w:tcW w:w="1210" w:type="dxa"/>
          </w:tcPr>
          <w:p w14:paraId="7DCA4FFC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17E" w:rsidRPr="006674A8" w14:paraId="67D1DBEC" w14:textId="77777777" w:rsidTr="00F8017E">
        <w:trPr>
          <w:trHeight w:val="480"/>
        </w:trPr>
        <w:tc>
          <w:tcPr>
            <w:tcW w:w="10060" w:type="dxa"/>
          </w:tcPr>
          <w:p w14:paraId="4B1A9040" w14:textId="5413C2A6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Свято </w:t>
            </w:r>
            <w:r w:rsidR="008F09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станнього дзвоника </w:t>
            </w:r>
          </w:p>
        </w:tc>
        <w:tc>
          <w:tcPr>
            <w:tcW w:w="1555" w:type="dxa"/>
          </w:tcPr>
          <w:p w14:paraId="551CCDFA" w14:textId="39E31C4D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2511" w:type="dxa"/>
          </w:tcPr>
          <w:p w14:paraId="4D16CAC8" w14:textId="15D0A390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Педагог-організатор</w:t>
            </w:r>
          </w:p>
        </w:tc>
        <w:tc>
          <w:tcPr>
            <w:tcW w:w="1210" w:type="dxa"/>
          </w:tcPr>
          <w:p w14:paraId="7E6E481F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17E" w14:paraId="0144B94B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53419D87" w14:textId="77777777" w:rsidR="00F8017E" w:rsidRDefault="00F8017E" w:rsidP="00C0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745151E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5047E7E7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198781C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14:paraId="6F8C59D9" w14:textId="77777777" w:rsidTr="00F8017E">
        <w:tc>
          <w:tcPr>
            <w:tcW w:w="10060" w:type="dxa"/>
            <w:shd w:val="clear" w:color="auto" w:fill="D5DCE4" w:themeFill="text2" w:themeFillTint="33"/>
          </w:tcPr>
          <w:p w14:paraId="4485341C" w14:textId="77777777" w:rsidR="00F8017E" w:rsidRPr="002504D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DF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5" w:type="dxa"/>
            <w:shd w:val="clear" w:color="auto" w:fill="D5DCE4" w:themeFill="text2" w:themeFillTint="33"/>
          </w:tcPr>
          <w:p w14:paraId="452CE30D" w14:textId="77777777" w:rsidR="00F8017E" w:rsidRPr="002504D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5DCE4" w:themeFill="text2" w:themeFillTint="33"/>
          </w:tcPr>
          <w:p w14:paraId="660F3699" w14:textId="77777777" w:rsidR="00F8017E" w:rsidRPr="002504D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5DCE4" w:themeFill="text2" w:themeFillTint="33"/>
          </w:tcPr>
          <w:p w14:paraId="70AE735B" w14:textId="77777777" w:rsidR="00F8017E" w:rsidRPr="002504D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6674A8" w14:paraId="7F05069D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765FDA55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Круглий стіл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</w:t>
            </w: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ідей для </w:t>
            </w:r>
            <w:proofErr w:type="spellStart"/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самооцінювання</w:t>
            </w:r>
            <w:proofErr w:type="spellEnd"/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учнів»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647DC7F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DE2EA73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549105A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8017E" w14:paraId="2BA65196" w14:textId="77777777" w:rsidTr="00F8017E">
        <w:tc>
          <w:tcPr>
            <w:tcW w:w="10060" w:type="dxa"/>
            <w:shd w:val="clear" w:color="auto" w:fill="D5DCE4" w:themeFill="text2" w:themeFillTint="33"/>
          </w:tcPr>
          <w:p w14:paraId="7EDB9E88" w14:textId="77777777" w:rsidR="00F8017E" w:rsidRPr="007950E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5" w:type="dxa"/>
            <w:shd w:val="clear" w:color="auto" w:fill="D5DCE4" w:themeFill="text2" w:themeFillTint="33"/>
          </w:tcPr>
          <w:p w14:paraId="4A5DBE04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5DCE4" w:themeFill="text2" w:themeFillTint="33"/>
          </w:tcPr>
          <w:p w14:paraId="094F8DFA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5DCE4" w:themeFill="text2" w:themeFillTint="33"/>
          </w:tcPr>
          <w:p w14:paraId="4C066039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6674A8" w14:paraId="3949B456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2694AA08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Здійснення моніторингу результатів досягнень учнів у відповідності річний бал/ державна підсумкова атестація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04BB3C6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гідно графіку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33C759D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178FB34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14:paraId="02EFAB34" w14:textId="77777777" w:rsidTr="00F8017E">
        <w:tc>
          <w:tcPr>
            <w:tcW w:w="10060" w:type="dxa"/>
            <w:shd w:val="clear" w:color="auto" w:fill="D5DCE4" w:themeFill="text2" w:themeFillTint="33"/>
          </w:tcPr>
          <w:p w14:paraId="5B9814CB" w14:textId="77777777" w:rsidR="00F8017E" w:rsidRPr="00853A1D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555" w:type="dxa"/>
            <w:shd w:val="clear" w:color="auto" w:fill="D5DCE4" w:themeFill="text2" w:themeFillTint="33"/>
          </w:tcPr>
          <w:p w14:paraId="74628982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5DCE4" w:themeFill="text2" w:themeFillTint="33"/>
          </w:tcPr>
          <w:p w14:paraId="0342314C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5DCE4" w:themeFill="text2" w:themeFillTint="33"/>
          </w:tcPr>
          <w:p w14:paraId="1D69E7D5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6674A8" w14:paraId="574AF8D5" w14:textId="77777777" w:rsidTr="00F8017E">
        <w:tc>
          <w:tcPr>
            <w:tcW w:w="10060" w:type="dxa"/>
          </w:tcPr>
          <w:p w14:paraId="3F87A5AF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Підготувати звіти про роботу з обдарованими учнями</w:t>
            </w:r>
          </w:p>
        </w:tc>
        <w:tc>
          <w:tcPr>
            <w:tcW w:w="1555" w:type="dxa"/>
          </w:tcPr>
          <w:p w14:paraId="51EC0277" w14:textId="12485133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6627828B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</w:tcPr>
          <w:p w14:paraId="14C7FD3E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6EB06DA0" w14:textId="77777777" w:rsidTr="00F8017E">
        <w:tc>
          <w:tcPr>
            <w:tcW w:w="10060" w:type="dxa"/>
          </w:tcPr>
          <w:p w14:paraId="7238DDE4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555" w:type="dxa"/>
          </w:tcPr>
          <w:p w14:paraId="0AA55DDB" w14:textId="02E3C152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050E4EF0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</w:tcPr>
          <w:p w14:paraId="10F6FF65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2A28224F" w14:textId="77777777" w:rsidTr="00F8017E">
        <w:tc>
          <w:tcPr>
            <w:tcW w:w="10060" w:type="dxa"/>
          </w:tcPr>
          <w:p w14:paraId="016A8C37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урочисте вшанування учасників та переможців Всеукраїнських та Міжнародних конкурсів, олімпіад, турнірів </w:t>
            </w:r>
          </w:p>
        </w:tc>
        <w:tc>
          <w:tcPr>
            <w:tcW w:w="1555" w:type="dxa"/>
          </w:tcPr>
          <w:p w14:paraId="6F91BB79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Останній дзвінок</w:t>
            </w:r>
          </w:p>
        </w:tc>
        <w:tc>
          <w:tcPr>
            <w:tcW w:w="2511" w:type="dxa"/>
          </w:tcPr>
          <w:p w14:paraId="44D1F237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</w:tcPr>
          <w:p w14:paraId="45460484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7FDD05BC" w14:textId="77777777" w:rsidTr="00F8017E">
        <w:tc>
          <w:tcPr>
            <w:tcW w:w="10060" w:type="dxa"/>
          </w:tcPr>
          <w:p w14:paraId="213F7E57" w14:textId="689E0FCF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587868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Фронтальний моніторинг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3-4-х класів з української мови та математики</w:t>
            </w:r>
          </w:p>
        </w:tc>
        <w:tc>
          <w:tcPr>
            <w:tcW w:w="1555" w:type="dxa"/>
          </w:tcPr>
          <w:p w14:paraId="1BDEA1A8" w14:textId="044E8F85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46EC5989" w14:textId="5DB5327E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0" w:type="dxa"/>
          </w:tcPr>
          <w:p w14:paraId="7433BCC0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7E137802" w14:textId="77777777" w:rsidTr="00F8017E">
        <w:tc>
          <w:tcPr>
            <w:tcW w:w="10060" w:type="dxa"/>
          </w:tcPr>
          <w:p w14:paraId="674341F9" w14:textId="12D179D4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Фронтальний моніторинг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робіт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5-х класах з української мови та математики</w:t>
            </w:r>
          </w:p>
        </w:tc>
        <w:tc>
          <w:tcPr>
            <w:tcW w:w="1555" w:type="dxa"/>
          </w:tcPr>
          <w:p w14:paraId="1A46D024" w14:textId="046F7CF0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29ABB106" w14:textId="765C9FCF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0" w:type="dxa"/>
          </w:tcPr>
          <w:p w14:paraId="3AB2F2A5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3647B81D" w14:textId="77777777" w:rsidTr="00F8017E">
        <w:tc>
          <w:tcPr>
            <w:tcW w:w="10060" w:type="dxa"/>
          </w:tcPr>
          <w:p w14:paraId="1C8486B1" w14:textId="292C852B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навичок читання вголос 2-4-х класів</w:t>
            </w:r>
          </w:p>
        </w:tc>
        <w:tc>
          <w:tcPr>
            <w:tcW w:w="1555" w:type="dxa"/>
          </w:tcPr>
          <w:p w14:paraId="232FF8A3" w14:textId="0191FB8A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</w:tcPr>
          <w:p w14:paraId="026251DF" w14:textId="729818E3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0" w:type="dxa"/>
          </w:tcPr>
          <w:p w14:paraId="10EB8486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907" w:rsidRPr="006674A8" w14:paraId="04A7A46D" w14:textId="77777777" w:rsidTr="00F8017E">
        <w:tc>
          <w:tcPr>
            <w:tcW w:w="10060" w:type="dxa"/>
          </w:tcPr>
          <w:p w14:paraId="093E8F41" w14:textId="77777777" w:rsidR="008F0907" w:rsidRDefault="008F0907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2663" w14:textId="2E5B8D0A" w:rsidR="008F0907" w:rsidRDefault="008F0907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5157F4D" w14:textId="77777777" w:rsidR="008F0907" w:rsidRDefault="008F0907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4C196EC" w14:textId="77777777" w:rsidR="008F0907" w:rsidRDefault="008F0907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1C7AF95" w14:textId="77777777" w:rsidR="008F0907" w:rsidRPr="006674A8" w:rsidRDefault="008F0907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4"/>
      <w:tr w:rsidR="00F8017E" w14:paraId="6A28DB50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60B8E8D2" w14:textId="77777777" w:rsidR="00F8017E" w:rsidRDefault="00F8017E" w:rsidP="00C0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B7B7B" w:themeColor="accent3" w:themeShade="BF"/>
                <w:sz w:val="24"/>
                <w:szCs w:val="24"/>
              </w:rPr>
              <w:lastRenderedPageBreak/>
              <w:t>ІІІ. ДІЯЛЬНІСТЬ ПЕДАГОГІЧНИХ ПРАЦІВНИКІВ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0C89C01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B15926E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59F450D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14:paraId="53CAFC1F" w14:textId="77777777" w:rsidTr="00F8017E">
        <w:tc>
          <w:tcPr>
            <w:tcW w:w="10060" w:type="dxa"/>
            <w:shd w:val="clear" w:color="auto" w:fill="DBDBDB" w:themeFill="accent3" w:themeFillTint="66"/>
          </w:tcPr>
          <w:p w14:paraId="3C7272DD" w14:textId="77777777" w:rsidR="00F8017E" w:rsidRPr="002932C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555" w:type="dxa"/>
            <w:shd w:val="clear" w:color="auto" w:fill="DBDBDB" w:themeFill="accent3" w:themeFillTint="66"/>
          </w:tcPr>
          <w:p w14:paraId="0DAD6A38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BDBDB" w:themeFill="accent3" w:themeFillTint="66"/>
          </w:tcPr>
          <w:p w14:paraId="50D0A954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BDBDB" w:themeFill="accent3" w:themeFillTint="66"/>
          </w:tcPr>
          <w:p w14:paraId="6FFCE430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6674A8" w14:paraId="17316CB8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2D3726AD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7D38687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8DCAE0D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50E0DBA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142A1F53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5E2481A5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Контроль за виконанням навчальних програм та навчальних планів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98E76A0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2969B03E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69B0560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299E7696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2F0078C3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планів роботи ГПД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025A0DD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7E9917D2" w14:textId="6E1109A6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233D5D0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0F7EDA28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3F383328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планів роботи класних керівників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A0F5720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98E5F68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5EF117E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6674A8" w14:paraId="4B4A2969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1083D9AC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графіка проведення гурткової роботи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D42443F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240F788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16503A8" w14:textId="77777777" w:rsidR="00F8017E" w:rsidRPr="006674A8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14:paraId="7FA07769" w14:textId="77777777" w:rsidTr="00F8017E">
        <w:tc>
          <w:tcPr>
            <w:tcW w:w="10060" w:type="dxa"/>
            <w:shd w:val="clear" w:color="auto" w:fill="DBDBDB" w:themeFill="accent3" w:themeFillTint="66"/>
          </w:tcPr>
          <w:p w14:paraId="772371D7" w14:textId="77777777" w:rsidR="00F8017E" w:rsidRPr="002932C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555" w:type="dxa"/>
            <w:shd w:val="clear" w:color="auto" w:fill="DBDBDB" w:themeFill="accent3" w:themeFillTint="66"/>
          </w:tcPr>
          <w:p w14:paraId="25D33700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BDBDB" w:themeFill="accent3" w:themeFillTint="66"/>
          </w:tcPr>
          <w:p w14:paraId="32F1B213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BDBDB" w:themeFill="accent3" w:themeFillTint="66"/>
          </w:tcPr>
          <w:p w14:paraId="7D4949C8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010D35" w14:paraId="0078B74C" w14:textId="77777777" w:rsidTr="00F8017E">
        <w:trPr>
          <w:trHeight w:val="264"/>
        </w:trPr>
        <w:tc>
          <w:tcPr>
            <w:tcW w:w="10060" w:type="dxa"/>
            <w:tcBorders>
              <w:bottom w:val="single" w:sz="4" w:space="0" w:color="auto"/>
            </w:tcBorders>
          </w:tcPr>
          <w:p w14:paraId="4A11FDC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F4217F5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59DE939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10D35">
              <w:rPr>
                <w:rFonts w:ascii="Times New Roman" w:hAnsi="Times New Roman"/>
                <w:bCs/>
                <w:sz w:val="24"/>
                <w:szCs w:val="24"/>
              </w:rPr>
              <w:t>чителі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10D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D35">
              <w:rPr>
                <w:rFonts w:ascii="Times New Roman" w:hAnsi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608F3A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8017E" w14:paraId="3BC00809" w14:textId="77777777" w:rsidTr="00F8017E">
        <w:trPr>
          <w:trHeight w:val="276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21C9FB9" w14:textId="77777777" w:rsidR="00F8017E" w:rsidRPr="00392159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та оприлюднення авторських розробок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F285022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4A8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896D1C1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CF98714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14:paraId="245B8AB2" w14:textId="77777777" w:rsidTr="00F8017E">
        <w:tc>
          <w:tcPr>
            <w:tcW w:w="10060" w:type="dxa"/>
            <w:shd w:val="clear" w:color="auto" w:fill="DBDBDB" w:themeFill="accent3" w:themeFillTint="66"/>
          </w:tcPr>
          <w:p w14:paraId="51010395" w14:textId="77777777" w:rsidR="00F8017E" w:rsidRPr="002932C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3.Співпраця зі здобувачами освіти, їх батьками, працівниками закладу. </w:t>
            </w:r>
          </w:p>
        </w:tc>
        <w:tc>
          <w:tcPr>
            <w:tcW w:w="1555" w:type="dxa"/>
            <w:shd w:val="clear" w:color="auto" w:fill="DBDBDB" w:themeFill="accent3" w:themeFillTint="66"/>
          </w:tcPr>
          <w:p w14:paraId="2EF33B74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BDBDB" w:themeFill="accent3" w:themeFillTint="66"/>
          </w:tcPr>
          <w:p w14:paraId="443CA031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BDBDB" w:themeFill="accent3" w:themeFillTint="66"/>
          </w:tcPr>
          <w:p w14:paraId="64DA437A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010D35" w14:paraId="235C6412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66E48D4D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90DBD7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F2AF0D9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D669484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8017E" w:rsidRPr="00010D35" w14:paraId="6E05A2D3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2A77D165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Відкритий діалог з батьками:</w:t>
            </w:r>
          </w:p>
          <w:p w14:paraId="51A8D4C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Повага та недискримінація по відношенню до людей </w:t>
            </w:r>
          </w:p>
          <w:p w14:paraId="54F79BE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Профілактичні бесіди «Я і літні канікули»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A24BCF1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2E71431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4A27A584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8017E" w14:paraId="26C7E86B" w14:textId="77777777" w:rsidTr="00F8017E">
        <w:tc>
          <w:tcPr>
            <w:tcW w:w="10060" w:type="dxa"/>
            <w:shd w:val="clear" w:color="auto" w:fill="DBDBDB" w:themeFill="accent3" w:themeFillTint="66"/>
          </w:tcPr>
          <w:p w14:paraId="69446BBD" w14:textId="77777777" w:rsidR="00F8017E" w:rsidRPr="002932C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555" w:type="dxa"/>
            <w:shd w:val="clear" w:color="auto" w:fill="DBDBDB" w:themeFill="accent3" w:themeFillTint="66"/>
          </w:tcPr>
          <w:p w14:paraId="00E631DE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BDBDB" w:themeFill="accent3" w:themeFillTint="66"/>
          </w:tcPr>
          <w:p w14:paraId="1A13BCF6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DBDBDB" w:themeFill="accent3" w:themeFillTint="66"/>
          </w:tcPr>
          <w:p w14:paraId="0244DC66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010D35" w14:paraId="66B019BE" w14:textId="77777777" w:rsidTr="00F8017E">
        <w:tc>
          <w:tcPr>
            <w:tcW w:w="10060" w:type="dxa"/>
          </w:tcPr>
          <w:p w14:paraId="5E2C2B4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 «Виховуємо академічну доброчесність в школі»</w:t>
            </w:r>
          </w:p>
        </w:tc>
        <w:tc>
          <w:tcPr>
            <w:tcW w:w="1555" w:type="dxa"/>
          </w:tcPr>
          <w:p w14:paraId="5F84FFD2" w14:textId="38859591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0C57064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Голови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10" w:type="dxa"/>
          </w:tcPr>
          <w:p w14:paraId="0199070C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14:paraId="29D91687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0CD88BAF" w14:textId="77777777" w:rsidR="00F8017E" w:rsidRDefault="00F8017E" w:rsidP="00C0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A73689A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880C657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F45F51D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14:paraId="06A065E7" w14:textId="77777777" w:rsidTr="00F8017E">
        <w:tc>
          <w:tcPr>
            <w:tcW w:w="10060" w:type="dxa"/>
            <w:shd w:val="clear" w:color="auto" w:fill="F7CAAC" w:themeFill="accent2" w:themeFillTint="66"/>
          </w:tcPr>
          <w:p w14:paraId="08420D57" w14:textId="77777777" w:rsidR="00F8017E" w:rsidRPr="00724C7F" w:rsidRDefault="00F8017E" w:rsidP="00C00EC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69068357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7CAAC" w:themeFill="accent2" w:themeFillTint="66"/>
          </w:tcPr>
          <w:p w14:paraId="39E99E69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7CAAC" w:themeFill="accent2" w:themeFillTint="66"/>
          </w:tcPr>
          <w:p w14:paraId="526EFB02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010D35" w14:paraId="438EA8DC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5272112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Нарад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 потреби)</w:t>
            </w:r>
          </w:p>
          <w:p w14:paraId="7D08F4E2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BA77BA2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о-понеділка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33EE7AB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F4A619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7DF2A6D4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52F0D2F1" w14:textId="77777777" w:rsidR="00F8017E" w:rsidRDefault="00F8017E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D35">
              <w:rPr>
                <w:rFonts w:ascii="Times New Roman" w:hAnsi="Times New Roman"/>
                <w:sz w:val="24"/>
                <w:szCs w:val="24"/>
              </w:rPr>
              <w:t>Засідання педагогічної ради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D94B47" w14:textId="77777777" w:rsidR="00F8017E" w:rsidRDefault="00F8017E" w:rsidP="00C00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 підсумки навчальних досягнень учнів 1 – 4 – х , 5 – 9 – х, 10 – 11 – х класів за ІІ семестр та навчальний рік.</w:t>
            </w:r>
          </w:p>
          <w:p w14:paraId="5A29D9ED" w14:textId="38607917" w:rsidR="00F8017E" w:rsidRDefault="00F8017E" w:rsidP="00C00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Нагородження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Посхальними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листами.</w:t>
            </w:r>
          </w:p>
          <w:p w14:paraId="129A521C" w14:textId="698C1994" w:rsidR="00F8017E" w:rsidRDefault="00F8017E" w:rsidP="00C00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Про перевід учнів 5 – 10 – х класів до наступного класу та нагородження Пох</w:t>
            </w:r>
            <w:r w:rsidR="008F090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альними листами.</w:t>
            </w:r>
          </w:p>
          <w:p w14:paraId="454CBD0F" w14:textId="77777777" w:rsidR="00F8017E" w:rsidRDefault="00F8017E" w:rsidP="00C00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 визначення претендентів для нагородження золотою та срібною медаллю за результатами річного оцінювання.</w:t>
            </w:r>
          </w:p>
          <w:p w14:paraId="2BFDCDD4" w14:textId="77777777" w:rsidR="00F8017E" w:rsidRPr="007B65A7" w:rsidRDefault="00F8017E" w:rsidP="00C00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5.Про видачу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здобуття базової середньої освіти учням 9-х класів.</w:t>
            </w:r>
          </w:p>
          <w:p w14:paraId="42CE0EA3" w14:textId="77777777" w:rsidR="00F8017E" w:rsidRPr="007B65A7" w:rsidRDefault="00F8017E" w:rsidP="00C00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6.Про видачу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здобуття повної загальної  середньої освіти учням 11-х класів.</w:t>
            </w:r>
          </w:p>
          <w:p w14:paraId="76146E22" w14:textId="77777777" w:rsidR="00F8017E" w:rsidRDefault="00F8017E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Про визначення профілю навчання для учнів 10-х класів.</w:t>
            </w:r>
          </w:p>
          <w:p w14:paraId="08D21646" w14:textId="77777777" w:rsidR="00F8017E" w:rsidRDefault="00F8017E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8.Звіт в.о. директора.</w:t>
            </w:r>
          </w:p>
          <w:p w14:paraId="7EAD4215" w14:textId="77777777" w:rsidR="00F8017E" w:rsidRDefault="00F8017E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9.Звіт практичного психолога школи.</w:t>
            </w:r>
          </w:p>
          <w:p w14:paraId="57CD2AD8" w14:textId="2E40BEF3" w:rsidR="00F8017E" w:rsidRDefault="00F8017E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Звіт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школи.</w:t>
            </w:r>
          </w:p>
          <w:p w14:paraId="74F18D30" w14:textId="77777777" w:rsidR="00F8017E" w:rsidRPr="00010D35" w:rsidRDefault="00F8017E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Різне.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1C259C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7FB247F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8B40A0F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1D28BE43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60F71ADC" w14:textId="77777777" w:rsidR="00F8017E" w:rsidRPr="00010D35" w:rsidRDefault="00F8017E" w:rsidP="00C00EC6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D35">
              <w:rPr>
                <w:rFonts w:ascii="Times New Roman" w:hAnsi="Times New Roman"/>
                <w:sz w:val="24"/>
                <w:szCs w:val="24"/>
              </w:rPr>
              <w:t>Оперативна нарада класних керівників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2CE4FE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FDC0C9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7DABA44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14:paraId="2AC768F5" w14:textId="77777777" w:rsidTr="00F8017E">
        <w:tc>
          <w:tcPr>
            <w:tcW w:w="10060" w:type="dxa"/>
            <w:shd w:val="clear" w:color="auto" w:fill="F7CAAC" w:themeFill="accent2" w:themeFillTint="66"/>
          </w:tcPr>
          <w:p w14:paraId="3F17D80C" w14:textId="77777777" w:rsidR="00F8017E" w:rsidRPr="00724C7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10C817AF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7CAAC" w:themeFill="accent2" w:themeFillTint="66"/>
          </w:tcPr>
          <w:p w14:paraId="67414773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7CAAC" w:themeFill="accent2" w:themeFillTint="66"/>
          </w:tcPr>
          <w:p w14:paraId="4E5EED6E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010D35" w14:paraId="3A89B217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3F124A3B" w14:textId="2D7A5B2F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Вивчення думки батьків щодо якості роботи школи і якості освіти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опитування</w:t>
            </w: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BB6A15C" w14:textId="5C3587E8" w:rsidR="00F8017E" w:rsidRPr="00BB584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845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травня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8591DC9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DD8A048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8017E" w:rsidRPr="00010D35" w14:paraId="71A1F73B" w14:textId="77777777" w:rsidTr="00F8017E">
        <w:tc>
          <w:tcPr>
            <w:tcW w:w="10060" w:type="dxa"/>
            <w:tcBorders>
              <w:bottom w:val="single" w:sz="4" w:space="0" w:color="auto"/>
            </w:tcBorders>
          </w:tcPr>
          <w:p w14:paraId="4F81DE38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Створення безпечного </w:t>
            </w:r>
            <w:proofErr w:type="spellStart"/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емоційно</w:t>
            </w:r>
            <w:proofErr w:type="spellEnd"/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-психологічного середовища: розвиток в учасників освітнього процесу соціально-емоційної грамотності, толерантності, прийняття різноманітності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436D738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06EB672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Дирекція</w:t>
            </w: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, 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школи</w:t>
            </w:r>
          </w:p>
          <w:p w14:paraId="0FDFD9B2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9AF3571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8017E" w14:paraId="32B63379" w14:textId="77777777" w:rsidTr="00F8017E">
        <w:tc>
          <w:tcPr>
            <w:tcW w:w="10060" w:type="dxa"/>
            <w:shd w:val="clear" w:color="auto" w:fill="F7CAAC" w:themeFill="accent2" w:themeFillTint="66"/>
          </w:tcPr>
          <w:p w14:paraId="6D9681B3" w14:textId="77777777" w:rsidR="00F8017E" w:rsidRPr="00724C7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41FAA631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7CAAC" w:themeFill="accent2" w:themeFillTint="66"/>
          </w:tcPr>
          <w:p w14:paraId="47C66A83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7CAAC" w:themeFill="accent2" w:themeFillTint="66"/>
          </w:tcPr>
          <w:p w14:paraId="21F0ECB9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14:paraId="6557C58B" w14:textId="77777777" w:rsidTr="00F8017E">
        <w:tc>
          <w:tcPr>
            <w:tcW w:w="10060" w:type="dxa"/>
            <w:shd w:val="clear" w:color="auto" w:fill="F7CAAC" w:themeFill="accent2" w:themeFillTint="66"/>
          </w:tcPr>
          <w:p w14:paraId="12E180A0" w14:textId="77777777" w:rsidR="00F8017E" w:rsidRPr="00724C7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освітнього процесу на засадах </w:t>
            </w:r>
            <w:proofErr w:type="spellStart"/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70104187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7CAAC" w:themeFill="accent2" w:themeFillTint="66"/>
          </w:tcPr>
          <w:p w14:paraId="3AAEDC38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7CAAC" w:themeFill="accent2" w:themeFillTint="66"/>
          </w:tcPr>
          <w:p w14:paraId="614313B4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010D35" w14:paraId="5FC2287F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73424793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Видати накази (травень):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0C0C9B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0F06456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EA01E95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3A7468B1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6987F68" w14:textId="5853958C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вивчення предмета «Захист України» у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навчальному році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35C8882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5FEDA0E4" w14:textId="4AB774FB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A42377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957055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1821DCE0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6BA2E898" w14:textId="450476C5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Про організоване закінчення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3C1FD10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241633BE" w14:textId="287B520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02CBCD34" w14:textId="77777777" w:rsidR="00F8017E" w:rsidRPr="00F41752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B3"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F8BFAD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6E34C8DB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662349A6" w14:textId="5F49EBE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переведення учнів 1 – 10- х класів до наступних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класів 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нагородження їх за досягнення у навчанні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2CD620F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4C37C3D9" w14:textId="7A46E8F0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26132F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5ED5DD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63BC59FD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73DA86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проведення військово – польових зборів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37226B3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3D436C1B" w14:textId="117B7DDC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5E9721CC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6F86EB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6CEAD4F4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4BD5343F" w14:textId="2EA1A471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проведення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робіт 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 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класах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(українська мова, математика)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D423FF5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019C8980" w14:textId="6C5027D5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D53B1C3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ED783DF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73552365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60D420A" w14:textId="3E06045C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проведення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робіт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3-4-х класів з української мови та математики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5AB3546" w14:textId="3EB13A3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7427AEBF" w14:textId="301324A7" w:rsidR="00F8017E" w:rsidRPr="00F41752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167B9F1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191DF72F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CE225AA" w14:textId="2DE14683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підсумки перевірки навичок читання вголос 2-4-х класів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0FAF009" w14:textId="3A0418D0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5D77565" w14:textId="7C8AB850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5BF5B4B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791E8BFD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DA07CA0" w14:textId="2B1907CD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методичної роботи з педагогічними кадрами у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0D9C299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3D0B0B19" w14:textId="39663180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BB59BAB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121CF68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35BE7F82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300CB66" w14:textId="00A0555F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виконання освітніх програм за ІІ семестр у 2024-2025 навчальному році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802F9DF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7087CB30" w14:textId="0538BB35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248AE70D" w14:textId="2402801D" w:rsidR="00F8017E" w:rsidRPr="00F41752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Pr="00F41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FCEA5E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1F2A7D0E" w14:textId="77777777" w:rsidTr="00F8017E">
        <w:trPr>
          <w:trHeight w:val="215"/>
        </w:trPr>
        <w:tc>
          <w:tcPr>
            <w:tcW w:w="10060" w:type="dxa"/>
            <w:tcBorders>
              <w:bottom w:val="single" w:sz="4" w:space="0" w:color="auto"/>
            </w:tcBorders>
          </w:tcPr>
          <w:p w14:paraId="62126B2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Про зарахування учнів до 1-их класів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7A496BE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0037FB5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7EB256C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AB7FB25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2DBD5366" w14:textId="77777777" w:rsidTr="00F8017E">
        <w:trPr>
          <w:trHeight w:val="510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C0C47EB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Свята останнього дзвоника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E2FE74D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4EC9422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9FB8918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1C716A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500B53E5" w14:textId="77777777" w:rsidTr="00F8017E">
        <w:trPr>
          <w:trHeight w:val="292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335292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Про підсумки виховної роботи за навчальний рік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9788061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5EE1E074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A6CAC7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621216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3F0D20CD" w14:textId="77777777" w:rsidTr="00F8017E">
        <w:trPr>
          <w:trHeight w:val="292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D9E4C1C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Про роботу щодо безпеки життєдіяльності учасників освітнього процесу під час літніх канікул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CDAB8CC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0DF02FCC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526655BD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AF40914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4C9E7A86" w14:textId="77777777" w:rsidTr="00F8017E">
        <w:trPr>
          <w:trHeight w:val="269"/>
        </w:trPr>
        <w:tc>
          <w:tcPr>
            <w:tcW w:w="10060" w:type="dxa"/>
            <w:tcBorders>
              <w:bottom w:val="single" w:sz="4" w:space="0" w:color="auto"/>
            </w:tcBorders>
          </w:tcPr>
          <w:p w14:paraId="75B03ED2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Видати накази (червень):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5670324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5BF0318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8A7E8E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47BB2709" w14:textId="77777777" w:rsidTr="00F8017E">
        <w:trPr>
          <w:trHeight w:val="269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016935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Про формування оригіналу електронного свідоцтва про здобуття початкової освіт учням 4-х класів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6D1FBC42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758624A3" w14:textId="75241B0C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6387A60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FBB83C7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07855D21" w14:textId="77777777" w:rsidTr="00F8017E">
        <w:trPr>
          <w:trHeight w:val="267"/>
        </w:trPr>
        <w:tc>
          <w:tcPr>
            <w:tcW w:w="10060" w:type="dxa"/>
            <w:tcBorders>
              <w:bottom w:val="single" w:sz="4" w:space="0" w:color="auto"/>
            </w:tcBorders>
          </w:tcPr>
          <w:p w14:paraId="71D55185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Про видачу </w:t>
            </w:r>
            <w:proofErr w:type="spellStart"/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 про базову середню освіту учням 9-х класів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FA53F93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21849F61" w14:textId="66A2DC8A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77E30FD2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CE2E559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5C48BD33" w14:textId="77777777" w:rsidTr="00F8017E">
        <w:trPr>
          <w:trHeight w:val="257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2526DA4" w14:textId="19B4430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Про випуск учнів 11-х класів 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F44FE53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24DD9683" w14:textId="6997A7E4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3E3E9B1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9891DCB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2B354157" w14:textId="77777777" w:rsidTr="00F8017E">
        <w:trPr>
          <w:trHeight w:val="510"/>
        </w:trPr>
        <w:tc>
          <w:tcPr>
            <w:tcW w:w="10060" w:type="dxa"/>
            <w:tcBorders>
              <w:bottom w:val="single" w:sz="4" w:space="0" w:color="auto"/>
            </w:tcBorders>
          </w:tcPr>
          <w:p w14:paraId="6D8F402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Про підготовку школи до нового навчального року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B9D8804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5577C590" w14:textId="6F608B92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EE3036B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6072579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07690E96" w14:textId="77777777" w:rsidTr="00F8017E">
        <w:trPr>
          <w:trHeight w:val="510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5186ACB" w14:textId="337C19DE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чисельність контингенту учнів школи станом на ________202__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4C5AC77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2E7605FB" w14:textId="12D3396E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00D0433B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Керівник закладу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0AFE821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:rsidRPr="00010D35" w14:paraId="1FC7A9D3" w14:textId="77777777" w:rsidTr="00F8017E">
        <w:trPr>
          <w:trHeight w:val="510"/>
        </w:trPr>
        <w:tc>
          <w:tcPr>
            <w:tcW w:w="10060" w:type="dxa"/>
            <w:tcBorders>
              <w:bottom w:val="single" w:sz="4" w:space="0" w:color="auto"/>
            </w:tcBorders>
          </w:tcPr>
          <w:p w14:paraId="64615234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підсумки роботи ради по профілактиці правопорушень за навчальний 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49B7A33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14:paraId="5BAB99D1" w14:textId="0881DB2B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ісяця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138D5F8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C756C46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7E" w14:paraId="1768A2BA" w14:textId="77777777" w:rsidTr="00F8017E">
        <w:tc>
          <w:tcPr>
            <w:tcW w:w="10060" w:type="dxa"/>
            <w:shd w:val="clear" w:color="auto" w:fill="F7CAAC" w:themeFill="accent2" w:themeFillTint="66"/>
          </w:tcPr>
          <w:p w14:paraId="49CAC8D0" w14:textId="77777777" w:rsidR="00F8017E" w:rsidRPr="00724C7F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0386A025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7CAAC" w:themeFill="accent2" w:themeFillTint="66"/>
          </w:tcPr>
          <w:p w14:paraId="5EBA50FB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7CAAC" w:themeFill="accent2" w:themeFillTint="66"/>
          </w:tcPr>
          <w:p w14:paraId="2CC18719" w14:textId="77777777" w:rsidR="00F8017E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8017E" w:rsidRPr="00010D35" w14:paraId="31A0D7FD" w14:textId="77777777" w:rsidTr="00F8017E">
        <w:tc>
          <w:tcPr>
            <w:tcW w:w="10060" w:type="dxa"/>
          </w:tcPr>
          <w:p w14:paraId="2437687A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Інформування  на  веб-сайті  закладу та   в  соціальних  мережах  про  заходи   щодо   забезпечення  принципів та  правил   академічної   доброчесності</w:t>
            </w:r>
          </w:p>
        </w:tc>
        <w:tc>
          <w:tcPr>
            <w:tcW w:w="1555" w:type="dxa"/>
          </w:tcPr>
          <w:p w14:paraId="7CAFDEEB" w14:textId="27CA5E71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1" w:type="dxa"/>
          </w:tcPr>
          <w:p w14:paraId="0207CBF8" w14:textId="120AE866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ДНВР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D3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0" w:type="dxa"/>
          </w:tcPr>
          <w:p w14:paraId="0028A078" w14:textId="77777777" w:rsidR="00F8017E" w:rsidRPr="00010D35" w:rsidRDefault="00F8017E" w:rsidP="00C00E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28ADED3" w14:textId="77777777" w:rsidR="006D740A" w:rsidRPr="007F2001" w:rsidRDefault="006D740A" w:rsidP="00C00EC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92E6AC" w14:textId="77777777" w:rsidR="006D740A" w:rsidRPr="007F2001" w:rsidRDefault="006D740A" w:rsidP="00C00EC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A819CC" w14:textId="77777777" w:rsidR="00265C88" w:rsidRDefault="00265C88" w:rsidP="00C00EC6">
      <w:pPr>
        <w:spacing w:after="0" w:line="240" w:lineRule="auto"/>
      </w:pPr>
      <w:bookmarkStart w:id="5" w:name="_GoBack"/>
      <w:bookmarkEnd w:id="5"/>
    </w:p>
    <w:sectPr w:rsidR="00265C88" w:rsidSect="00F8017E">
      <w:pgSz w:w="16838" w:h="11906" w:orient="landscape"/>
      <w:pgMar w:top="284" w:right="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532C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1431D"/>
    <w:multiLevelType w:val="hybridMultilevel"/>
    <w:tmpl w:val="1FA66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46E42"/>
    <w:multiLevelType w:val="hybridMultilevel"/>
    <w:tmpl w:val="242E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F0B88"/>
    <w:multiLevelType w:val="hybridMultilevel"/>
    <w:tmpl w:val="441E8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DD"/>
    <w:rsid w:val="00015D7A"/>
    <w:rsid w:val="00051B26"/>
    <w:rsid w:val="000540DD"/>
    <w:rsid w:val="00077733"/>
    <w:rsid w:val="00084835"/>
    <w:rsid w:val="000C08C5"/>
    <w:rsid w:val="000D0966"/>
    <w:rsid w:val="000F31D8"/>
    <w:rsid w:val="00112C73"/>
    <w:rsid w:val="0014016C"/>
    <w:rsid w:val="0018271D"/>
    <w:rsid w:val="00190736"/>
    <w:rsid w:val="001A7093"/>
    <w:rsid w:val="001A76F3"/>
    <w:rsid w:val="001D7190"/>
    <w:rsid w:val="00217096"/>
    <w:rsid w:val="00230F92"/>
    <w:rsid w:val="00233A6B"/>
    <w:rsid w:val="00265C88"/>
    <w:rsid w:val="00272C4F"/>
    <w:rsid w:val="002A3A68"/>
    <w:rsid w:val="002E7032"/>
    <w:rsid w:val="00324B6C"/>
    <w:rsid w:val="00333350"/>
    <w:rsid w:val="00344D41"/>
    <w:rsid w:val="003736AE"/>
    <w:rsid w:val="003B5524"/>
    <w:rsid w:val="003C2229"/>
    <w:rsid w:val="003F5B2B"/>
    <w:rsid w:val="00404930"/>
    <w:rsid w:val="004118D3"/>
    <w:rsid w:val="00462A36"/>
    <w:rsid w:val="004C6561"/>
    <w:rsid w:val="0053622F"/>
    <w:rsid w:val="005813C2"/>
    <w:rsid w:val="005B4644"/>
    <w:rsid w:val="00626100"/>
    <w:rsid w:val="006465F7"/>
    <w:rsid w:val="00677000"/>
    <w:rsid w:val="0068581D"/>
    <w:rsid w:val="006B14D7"/>
    <w:rsid w:val="006B542A"/>
    <w:rsid w:val="006D0B01"/>
    <w:rsid w:val="006D222B"/>
    <w:rsid w:val="006D740A"/>
    <w:rsid w:val="00716E1B"/>
    <w:rsid w:val="0075511F"/>
    <w:rsid w:val="007813E9"/>
    <w:rsid w:val="00783DFA"/>
    <w:rsid w:val="008546C9"/>
    <w:rsid w:val="00865B84"/>
    <w:rsid w:val="008860B3"/>
    <w:rsid w:val="008C6B7B"/>
    <w:rsid w:val="008F0907"/>
    <w:rsid w:val="00913E1B"/>
    <w:rsid w:val="00945393"/>
    <w:rsid w:val="009453B0"/>
    <w:rsid w:val="0097789E"/>
    <w:rsid w:val="00991521"/>
    <w:rsid w:val="009F05A5"/>
    <w:rsid w:val="00A05E43"/>
    <w:rsid w:val="00A501B1"/>
    <w:rsid w:val="00AF2073"/>
    <w:rsid w:val="00B05BFA"/>
    <w:rsid w:val="00B10824"/>
    <w:rsid w:val="00B1599B"/>
    <w:rsid w:val="00BB5845"/>
    <w:rsid w:val="00BC0DC8"/>
    <w:rsid w:val="00BD3A3C"/>
    <w:rsid w:val="00C00EC6"/>
    <w:rsid w:val="00C36DA7"/>
    <w:rsid w:val="00C50C8D"/>
    <w:rsid w:val="00C830E3"/>
    <w:rsid w:val="00C92D73"/>
    <w:rsid w:val="00CC5A7C"/>
    <w:rsid w:val="00D12C95"/>
    <w:rsid w:val="00D72041"/>
    <w:rsid w:val="00D7705E"/>
    <w:rsid w:val="00E043D9"/>
    <w:rsid w:val="00E53EE6"/>
    <w:rsid w:val="00E551B8"/>
    <w:rsid w:val="00EB7296"/>
    <w:rsid w:val="00ED0983"/>
    <w:rsid w:val="00F227AA"/>
    <w:rsid w:val="00F25B63"/>
    <w:rsid w:val="00F35AAE"/>
    <w:rsid w:val="00F64032"/>
    <w:rsid w:val="00F8017E"/>
    <w:rsid w:val="00F81A3D"/>
    <w:rsid w:val="00FD7E9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554B"/>
  <w15:docId w15:val="{6917F290-AFF1-4C00-A039-39DFCEC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40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465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65F7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465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65F7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465F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4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6</cp:revision>
  <cp:lastPrinted>2024-11-28T11:41:00Z</cp:lastPrinted>
  <dcterms:created xsi:type="dcterms:W3CDTF">2024-11-21T12:16:00Z</dcterms:created>
  <dcterms:modified xsi:type="dcterms:W3CDTF">2024-11-28T11:42:00Z</dcterms:modified>
</cp:coreProperties>
</file>